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B6" w:rsidRDefault="009B1F9E" w:rsidP="009B1F9E">
      <w:pPr>
        <w:spacing w:after="0" w:line="240" w:lineRule="auto"/>
        <w:jc w:val="center"/>
      </w:pPr>
      <w:bookmarkStart w:id="0" w:name="_GoBack"/>
      <w:bookmarkEnd w:id="0"/>
      <w:r>
        <w:rPr>
          <w:b/>
          <w:u w:val="single"/>
        </w:rPr>
        <w:t xml:space="preserve">SHAHC </w:t>
      </w:r>
      <w:r w:rsidR="00B22D1F">
        <w:rPr>
          <w:b/>
          <w:u w:val="single"/>
        </w:rPr>
        <w:t>11/23/13</w:t>
      </w:r>
    </w:p>
    <w:p w:rsidR="009B1F9E" w:rsidRDefault="009B1F9E" w:rsidP="009B1F9E">
      <w:pPr>
        <w:spacing w:after="0" w:line="240" w:lineRule="auto"/>
        <w:rPr>
          <w:u w:val="single"/>
        </w:rPr>
      </w:pPr>
      <w:r w:rsidRPr="009B1F9E">
        <w:rPr>
          <w:u w:val="single"/>
        </w:rPr>
        <w:t>Old Business:</w:t>
      </w:r>
    </w:p>
    <w:p w:rsidR="009B1F9E" w:rsidRPr="00A93367" w:rsidRDefault="009B1F9E" w:rsidP="009B1F9E">
      <w:pPr>
        <w:spacing w:after="0" w:line="240" w:lineRule="auto"/>
        <w:rPr>
          <w:b/>
        </w:rPr>
      </w:pPr>
      <w:r>
        <w:t>In attendance</w:t>
      </w:r>
      <w:r w:rsidR="00B15B6D">
        <w:t xml:space="preserve">:  </w:t>
      </w:r>
      <w:r>
        <w:t xml:space="preserve"> </w:t>
      </w:r>
      <w:r w:rsidR="007155E4" w:rsidRPr="009F2E29">
        <w:t xml:space="preserve">Michelle Steele (Interim President), </w:t>
      </w:r>
      <w:r w:rsidR="001D0CE6" w:rsidRPr="009F2E29">
        <w:t xml:space="preserve">Candy Hall (Treasurer), </w:t>
      </w:r>
      <w:r w:rsidR="007155E4" w:rsidRPr="009F2E29">
        <w:t>Alan Bagshaw (Secretary), Mary Jane Jenkins, Tamara Veit, Ch</w:t>
      </w:r>
      <w:r w:rsidR="00827003" w:rsidRPr="009F2E29">
        <w:t xml:space="preserve">risty Horton, </w:t>
      </w:r>
      <w:r w:rsidR="007155E4" w:rsidRPr="009F2E29">
        <w:t xml:space="preserve">Paula Shores, </w:t>
      </w:r>
      <w:r w:rsidR="000B4B74" w:rsidRPr="009F2E29">
        <w:t xml:space="preserve">Rhonda Baylor, </w:t>
      </w:r>
      <w:r w:rsidR="00C43C84" w:rsidRPr="009F2E29">
        <w:t>William Bowers (Case Manager to provide resident update only, then left the meeting).</w:t>
      </w:r>
    </w:p>
    <w:p w:rsidR="001D76A3" w:rsidRPr="00A93367" w:rsidRDefault="001D76A3" w:rsidP="009B1F9E">
      <w:pPr>
        <w:spacing w:after="0" w:line="240" w:lineRule="auto"/>
        <w:rPr>
          <w:b/>
        </w:rPr>
      </w:pPr>
    </w:p>
    <w:p w:rsidR="001D76A3" w:rsidRDefault="001D76A3" w:rsidP="009B1F9E">
      <w:pPr>
        <w:spacing w:after="0" w:line="240" w:lineRule="auto"/>
      </w:pPr>
      <w:r>
        <w:t xml:space="preserve">Michelle called the meeting to order.  </w:t>
      </w:r>
    </w:p>
    <w:p w:rsidR="00DE6188" w:rsidRDefault="00DE6188" w:rsidP="009B1F9E">
      <w:pPr>
        <w:spacing w:after="0" w:line="240" w:lineRule="auto"/>
      </w:pPr>
    </w:p>
    <w:p w:rsidR="00867B98" w:rsidRDefault="00867B98" w:rsidP="009B1F9E">
      <w:pPr>
        <w:spacing w:after="0" w:line="240" w:lineRule="auto"/>
      </w:pPr>
      <w:r>
        <w:t>A quorum was</w:t>
      </w:r>
      <w:r w:rsidR="00B15B6D">
        <w:t xml:space="preserve"> established.</w:t>
      </w:r>
    </w:p>
    <w:p w:rsidR="00867B98" w:rsidRPr="009B1F9E" w:rsidRDefault="00867B98" w:rsidP="009B1F9E">
      <w:pPr>
        <w:spacing w:after="0" w:line="240" w:lineRule="auto"/>
      </w:pPr>
    </w:p>
    <w:p w:rsidR="00DE6188" w:rsidRDefault="009B1F9E" w:rsidP="009B1F9E">
      <w:pPr>
        <w:spacing w:after="0" w:line="240" w:lineRule="auto"/>
      </w:pPr>
      <w:r>
        <w:t xml:space="preserve">The minutes from </w:t>
      </w:r>
      <w:r w:rsidR="00A93367">
        <w:t>October’s</w:t>
      </w:r>
      <w:r>
        <w:t xml:space="preserve"> meeting were reviewed</w:t>
      </w:r>
      <w:r w:rsidR="000A4DA1">
        <w:t xml:space="preserve">.  </w:t>
      </w:r>
      <w:r w:rsidR="007645A2">
        <w:t>Candy Hall</w:t>
      </w:r>
      <w:r w:rsidR="007A2D49">
        <w:t xml:space="preserve"> made a motion to accept these minutes.  </w:t>
      </w:r>
      <w:r w:rsidR="007645A2">
        <w:t>Mary Jane Jenkins</w:t>
      </w:r>
      <w:r w:rsidR="00A93367">
        <w:t xml:space="preserve"> </w:t>
      </w:r>
      <w:r w:rsidR="007A2D49">
        <w:t>seconded this motion.  The minutes were accepted unanimously.</w:t>
      </w:r>
    </w:p>
    <w:p w:rsidR="00DE6188" w:rsidRDefault="00DE6188" w:rsidP="009B1F9E">
      <w:pPr>
        <w:spacing w:after="0" w:line="240" w:lineRule="auto"/>
      </w:pPr>
    </w:p>
    <w:p w:rsidR="009B1F9E" w:rsidRDefault="009B1F9E" w:rsidP="009B1F9E">
      <w:pPr>
        <w:spacing w:after="0" w:line="240" w:lineRule="auto"/>
      </w:pPr>
      <w:r>
        <w:t>The treasurer’s report</w:t>
      </w:r>
      <w:r w:rsidR="007A2D49">
        <w:t xml:space="preserve"> from </w:t>
      </w:r>
      <w:r w:rsidR="00A93367">
        <w:t>October’s</w:t>
      </w:r>
      <w:r w:rsidR="001D76A3">
        <w:t xml:space="preserve"> meeting </w:t>
      </w:r>
      <w:r w:rsidR="0086518C">
        <w:t>was</w:t>
      </w:r>
      <w:r>
        <w:t xml:space="preserve"> reviewed</w:t>
      </w:r>
      <w:r w:rsidR="000A4DA1">
        <w:t>.</w:t>
      </w:r>
      <w:r w:rsidR="007A2D49">
        <w:t xml:space="preserve">  </w:t>
      </w:r>
      <w:r w:rsidR="007645A2">
        <w:t>Tamara Veit</w:t>
      </w:r>
      <w:r w:rsidR="007A2D49">
        <w:t xml:space="preserve"> made a motion to accept t</w:t>
      </w:r>
      <w:r w:rsidR="00FA742C">
        <w:t>his</w:t>
      </w:r>
      <w:r w:rsidR="007A2D49">
        <w:t xml:space="preserve"> report.  </w:t>
      </w:r>
      <w:r w:rsidR="007645A2">
        <w:t xml:space="preserve">Mary Jane </w:t>
      </w:r>
      <w:r w:rsidR="007A2D49">
        <w:t xml:space="preserve">seconded this motion.  The report </w:t>
      </w:r>
      <w:r w:rsidR="001D76A3">
        <w:t>was</w:t>
      </w:r>
      <w:r w:rsidR="007A2D49">
        <w:t xml:space="preserve"> accepted unanimously.  </w:t>
      </w:r>
    </w:p>
    <w:p w:rsidR="009B1F9E" w:rsidRDefault="009B1F9E" w:rsidP="009B1F9E">
      <w:pPr>
        <w:spacing w:after="0" w:line="240" w:lineRule="auto"/>
      </w:pPr>
    </w:p>
    <w:p w:rsidR="009B1F9E" w:rsidRDefault="009B1F9E" w:rsidP="009B1F9E">
      <w:pPr>
        <w:spacing w:after="0" w:line="240" w:lineRule="auto"/>
        <w:rPr>
          <w:u w:val="single"/>
        </w:rPr>
      </w:pPr>
      <w:r w:rsidRPr="009B1F9E">
        <w:rPr>
          <w:u w:val="single"/>
        </w:rPr>
        <w:t>New Business:</w:t>
      </w:r>
    </w:p>
    <w:p w:rsidR="00AE35AA" w:rsidRDefault="009F2E29" w:rsidP="009B1F9E">
      <w:pPr>
        <w:spacing w:after="0" w:line="240" w:lineRule="auto"/>
      </w:pPr>
      <w:r>
        <w:t xml:space="preserve">William Bowers provided the resident update.  </w:t>
      </w:r>
    </w:p>
    <w:p w:rsidR="002B5BFE" w:rsidRDefault="002B5BFE" w:rsidP="009B1F9E">
      <w:pPr>
        <w:spacing w:after="0" w:line="240" w:lineRule="auto"/>
      </w:pPr>
    </w:p>
    <w:p w:rsidR="002B5BFE" w:rsidRDefault="002B5BFE" w:rsidP="009B1F9E">
      <w:pPr>
        <w:spacing w:after="0" w:line="240" w:lineRule="auto"/>
      </w:pPr>
      <w:r>
        <w:t>SHAHC discussed the upcoming nominations and elections for the December meeting.</w:t>
      </w:r>
    </w:p>
    <w:p w:rsidR="0086518C" w:rsidRDefault="0086518C" w:rsidP="009B1F9E">
      <w:pPr>
        <w:spacing w:after="0" w:line="240" w:lineRule="auto"/>
      </w:pPr>
    </w:p>
    <w:p w:rsidR="0086518C" w:rsidRDefault="007645A2" w:rsidP="009B1F9E">
      <w:pPr>
        <w:spacing w:after="0" w:line="240" w:lineRule="auto"/>
      </w:pPr>
      <w:r>
        <w:t>The board decided to look at developing subcommittees and/or training various board members on the sp</w:t>
      </w:r>
      <w:r w:rsidR="00D7457F">
        <w:t>ecific operations of SHAHC and the</w:t>
      </w:r>
      <w:r>
        <w:t xml:space="preserve"> funding.  </w:t>
      </w:r>
    </w:p>
    <w:p w:rsidR="009F2E29" w:rsidRDefault="009F2E29" w:rsidP="009B1F9E">
      <w:pPr>
        <w:spacing w:after="0" w:line="240" w:lineRule="auto"/>
      </w:pPr>
    </w:p>
    <w:p w:rsidR="00273330" w:rsidRPr="007155E4" w:rsidRDefault="00273330" w:rsidP="009B1F9E">
      <w:pPr>
        <w:spacing w:after="0" w:line="240" w:lineRule="auto"/>
      </w:pPr>
      <w:r>
        <w:t xml:space="preserve">Michelle adjourned the meeting and scheduled the next meeting for </w:t>
      </w:r>
      <w:r w:rsidR="00A93367">
        <w:t xml:space="preserve">December </w:t>
      </w:r>
      <w:r w:rsidR="007645A2">
        <w:t>20th</w:t>
      </w:r>
      <w:r w:rsidR="001D0CE6">
        <w:t xml:space="preserve"> at 1</w:t>
      </w:r>
      <w:r w:rsidR="007645A2">
        <w:t>2:30</w:t>
      </w:r>
      <w:r w:rsidR="001D0CE6">
        <w:t>pm.</w:t>
      </w:r>
      <w:r>
        <w:t xml:space="preserve">  </w:t>
      </w:r>
    </w:p>
    <w:sectPr w:rsidR="00273330" w:rsidRPr="0071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9E"/>
    <w:rsid w:val="00056FB8"/>
    <w:rsid w:val="00075640"/>
    <w:rsid w:val="000A4DA1"/>
    <w:rsid w:val="000A783D"/>
    <w:rsid w:val="000B4B74"/>
    <w:rsid w:val="000B6DA6"/>
    <w:rsid w:val="000E0D3B"/>
    <w:rsid w:val="00123A0B"/>
    <w:rsid w:val="001669B6"/>
    <w:rsid w:val="001C158D"/>
    <w:rsid w:val="001C774E"/>
    <w:rsid w:val="001D0CE6"/>
    <w:rsid w:val="001D76A3"/>
    <w:rsid w:val="00273330"/>
    <w:rsid w:val="00276D2A"/>
    <w:rsid w:val="002B5BFE"/>
    <w:rsid w:val="00330C6C"/>
    <w:rsid w:val="0040629E"/>
    <w:rsid w:val="004B2BD7"/>
    <w:rsid w:val="004D70C3"/>
    <w:rsid w:val="00544A31"/>
    <w:rsid w:val="00550B92"/>
    <w:rsid w:val="005B2144"/>
    <w:rsid w:val="00630740"/>
    <w:rsid w:val="006546F2"/>
    <w:rsid w:val="006B67F8"/>
    <w:rsid w:val="006D07E7"/>
    <w:rsid w:val="006D6635"/>
    <w:rsid w:val="007010EF"/>
    <w:rsid w:val="007155E4"/>
    <w:rsid w:val="007645A2"/>
    <w:rsid w:val="007A2D49"/>
    <w:rsid w:val="007C3C8B"/>
    <w:rsid w:val="007E13CB"/>
    <w:rsid w:val="007F65B6"/>
    <w:rsid w:val="008031C5"/>
    <w:rsid w:val="00827003"/>
    <w:rsid w:val="0086518C"/>
    <w:rsid w:val="00867B98"/>
    <w:rsid w:val="008814DE"/>
    <w:rsid w:val="008E7AE5"/>
    <w:rsid w:val="00955023"/>
    <w:rsid w:val="00960C99"/>
    <w:rsid w:val="009B1F9E"/>
    <w:rsid w:val="009C683A"/>
    <w:rsid w:val="009F2E29"/>
    <w:rsid w:val="00A93367"/>
    <w:rsid w:val="00A97677"/>
    <w:rsid w:val="00AE35AA"/>
    <w:rsid w:val="00AE63CD"/>
    <w:rsid w:val="00B11A0E"/>
    <w:rsid w:val="00B15B6D"/>
    <w:rsid w:val="00B22D1F"/>
    <w:rsid w:val="00B80085"/>
    <w:rsid w:val="00BB12BE"/>
    <w:rsid w:val="00BD4AB1"/>
    <w:rsid w:val="00C15DF3"/>
    <w:rsid w:val="00C43C84"/>
    <w:rsid w:val="00D7457F"/>
    <w:rsid w:val="00DE6188"/>
    <w:rsid w:val="00DF151B"/>
    <w:rsid w:val="00E0054C"/>
    <w:rsid w:val="00EA349B"/>
    <w:rsid w:val="00EA7312"/>
    <w:rsid w:val="00F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Bagshaw</dc:creator>
  <cp:lastModifiedBy>Corey</cp:lastModifiedBy>
  <cp:revision>2</cp:revision>
  <dcterms:created xsi:type="dcterms:W3CDTF">2014-03-12T20:17:00Z</dcterms:created>
  <dcterms:modified xsi:type="dcterms:W3CDTF">2014-03-12T20:17:00Z</dcterms:modified>
</cp:coreProperties>
</file>