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C05ED" w14:textId="77777777" w:rsidR="00C25A11" w:rsidRDefault="00D624D0" w:rsidP="00C25A11">
      <w:pPr>
        <w:tabs>
          <w:tab w:val="left" w:pos="1574"/>
        </w:tabs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E48DFC" wp14:editId="0927B9EB">
                <wp:simplePos x="0" y="0"/>
                <wp:positionH relativeFrom="column">
                  <wp:posOffset>-676615</wp:posOffset>
                </wp:positionH>
                <wp:positionV relativeFrom="paragraph">
                  <wp:posOffset>-92710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6434B2" id="Group 5" o:spid="_x0000_s1026" style="position:absolute;margin-left:-53.3pt;margin-top:-7.3pt;width:579.3pt;height:118.85pt;z-index:251659264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nDKcAwAAMwoAAA4AAABkcnMvZTJvRG9jLnhtbNRW227jNhB9L9B/&#10;IPRQtA+2LpaiWI2zSJQLFtjsBntBXwwENEVJ7EoiQdJ2gqL/vjOU7NiOgW7zljiWh7fhmTNzSJ29&#10;e2wbsuLaCNnNvHAceIR3TBaiq2bet683o1OPGEu7gjay4zPviRvv3fmvv5ytVcYjWcum4JqAk85k&#10;azXzamtV5vuG1bylZiwV72CwlLqlFpq68gtN1+C9bfwoCE78tdSF0pJxY6D3qh/0zp3/suTMfipL&#10;wy1pZh5gs+6p3XOBT//8jGaVpqoWbIBBX4GipaKDTbeurqilZKnFC1etYFoaWdoxk60vy1Iw7mKA&#10;aMLgIJpbLZfKxVJl60ptaQJqD3h6tVv2cXWviShmXuKRjraQIrcrSZCataoymHGr1Rd1r4eOqm9h&#10;tI+lbvEX4iCPjtSnLan80RIGnekkScMQuGcwFibBdDJ1vmnGasjNi3Wsvt5ZmU52Vp5GMaLyNxv7&#10;iG8LRwmWwXdgCawXLP13NcEqu9TcG5y0P+Wjpfr7Uo0goYpasRCNsE+uOCF1CKpb3Qt2r/vGM+GT&#10;DeEwipsS6Ci4YVCdeTb/ZkBU8+tWNHR+Jdmy5Z0180v5Zf6ZVyA22pBctq2wlnMzvxPd0nJDfqOt&#10;+pNcVBwEN/+YP8D8h1zmD3dUjS7d4F+jMBzj/+T38I/x36pCRhElAuthUqTxg2TfDelkXtOu4hdG&#10;gZQgf47//ek+NvdiXDRC3YimwdJAe2ATAjso2yMJ6SWxibjXuOYNECs7UwtlPKIz3i44lKx+X4RQ&#10;V3C+WKhbpUVnnQih9D4Yi7tjEToZ/hOdXgTBNLoc5UmQj+IgvR5dTON0lAbXaRzEp2Ee5v/i6jDO&#10;loZD+LS5UmKADr0vwB/V3HA69Wp2pwJZUXf29IULgFwBbyBCLSNDiNVo9hlIhnlgW80tq9Esgcih&#10;HyZvBxzrz0RjDgxolCzWd7IANujSSkfGz2g0nMZJmsBRvdHoodKgJLSxt1y2BA2gHpA693QFVPex&#10;baYg6k5iAbhYmm6vA4LAHocfEQ8mBNDXIRhvRsLxoYTd+YS5eJtqio6piTW6PwQwjdC40dId+kZX&#10;i7zRfX3fuL/hdN6ZBOZXiQuPzcZ+2qia7mtkmOp0MqyHogHrGcZGPm9M4a9VNRJ1oOMwhg9ejnir&#10;RmkydUdzzwdeu8k0npwEm8szSKKTaLJ3ef5PSR/Vq7uA4c3EpWp4i8JXn9022Lvveuc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Ca/EInhAAAADQEAAA8AAABkcnMv&#10;ZG93bnJldi54bWxMj8FqwzAQRO+F/oPYQm+JJKcxxbUcQmh7CoUmhdKbYm1sE0sylmI7f9/1qb3N&#10;sI/ZmXwz2ZYN2IfGOwVyKYChK71pXKXg6/i2eAYWonZGt96hghsG2BT3d7nOjB/dJw6HWDEKcSHT&#10;CuoYu4zzUNZodVj6Dh3dzr63OpLtK256PVK4bXkiRMqtbhx9qHWHuxrLy+FqFbyPetyu5Ouwv5x3&#10;t5/j+uN7L1Gpx4dp+wIs4hT/YJjrU3UoqNPJX50JrFWwkCJNiZ3VE4kZEeuE9p0UJMlKAi9y/n9F&#10;8QsAAP//AwBQSwMECgAAAAAAAAAhAL1BbhNpVAAAaVQAABUAAABkcnMvbWVkaWEvaW1hZ2UxLmpw&#10;ZWf/2P/gABBKRklGAAEBAQDcANwAAP/bAEMAAgEBAQEBAgEBAQICAgICBAMCAgICBQQEAwQGBQYG&#10;BgUGBgYHCQgGBwkHBgYICwgJCgoKCgoGCAsMCwoMCQoKCv/bAEMBAgICAgICBQMDBQoHBgcKCgoK&#10;CgoKCgoKCgoKCgoKCgoKCgoKCgoKCgoKCgoKCgoKCgoKCgoKCgoKCgoKCgoKCv/AABEIAWsB1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rM0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JxyaACiuf0z4meFNZ8SSeGNMGqTSpZrdLfLoF4LCaIqjAxXhi+zykiRTtSRm+9x8j&#10;Y3PtUGwSeZ8p56GgCSis2fxf4VtZ5LW88R2UMsTYkjmuVRl4B5BI7EGufH7RPwAYbh8b/CP/AIUl&#10;t/8AF0AdlRVLw94j8P8Ai3SIvEHhfWrXUbG43eReWM6yxSbWKnaykg4YEcHqKu0AFFFFABRRRQAU&#10;UUUAFFFFABRRRQAUUUUAFFFFABRRRQAUUUUAFFFFABRRRQAUUUUAFFFFABRRRQAUUUUAFFFFABRR&#10;RQAUUUUAFFFFABRRRQAUUUUAFFFFABRRRQAUUUUAFFFFABRRRQAVn+KdTXR/D15f/YWupFt2EFlG&#10;8SyXUhGEhTzWWPe7YVQzKpLAEgc1Yv8AV9N0yW2t7++iilvZjDZQySBWuJRG8hjQH7zbI3bA52ox&#10;6A1yvxCl8U61pGkvo/g/V3eHULe/urWF9PBAgmRjbyfaN43EZZTFg7ogBNFuDkA7CAAQIFXaNo+U&#10;9uKdXN6N4u1PTdZs/BXjmNBqE9kjW+rWtq0VnqMyRqZ1RWZjBIGJYQs7kx8o8hjm8rpCwUZY4oA5&#10;rQ7aHwHrknhqHTYodL1W+mudPuFuneRr2Z5ri5jdXHygtukVlYg73TbGETzNvVNd0XQ4luNa1W3t&#10;I2mjiWS5mCKXkkWNFye7O6KB3LAdSKy7ew8aahq19d3/AIh006XJNbvotra6Y6T24T/W+dKZ3S43&#10;nldscXljg7zhhrafp0OnQ+XGzMzHMkjAAuxJJYhQBkkknAFAHh3/AAUS+KupfDP9nO60/RtLtbk+&#10;Lrk6HO1xMVEUM0ErSuFCnzCY43TGVxv3ZO3a35xhVUYVR+VfqH8Zv2VvBnxd+Dx+EEl3/Z1rY3Qu&#10;vDclraoiaVKqOkSrFFsR4UjkaIRkD93wGDgSD80fG3g/W/h94w1TwN4kjiW+0m+ktbr7PJvjZkON&#10;yEgEqeoyFbBGVU5AqJMjLVmT7px9KbdD7RbtDKN6sMMrdD9adUdy2ITkdwP1qiTb8J/EDx74Cj8r&#10;wN421fRV2sNuk6lLbjBOSP3bDqQCfUitW++PXxy1O1ex1L4z+LLiCQYkhn8RXLqw9CC+DXJ0UAdJ&#10;pHxj+Lvh0SHw/wDFPxJY+e6+d9j1y4i8zAbG7a4zjJxn1q7/AMNEftAf9Fz8Y/8AhTXf/wAcrjm+&#10;6P8AfH8jRQB2P/DRH7QH/Rc/GP8A4U13/wDHKY/7R3x9jdFf46+MBvbAz4muvQ/9NK5GoLu0+03N&#10;rKZdv2eYybdv3jsZcf8Aj2fwoA7HUfjt8cNXs307VvjJ4qureTHmW9x4iuXRsHIypcg4IB+tZU3x&#10;B8eiFiPG+sfdP/MSl/8AiqyqNpf5B34oA1k8e+Oo1CJ401YKOg/tKX/4ql/4WB48/wCh21f/AMGU&#10;v/xVZFFAGsPiB48x/wAjtq//AIMpf/iqD8QfHgGT421f/wAGUv8A8VWLbTidGYLjbIyn8DipGGVI&#10;IoA1LXx74+jTefHmtMzNv3NqcvH0G7gAY/rk5JwI7bTbyefzNJj3RzbWeS3H7wlQxYHv97r6g1bH&#10;SoxPE121uM+Ysau3pg5A/wDQaAI/7J0r/oGW/wD35X/Cj+zNJT5m0m3YdNvkjvx6f59utWKjn2vJ&#10;HDvXO7ftbqVHp+JWgCv/AGTahv8AkG2bAt/zwC4GPxzz9Ovty2Kx09WWK+0mzjkkZhGI4wwbHuVH&#10;OOcdufTJvUy4RZIWRo1YbfuyLlT9aAIv7J0r/oGW/wD35X/Cj+ydK/6Blv8A9+V/woiuYIvLtfOk&#10;k/dgrK2SpBOBl+mT6ZyewqxQBTuNNsoHjuLTTtsivhZLWNFZc9znHH64JA61YnmkFurTR7myo27u&#10;Ax479ufTp2oX57pmDKVjXb8p53Hkg/QYx/vH14kYBhgjP1oAjtomhto4pZDIyoAzt1Y461JgelTa&#10;emlG5jj1aa5htzcp50tnCJpI4QuG2o7r5jcBgC65Yt8yqQqt8TQp4XufLuZHuIZYvPsLq2s5it9b&#10;79gnhVkEjR7wVJKgo6sjhXR1UAoyxPa3i3Vm7K02Vkj3HY5CkqT6HjG7uODnC4nE6XStBIzZG3fG&#10;zEEcAjof1B6g88VHKLq5QrGkcY6xvKpbBB4yoI4/4EDzyOopPLF9axylWjk25U7gWibHI4JGR0PJ&#10;B5HIoASGZ7d1s7+YM7HEMzYBm4J6DowA57HqO4X1/wDZui+Bev8A/CQfD34hXR0a98SeDdQ0611b&#10;XvESx6S96ZoJ7YOgtd0GGgVi8kzITHsCMZlQeSmzea0aGadjswVmJG7cDkNgDGRjJ42/yq34W1fx&#10;PovijSdR0G2ZtUi1KA6a1na+e32rzlEIWIqxcltmFw3J2nI5IB9w/AP4H/Fv9l/4m+FbXUdX8M6z&#10;peveLtesdQ1hLi4W6mhubG2mhkCfc84y6Ttfe0hUPtRjktX1ZXxr8A/iVffEH9j3x94o1jxvb3Wt&#10;+EvFsvjOTS7q1jCwJBcR6ssWxHLmCaeG42zMoKuZAqsIBu+xNOvLfUdPt9QtLmOaKeFZI5omDLIp&#10;GQwIJBBHOQSKhmiJqKKKQBRRRQAUUUUAFFFFABRRRQAUUUUAFFFFABRRWb4r8X+GfA2h3HiXxfrl&#10;vp2n2kJkuLu6kCRooIHU9ySAB1JIABNAGlRXPfDL4rfD34x+G/8AhLvhr4mh1XT1uHt3mhVlMcq4&#10;3I6OAyMAQcMASGUjhgTD458aXOiWOrS6fcR26aJpq6hqV5c2E0qLCrF5I48FFeQwxydHzEzRMyOr&#10;BWAOnJA6mgHPSuf0jQfD+v6ElnqerzeIoUs5tNvJNU2Ml5g+TP50SIkTMzRMrfIAMuFCqxBydX8N&#10;Po8Nn4Dt9audN0XVr6e3t4dDt7hbiFfL+0eULgO32aMrFcpuUIUE0SQtC6RsQBt1Pqt7rw+IGoaP&#10;JPp+kaldRW8Ui3Lyw20dvIJLuG1FqHe4aYNCoUuHt28yKT980L9pa3dtew/aLOdZI9zLvjbIyCQR&#10;+BBH4UWVnaadZw6fp9rHBb28axwwwoFWNFGAoA4AA4A7V4b+2X8X/jd+z34btvHfw9n8IyaI7/Zb&#10;u21oTLeLcNgxmDbMiSghZCyBd6hd2GXeUAPcL2xtNRhFve2ySIsiSKrqDhlYMrD3DAEHsQDXOxeE&#10;bK/nuPAOvT2WreHodHs44dJ1RmvbhmDyqXuXnZ2mUiOLaz5ZnWZmZjjb8A6P/wAFEf2rtL8QXOt3&#10;nj211K3m83ydIvtFt1trfdIGXaYUjmOwDYu+RsqTu3Nhh7B+zl/wUY+FWkRLofxU8E3Oi6hqEguN&#10;a8VWshu4729MR824nGBLGpMcccaKJRGhjjHlxRLirMXMfYVpaW1hax2VlbpFDCgSOONQqoo6AAdB&#10;UlNWRXTzBnHupFQtqdgrrE1yu9922PnccdeOvp+Y9RUjLFfkn8eIivx78eAFVUeOtY2rGuM/6bMO&#10;eTk55zxz+Of0i+IH7X/7N/ww1gaD4v8AinZR3m90mgsYZbxoGXqsn2dH8tsnG1sE88cHH5m/Fvxj&#10;4f8AFHxh8WeItBnurix1XxVqF5Y3TabPGskU11JIjfOgx8rjrjHfFVEmRhy25mL+ZcSbXXbtVguO&#10;OoIAIP410fwZ8KaX4t+NHhTw14g3XOm6p4lsbW+sXcqskctyiuNyFXU4YgbWGO3Sue8+EsUD8r1x&#10;XvH7APwp+GnxP+Kj6j468btpd94dvLDUfDtjBqUEM2pTRyvLJiORWeSOMRRlymMCUcrjNUSfW3/D&#10;vX9kP/olEn/hRah/8kVVuv8AgnP+yrcXDzxeDL6BWbIhi1mcqv03MT+te5U0SoX8sN83p/n61ndm&#10;h85+JP8AgmL+zl4gZYNMvPEmi+Tz5mm6lGxlz2b7RFKOPYA89apWv/BKj4AQRbJ/HXjSZt2d8l/Z&#10;g/T5bUCvedK8bvf/ABV1z4bnTQq6ToOmakLzzc+b9rmvotm3HG37HnOTnzOg289FTuwsfMv/AA6r&#10;+AP/AEO3jHr/AM/1p/8AI1eP/tpfsWfDL9m34Z6b448E+I9fvLm81+Owmh1a4geMRtBPJkeXCh3Z&#10;iXqSME8V99V8zf8ABVRS37P2ikfw+M7c9f8Ap0u6LkvY+AwGzkv+VfQn7JP7D+nftNfDfUvG9/8A&#10;Ee40d7TXJdPhht9NEvyrBBJvLGQc5lPbGAOvJr58r75/4JTsG/Z+10D+HxtcA8f9OdnVsUTnv+HT&#10;Xhv/AKLTef8AgkX/AOO1j6b/AMEuvC/jLSW1LwV+0MzRw6ldWc00vhgyKJbaeS3mjA+0IQVlidSe&#10;QdpxkEGvtKVzHEzgD5VJ5OKy/Aesv4k8F6V4mk0G80ttUsIr2TTdStfIubVplEhimjydkqlirLkk&#10;MDknrUXZXKj8k/Gfgyf4c+N9d8AXN/8AbJNF16+sXvPJ8v7R5VxJGJdm5tm4KG27jjOMnGazWBZS&#10;q19GfHT9hz9p3xD8bfFev+Hvh7DqFjqniC7vrG8t9YtUSaOaVpQNssiOrKG2sCoG5TtLLhj4F8Q/&#10;B3i74Y+I5/BXjzw9e6PqkaqfIvLZl3I7tGssZxtljLqwDoSpKnnirIMyV7j7PmKL95uC7WyuD3zw&#10;ccZ7c8DuKBC/meaZj1JYKoweMAc5IA46EZ/E06NQiBQirwPlXp0x7U6gBn71Gyx3L6AAYqKCRpLh&#10;5JYXXtG20lSmTg5Hy89eDnBGewD7lTMPsw6N/rP93uPx6fn3FS0AGaKhvVj8iR5VaTcANnmYy38I&#10;BJG059xzz705YZUMe24J2jEgfnfx168HOD0PcY5yAB+Nq7UGOOMfSq817MoNtAkbXQXKxzSeXuXP&#10;XIDc45OB3GQuQKfb3tvcO0C3ETTR8TRxybth/wA+wqOS7WeZrQfIh+VZ2xgyjkBQeGIwT+HGcNgA&#10;aLXWFJaPUIV3NuYPbliD6Z3DgdBwOBVmAXK/8fUkb/8AXOMr/NjT6KAIyLjdnzo1XPeM8D/vqvQv&#10;jh4e1D4Xx6L8CtW0Gzt73w7a/btWvbfd5l5fX8NvNKXycARxpBAoHXyWfI8zYnn8il42QHG5cZ9K&#10;9S+O1nq3xN1rwx8TtHu9S1abxJ4VsIdUurxUBbWreN7aa2QrjdJIsEEiRHMshuVK5EqIoB5joen3&#10;Opz2ulwPGs1zMsaG8ulijV3b+KSVgsa5PVmCqOpAHDdU0zU9Fu5ra80q5tbyNmM9pdWzQybkZ4mQ&#10;q4BVhJG6HIyGjKnBBFV5JL6CPekazdWPzEMOc456nHHUc4zwSR9nfDz9grx74o0HQYPibY+HtZ0h&#10;NDhttPvm1bUdN1bR4ZnWaULCbcxSmJpLjZFOm4FlBaNQY6APl3wh49+IvwX11dQ0QMvn2yPe6HqQ&#10;c2Gr2ssWRHcwnCzwSRSZGQflcOhB2sO0+NnwtsdRt5v2jv2e9P1W+8H3mqyPd21rZrDdeHLrJnkh&#10;dY9qRwJG6NHKp2KvyMwYI0v01pP/AATN8OT2Vr4c8cfEqa/0zSJpG0G4sNKW31C2hM7zpA8jvJby&#10;oJJJJC32dZGdsh0QCOvoL4efCz4ffCjRpvD/AMPPCtrpdnPdNczQW6nDSsFDMcknJCKPoo9Km5XK&#10;fJP7OfiA/D79p+H4maVrWn33gr4u7oft1hrxkt9P1m4jjvGtbkGKPF0JzJHHFIqSFLnqXEiV9N/s&#10;/RyeH/CF38LZpVkbwXqkmjwtHvMa2gVJrKNWf5nKWU1qjMxZi6vl3ILtnftT/AS6+P3w0j8NaD4k&#10;m0fV9K1OPVdDvIZmiC3kSuI9zx/vEHznEkZDo21xu27W8707xH8TvhZ+2ZZ33xMi1K40rxX4F0mw&#10;1LUdL0fGj2OpiaRIoPtLJ5jj7RJcBBI+R/aMYZSFUqhn0hRRRSGFFFFABRRRQAUUUUAFFFFABRRR&#10;QAUUFgDgmuLb9pH9nlJpIJPjp4PV4ZWjkVvElsCrKcEcv2PB9CCOoNAHG/HL9tX4e/s/fFrS/hp4&#10;60TUGt7/AE5Lq41ayVZFs983lpujzuZQFmdyuWUIgVZC5CfC/wC1R8c9T+P/AMYdS8VzXCvpdlcS&#10;2nh2FV+VLRW2iUZRGDyhFkbcCwyE3FUWpf2svj0v7RHxjvPG1laxw6bawjT9HCMzF7aN3KyNuVSC&#10;7O77SoKhgpyVyfNKtIhs9y+Af7bWufs6/BzUvh54G8BWMmsXmrG/j1rULh5IQzLCjB7ddhb93FtB&#10;WRQCQSDtIb9BvhzNpt54Msb3TdY/tBLq3S4kuv7RW6ErSqJCyyJ8hVtwZdgVNrDaqrgD8ofAnw48&#10;efE7Wl8P/D7wlfavdb0WSOyty6w7m2hpG+7EmT99yqjuRX2l+xx4C/aC/ZS+FHjDX/i14YRdDtIZ&#10;NSt/DsOpWrXMPkQStPLG0eY3aZVgVUeZVXyifkJO5SHE911/4S6K2vt40s7rWl8m4XUJdF0e/wDs&#10;aahexhNk0zxmOS5fZFHCI55WgKIilAFBGzfa7ba14YutV8NKuqG0uHVrexmR2kmt5tssCneqCUPG&#10;8eGcBXUhiMMK2PMTZ5m8bR1avh349f8ABRv4paR4q17wD8K7XRrO1s766tIdaSH7RKzpcyATREny&#10;yrIE6o2SWOTkESUdH+2B+334t8B/ELSfCfwN1zS5Le1thd6vc/u7hmuBNLG2nXETLvtnTy8yJlZs&#10;vj90UO/54/aU/a1+IX7SN3osHiyJNOsdNsdrafY3DfZZ70sd9zsK5QlCiIrvIV+faRvbd5jq+qan&#10;4m8Q3Gt65ftNdSX0tzczXDb5J5pcs0hJ9S0hOM5J6ghlpXQSI0bZwykHaxB59xWliLi0VDLPNbN5&#10;k53xs33lU7kzgAYHUe/GO/GSJEljcAo4Ib7p9fp60COh1b4p/ErW/Amn/DHVfHWoTeHtN3G10cTF&#10;IeZBJ+824M+11DL5pfYfubelc9JFFKCskSsGOWXaME+tV1maIzSQRTTkzf6vcvy4CqduSOOD75z7&#10;VO0xRzEVXcf9T12vwOpxx398AmgBIE2PL+525kznj5/lHzf0/wCA1JUdrbJaQ+UgX7xZ2VcbmJyW&#10;x7nJ/GpCQBkmgCOCzS2lmmXrcSiRvrsVf5LVizvLvT7yHUdPuZILi3mWa2uIXKyQyKwZJEYcq6sA&#10;ysMFSAQQQDVSJrhrVZoJY5N2XjG3AKnlVGOnXkkE/jT3uVU+WTsZpCg3g+h547Ywfrx1PAB7zff8&#10;FGf2nZND0/QNG8RWGnjT7WGFr+PS4pri82worPMZd6bmcM3ypHjdjBAyfLviv8W/iB8b/Ecfi34o&#10;a9/amoQ2K2cc/wBjhhxCru4TbEiqRukc8gk564AA5a0t2totjuHYtln24LemfXAwMnJwBnNS0Afa&#10;X/BNz4x/CnwX8LdU0j4gfEXSdN1RdUW3s11rU0ikXT44kMMMbSsMQpJJcFYwdqmSQgDcSfo5/wBo&#10;79nuK3N1N8dvBqRquWd/FFoAv1PmcV+ToBEjEg9BTse1LlK5j9ePBPxN+G/xL0yTWvhx8QdD8QWc&#10;VwbeS70TVobuJJgqsYy0TMAwVlO3OcMD3FfMv/BWB1bwR4Q2sP8AkKXP/otK+ISARgiqd9b38upQ&#10;T2Usce2GTe0sJcclPRhg9aXKHMXK/Rz/AIJv+HLHRP2WNL1W0llaTWtSvby6WRgVWRZmtwEwBgbI&#10;EJzk7i3OMAfmx5Ovf9BGz/8AAF//AI7Xe/B/9o748/A7S7rRfh58Qv7PtLy5+0TW0OmxPG0pVVL4&#10;mEnzEIgyMcKBTYkfqh4xu9csfCWqXfhixS61SPT5m021kkCCe4EbGOPJIA3NgZ960ISDCpC7flHy&#10;4xivzRP/AAUA/a5Iwfi3/wCUGw/+MV9P/wDBPP4t/HD436J4k8WfFXxi2pWFnfQ2WmBbS2h2zBGk&#10;mBEKK3CyQYzxzgdDU2Kue4Q6zD4k1WzvND0S4Pk3k1veXeoWtxatFDHncYd8JEwaVYgMFEeMtIrs&#10;ECtb8Y+BPBfxD0oaF478KafrFmsolW11K1WZFkAIDgMDhgGIDDkAnnmtDTbC30nTrfS7RpmitoVi&#10;ja4uHmkKqABudyWdsDlmJYnkknmpqQz40/at/wCCdGiaH4TvviB+z7puq3V9FdpPd+HpL5rgLaCI&#10;rJ9lUxtNNLvCybXkZiDIEyfLjr44ukexkkivkaFoWImWUbShHUEHoRX7ISMipmUjb0+b+VfAv/BS&#10;nVv2ePEPja3f4fajGfGFneNaeJm02MrBIqLnZK2QGnVjtJQEgLJHKQURBUWTJHzHbAlPObduk+ba&#10;64K8dMZOMexxnJ71JQWVSAzBcnA3HHNQrNcTgNBDtVlyHmBHBXI+Xr1PIO0jB+lUSKzeZdrED/q1&#10;3tiQjk5A4xyD83cYIHXtLVe4mNhC1w8rybp1+VscA/LtXpjnacknv68WKAGTwrOm1h91gyn0YdD/&#10;AJ+nQkUyBC8LQXEK/KxXbyQw6g8+2Pxz1606Wd1DLBCZGHY8L37/AM8ZIyPUZbE9xFMY7rc29v3b&#10;INygZwF6Ag9GORgFsAnFADo5ZTM0JtJFVfuyMykN0989z1Hb6UlpdrdhgI2V0ba8b4ypwD2JHQjv&#10;3qUHPSo/syGXzZHZtpzGrY+T6e/uckZIGAcUASDnpX0j+wx+1v8ACX9m34f69pHiseK7y51LWhdN&#10;ptnp9n9lik2iJnidp1kd2SOMyFyqAKiom5ZXk+aJmkDLG0qLukUQ7A2Tjk5/AH/HnAlRQihBngY5&#10;OaAPqbxT+2/+zboElvrHwS/ZF0OHV1hlaPVdW0m0tXsLhWRoGRYFkMoB3M2JIiCi7SdxZOl8Ff8A&#10;BUyVPAl5L8QPC9rJ4ma4nOnQadbTQ2EdvHCjqZnJlkMkjeaiKisC6qJPJRhLXxrUaJ/pMkphA+VV&#10;D4+Y4ycfQZ49yfWlYdz3zxR/wUn/AGp/FFvbnRvEOk+HysbCRtJ0NCZScYYi787aRjgcdTnPGPcv&#10;2G/2lfjV8RNat/D3xU+KPhnxJHfQ3U0Udva7NWtvL8hS0qW0SwxQq7NH+9VHkdiyM8YTd8K19Nfs&#10;2eI9L8K/sffFTxTJ8LNW/tqTRbW0/tKHSXiWW0u7RI7V1XgAxJMtzMwVXaKVJXLkg0DR798df27/&#10;AIYeC/D8a/CDxfonijXDdQS/ZLe+ja0a1WdftKtc+YsccvlbgqhnkDSRP5ToTVL9oL42/BD46fAL&#10;RPCus6xrmk+H/ifK1lY+KBp8Qt9MvbeUSpDdiVxgPLA6HYGVlilIkjUCUfnxcXVzdW9vZ3NzJJDa&#10;yyy20LyEpFJIsayOq9AzLFEpbqRGo6AV9af8E+tDj+MX7P8A8TvgHeWtpDDdlJYNSmsxObe5urd4&#10;0mMbEBvKa1ikXBB3D7wwCqsF7n05+zL8SNT+JPwos7rxJqFnd6zpbfYNYvNNmaW1vJERHju4JSiL&#10;LDcQSQ3KOg27ZwOoIHoFfM37NnwJ8e/skeKtJu/GGrxahZ+KNPbTfFmsNqCvDaXUF066SoluHWUq&#10;8NwtqkMceFkRF5LqT9M1JQUUUUAFFFFABRRRQAUV5T8ev2xfgv8AAO3uLHXNfXUtcjUeXoGlsstx&#10;uPlkCTnbANsiyZkKlkDFA5AU/O/iv/grJ42vNL8rwP8ABzS9Ovd/M2q6rJeRbcHjZGkJznHO7oDx&#10;zkOwXPt6uO+Lfx/+EPwLtLW8+KXjGPTftk3l2sKWs1xNIcE7vLhR3CDGC5AUEgEgsAfkjxF/wVX+&#10;IOqeB5NE0X4X6fp+uTW4iOtDUmkiiYqu6ZLdouDnftVpGVflLbxlT8v67r+veKNVm13xPrl5qV9c&#10;bftF9qF0800u1QoLSOSzYVVUZJ4AHanyk8x6h+0x+2J8TP2hNc1TRY9TutN8FTXsM2l+H2mjDlY1&#10;+VpyiKXYufMMReWNHVSpJjRz5GOBgD2qKYxtLCShZvNxHt/vbTn/AMd3H8KlqiTtP2ffgZrn7QPx&#10;G/4V9oXiPTtNmfT7i6jl1KRgHaNeI0Cgl2ZmXKjG2NJXG4oEf6o+Cf8AwS20PSPJ1n48eLF1S4WR&#10;JDo2gu0dqpHmBo3mdRJOjAowKrAVKkfMOa+KbK/vtNuPtem3s1vL5bx+bBIUba6FHXI5wysykdwS&#10;Dwa/Uj9kbxb4u8cfs4eE/E/jmKddSuNPZZZLqORZJo0ldIpmMhLOZIlSTzMkPv3rwwqZFROq+H3w&#10;18BfCnw5F4T+HXhOy0iwhVR5NnCFMrKip5kjfelkKquZHLO2Mkk81uUUEhRuY1JR8U/tp/tl/FT4&#10;e+PPFHwC8AXMmnwpJElxrjzg3UMctnaSBLQxpH9nA3S7mczSFpSyPHtUL8gkknJJPuTX2N/wUu+A&#10;Wo3V1J+0ZL8U9Pj0+GyhsY9F1TKyGVdxWCy8mMmVpCWYrJyhEjmQRjEfxq9yiMU2SMcErtjbnkjr&#10;j1HfHr05q0QxZ4VnTB4ZTmNsfdb16j/9XqOKWN/MjWQKRuXOG7U2G7hkufsriSNtm4l7d9o9twBX&#10;Ptmo4LWdUHm3cmfMZ8bv7xJwc7umcDsMDAGAAxFiopminLWInVZDHuZechc4zx074P8APGK+jfhh&#10;/wAE3fi98S/hzofxEtvGfhu1t9e0W01G0ikmuC4SeBJQrjycKw34IDMOM57VuaJ/wS18X6z4abVN&#10;K+LOntqCareWtzbXmnhI8Q3EsXmLLBLKDkRoQhUOobD7XVkouOzPlmOOOJBHFGqqvCqowBTbmBLq&#10;3a3k6MOo6g9QR7g4IPYivp3U/wDglZ+0DHOq6P408HTR7Pma6vruNt2TxhbZuMY71G3/AASv/aIS&#10;PefGHgwkLllXULv8h/ovP5UXCzPmRHu0mEU0G6PyxmePoG7gjsCenUdiQcZklV3jZI5WjYjCyKoJ&#10;U+vNe0fGL9gT48fCvRLHU72307Xvt2pJbQ2PhsXV1dNJ5ck2RH5KnaohJZucZXg5JXyXXPCniDRo&#10;LhPEnhy+s44WMd19stXi8s52lWLAbTnjnBzQIp5ps0SzxNG3fow6qex+oPPpVW21vTprdJpL2CNm&#10;UEo0y5XvjrVtHWRBJGwZWGVZehFADJZjbiMMcqzqhZscE8D06nA+pHFSUfK/yjmqqXVrYO9tPcQR&#10;IuPKX5UCqei/XIP4Y75JAHWswlurpQT+7lVDn12K38mFWKpwahosTSSR6hbhpZN0h88cnAX19FFS&#10;f2tpX/QTt/8Av8v+NAFilB4IqBdS05yFS/hYt90CUc/rUy78sSvsP8f8+lABRUd3P9ktpLloZH2L&#10;nbGuWb0A9zTZlupZzAFMcat80gkG5+B0xnA565BGOPWgCYAnhVZj/dVSSfoB1r9Pf2IvAUHw+/Zh&#10;8KWKC3aXU9PGq3E0Nr5TSNdfvl392dI3SMsTkiMdBhR+XkNlDaFI7G2WNPusiMEVc/xYwQSD16cZ&#10;64Ar6W+FX/BUv41eH7CNfHHhnS/FVr9nY28rH+zrqRmfehZ442jCqrGPaIQxCqS27cWUho/QSsfx&#10;/wDEDwf8LfB99498e65Hp2k6bAZbq6kVmwOyqqgtI7HCqigs7EKoLEA+K+Dv+Clf7NOu6E+p+KtU&#10;1Lw9cRyiP7HqGmtK0vyqTIht/MUJkso3lG+QkqAQT8j/ALV/7Vviv9pbxUoaOTT/AA3p8mdH0YsM&#10;7sEefMRw0pBIHVUUlVzl2ebFXNj9on9vj4v/ABybVPCmgN/wjfhG6eWCPT7bH2y9tDswt1Jzgnyy&#10;SkRVdszxOZVG5vC3jSRdrL9Pb3p1FWQQ2iQjcnmeZJG5WRmzkZO/HPb5h04HYDoJqr3QLzRwQ37Q&#10;yPuO1dpJUYy2D6fdyP7/ACDxU2HJ+8Pu4+77daAFfbsbcxVdvzEMRgfXtUFncXdxzJEUEcrKZGUf&#10;vNpxkD0yCCcD7pwMENTYG+23NxDcDctvcKsa+v7tGyfxY+3APUZqaSN0k+0QL8zf6xf73Hbtnpye&#10;oGOOCAB0caRLsjX/AOv7k9z705lV12uuQeoPemxSpMu+PPXB3KQQfoadQBXWBxIyLJ5e1gYljUhQ&#10;uO/bk56dvfmnC7MTrDdoQ7yFU8tGYEZ4PA445OenPJAzUd59re9i+wxozxqWkEnyhkPbfg4PGdoH&#10;JVQSoOTJBqOmXjyLYanb3HlyGN2hkzhgSMdjztJHHI/EAAj/AOJrNKsyukEe3/Ut85bIU/NjADA7&#10;hwWGOc88OnbUYomlEkLbeceWf6sB+ZAqZpEVlRnUFuFBPWtfwf4G8TfETV7fw34JsRqGp3F4kKaZ&#10;GH81o2SQmbO3y1RGRQzOyhRIG5AYqAYyC8DZkkjZfRUI/qaJWuFSR0VGbblFJI59+D/L/CvUL/8A&#10;ZU+M3hXw74kuvGHw/Wxk0fTXv5tSuPFVl9nsNkLy+RNHCZXZpj5aR4KAMWwXClV8xmhiuYWt503R&#10;yKVdeeQRyKAIpp7pIY1S2BnkU/J5g2qQpPJ67c4XIBxuHFeq6D4y8AeAf2d/Gfw5OtQatrnjSTRp&#10;V/suG5WO0+zzmdxM81vEMptKna8m8yRhV2+Y48vjjdGdnmZ9zZXco+UegwBx9cnmnpHLK6xQxNI7&#10;NhY41LMx7AAdT7UAN3oXMYf5lAJX2Oef0NfaX/BL3wVrmiy3/jTQfF/h2/0XXNFA8QaarsNW07UI&#10;buaO1QqCVFu0P2h9z4ZmddihQzNgfs5/8E6te8b/AAo1i7+MDah4ZvtVu7WfQ7cwx+bEkdrLslmQ&#10;ksFZ7oh7dhFKDagFl3cfUX7Ov7PHgz9nXwUPDnhyytZNQuVjOtavDA6PqEiLtDsHkkKDqRGG2Kzu&#10;VC7iKlspI0/jr4Af4n/CXXPBtrcfZ724s/N0m7+1SQfZb6JhNbT+ZH86bJ0jclcnC9D0LvgZ8RE+&#10;LXwe8N/EkXljNJrOkw3Nz/ZswkhinK/vYlbJ/wBXJujIPzAoQwBBA6mSQRpvauB/ZftreL4MWOo6&#10;fpKWNjq2qarq2l28YUAWV5qNzd2zYXhd0M0bbeq7tpAIIqSj0CiiigAooqtrOs6V4e0m617XdRhs&#10;7Gyt3nvLy6kCRwRKNzO7HhVABJY8ADJoAs180/8ABQL9qr4kfAu30vwV8MrOTT73WIGuG8TTQRyR&#10;wrHIAYIUdWV5DxvLDCIy7QWkDx+oeHP2u/2YvE+nR6lY/HbwxbiRmH2bVNXjsrhSCQd0FwUkTpkb&#10;lGRgjgg18I/t0fGjwH8cPjyPE3gC5uLizs9BgsVvbm3EX2gpJLIfLU4k2KZsfOqnduwCCCaSEzx2&#10;5k1S9nkvr/W7q8uppGknu9QmaeWZzks8jsdzsWJYsTknOTTY0vMYkmjZi38MZGB7DJ/nTjJGH8su&#10;u7bu255x61Ve8F1dpb28bTQ43PLDIu0egJzkgnP3c/dIOOhogtRO7pudNvPZs596iufMe5hh81lR&#10;927b1Y4+769Nx4wRt/NRJeibYLKPy92N/wBoIOPXbs/rS3BaOKOdmXdGQZCzBUx0Y8jjAyR+p70A&#10;PkjEsLQHhWXbhTjjGO3TioojcWr+XdTK0WFEczMFbdkLtYcZJJ4wOeRgYBM9DDcpXLDIxlWIP50A&#10;FfRPhz/gpX8TvCXwn0T4ceEvC+kQ3Wj6ZHpv9sTM0yusSCKMpHkAOFUZLM6ls/IoGD83QvdSbohM&#10;qtFJtdurH5AQfQHJ9CMD3wJBaWy2ws0hVYwuFRRgD6elAH1Jbf8ABVX41R6XHBd/D/w3NffZ7hZL&#10;qPz44fNMgMDiLczbVj3K6eYC7FXDRgFD5z8Y/wBtn9oD41aRqHhfXvFMen6LqkCw32j6PbLDHJHx&#10;uQyHMxR8YdDIVdWZCCjFT5DbONrQ/aPNaJtrvtxzgHn3wR/gOlOnmW2ge4kVmWNSzKg5IA7e9Fgu&#10;bU/xI8c3fgO3+Et54iupPDlhqB1Cx0uRFMMFw4cM6HG4Z3SErnaC5YDc7E4cV3BNNJbxv+8hx5il&#10;SMZHB56jryOMgjsaLeExKzPtMjtukZVxk/8A1hgeuBTmj3yLIZHG0EfK3GDjsfoPftkZNADqCXAz&#10;Fu3fw7eufb3psUyTLuT+E4Zc8qfQ/wCenPeuq+C3ww1L4z/FTQ/hlpcjRtq18sc80bqrQ24BeaVd&#10;3BZIldwO5XA5IBAP1k0ix/szSbXTfN8z7PbpF5m3G7aoGcdulZWoXt1oHi23K2csllqyNHJIu4rb&#10;3KIXDNtiO1XjVgZJJFRWihRQWl53VBCgE1FeWdvf25trlNyllP0IOQR6EEAg9jWZoYup+L/Edi8i&#10;2nwr1y88ubYrW91YKJV3bd6+ZdL8uPm+bDbe275at+HvEGqayZhqngzUtH8rb5f9oS2z+bnOdvkT&#10;SYxjndj7wxnnEnhqaZ9M+yz6bfWrWs0luq6hMskkqoxVZd6u+4OoDgk78MN4VtyjQoAydegv7vWt&#10;Dk0/V7i3jtdSeW+t4dm25hNrOgSTcpO0SPGw2FTuRckruB5n9p7wHo3xG+APizwzrOlaheKdGmub&#10;e30qGSW5a5gXzoDHFG6GdxKiEQlgshAU8E1b13wX4X+KPiqSfW9Turu38P3FukOmxzTwwRXyMtyZ&#10;JEDCK7Izasm9HETRkqQzOB2NAH40pLHcxJPG6yI6Bo3ByCp5BHsc5pdqjoo/Kvp//go/+zff+Dfi&#10;E3xl8C+BI4PDusW4l16501XZYdR3nzJ5o8bYVlUxfMuFeUSs+Hk3SfL80nlR78jqAu7OMk4HQE4/&#10;A4HNaGZHs866yY9qwnKn5l3Njr2BXB9xn0K0s9pDOyyOHDJnaY5Cv/1j+IIp8MQgiEYbd3ZtoG5u&#10;pY44yTz9TTicDP8AOgCG2mhuAwCqHjbbIndT+Q+o45HI4NS7F/uj8qisZRPZx3AcN5q78qwYc88E&#10;cEeh9KmoAjtgyI0bztIwkbcxXHU5A98AgZ5/PNSbj603btn8xpW+ZdqqV+XIyTz6+3f8KdQBHcwC&#10;fa5L7o23IqvgFsEYPqOe/wBeoFLbzC4gWdVK7s5VuxBwR+BBH4U+q90txGwe3m2rJIBIzKCF7Z9i&#10;eAOozjjkmgAmVL5ntJId0K/LLuHyv/s4/iGM57dueQLBJJyTSKoRQgzhRgZOat6Lour+JNWt9B0D&#10;TZry+u5PLtbS2jLyTP8A3VUcsfYUAVWVXG11yPQ1HAnku1ukeEVQY+mAP7o78Y+gBAHTjsF+Anx5&#10;a3a6/wCFF+NVRLYTnf4TvVJQuiYAMWS2XBKDLBQzEbUYjl/E+g+I/DupPoGueHrzT7+FVke31C3k&#10;t3TnjIYBvmAPtg5OQQCAR0VGlyXtPtRt5FIXLQlcuD/dwM5P0yPQkc1HDPcXU8sckbQqjAKrbdzr&#10;3bhjhT0GQGGD6jABJEXaaUurDa21OuCNoOfzzUlNghEEflK7sNxIMjljyc4yf84p1AFe1VYb25ix&#10;80jLKWz1yu38MbP5VNJNFEMyyqv+82Kht4Ue4kuJY1Z1kIjZlBKjA4Bp0dlbxymbYWY7sF2LbckE&#10;gZ6AkDgdcCgBttcyTS72gmVZE+XcoCrg/wDfWTnuOijvkVaSOSTiONm7fKtVruWP90hkj2tOFbdy&#10;c8kADBycj2wMnPGCv2GBnMkoZ26BmPKjIOB6cge/AyeBgAdFJMZ2gkg29fL/AHZBwOobPQ5z+GMZ&#10;wcdd4U+J9rpHhjVPCHjbRV8R2NzYrHoFjq0Mtxb6ZdG4id5Y3jnhns1aFJlb7PInmM8YcMBleTMU&#10;bReS0a7Cu0rt4x6YqLy7i2bNuPMj5LRs3zDgcKfTjoe56gDFAHq+jeBv2Yfifc3Gl6F4n8SeB9Uk&#10;1C+l8Oah44vreTRriGKDK20s0KR/ZZj5ikl/PEaghXkaRVPVax/wT7/aY8F+Gz458OapperyWS/b&#10;dJg8I6pJJM7ERuZ42dYig2qSGiEksjxwqqYbfH4DBci8tFmt3BWSPruPAPXHuO3oa774J/tKfE/4&#10;CeJo77wlriw2FwscF1Z/2bEbdwgkCNKqGOSTLSkswcyYA252qpBnqH7a3wp8a+N/FXhj41t4K1TT&#10;NY8caXZTR6FcWCR21rffYhvs5bqSQy/bFKKiRLbxGUbgiPKrqfG/ih8JvGvwj8TN4T8WaK0d3HpM&#10;OoXK2d39ujghOyKWSSWKJEiC3RaEqcqj4jEszDe30t+yl+3/APFfxd420P4UfFC3j15ru6aFNQs9&#10;C8zUdQklmVVDJA0dvbRQRvJNJMVwYYGXb5mGf60/4VB8KheanqcPw10CG61q3mg1i6j0W3El7HNj&#10;zVmbZmUPgbg2Q2BkHFTew7XPySe2vIm2T2NxC20Oqz27xkqVDhwGAypQhgw4ZWDAkEGvo/8AYi/Y&#10;7i+Ll/o3xa8Wy6XqXh2z1a6TVNDkmEhaSFYWgSXY+V3PIZGidcFIlVg6XGV+vNV/ZN/Z+1u+8P6j&#10;qfw7t5JvC9tDb6PIs0iMkcIjESyFWBuAoiQAS7wBux99s99pOkaVoGl2+iaFplvZWVnAkNpZ2kKx&#10;xQRooVURFACqFAAAAAAwKOYOUsUUUVJRjfETxTZeBvAWteNtStZprfRtLnvpobcfO6woZCq+pIX6&#10;evFUfgp4avvBnwd8K+D9TR1uNK8O2VnOkjKWV44EQgleDgjHGfqetebftA/tL/AbW9E1r9nmw+KF&#10;q/iTxJG3hyCGyha4S2u7uU2WJJFxGrRSOTJGXDgKRtLFVPuFABRRRQAV8z/8FT9QvrP9n/SLW01C&#10;4hju/FsEd1HDMyrcILa5cRyAEb13qjhWBAaNW+8qkfTFfK//AAU68I/FXx1png3w98P/AANq2tWQ&#10;mvrjUV0nS5bloZlECwljGjbQVefqRkjjODgW4nsfCdIURjlkB4xyK7X/AIZv/aF/6IT4x/8ACZuv&#10;/jdMm/Zs/aKmjaCH4IeMo2ZeJB4Yufl9xmPGfTg89sZrQg4dHtrOE2llbfLbRhVt4FACjso6AHBz&#10;jOcHNN+0G1kmku43VPM/1xxtC44PBzjjuBjdzwCR3o/Zu/aEH3fgP4wH08M3X/xugfs4ftDA5HwK&#10;8Zf+Ezdf/G6AOLzQCQciuw0r9mj9o241mPw9bfAXxYiyKWt5JPDt1FGvUlWkdBGvTjLDqBjpnrrH&#10;9g79rLUbVby3+EFwqvnas+qWcTcHHKvMGH4jnr0oA8TtbC20m8Y20Yit5IVVY41wiMGYnjsTu9O3&#10;rjNq6nS2t2mcngcbcZJ6AD3zXssn/BP79rp1wnwnkVsghl1ywHQ9D++PB6HjOM4rU8If8E4P2nfE&#10;viW3sPEPhOy0GzXDzalqGqQSqil1VgiW7yM0mxnYKQqnaQXXPJcNTwhESNdsa4Gc9SavaD4e1/xV&#10;q8OgeF9CvNSv7gkW9jp9q800uFLHaiAscKCTgcAEngGvuj4bf8EtvhH4eMV78SfFmp+JJlkl861h&#10;H2G0kjb7gwjNMGX+8JhnPIFe3+DP2evgZ8PZ9PvfBvwl0Cxu9LTbY6jHpkbXcWUKFvPYGUsVJVmL&#10;FmDHJOTmeYrlPgr4Q/8ABPb9o/4oRrreo6La+GdLaSHjxI0tvdSoZGWVkhVHcMqqCFlEYbK4Ygll&#10;+gfA/wDwSw+FeneGNR0r4h+ONU1XUrq4U2OraUgsjYxBfurG5mR3LElmcMMBQFUhi31LRS5mPlPn&#10;a1/4Jh/s12+lxafLc+JJ5o5ndr6XVEEsitjCMFiCbVwcYUH5jknjGU3/AASj+AROR8Q/HI9hfWPH&#10;/knX09RSux2PmOH/AIJSfs9Q7yPG/jZmkcMzNqVof4QvA+y4A46ADnJ7mu6+Af7Evwu/Zz8dXHj/&#10;AMD+JPEFzdXGlSafJDqk9tJH5byxSFhst0cNmJejbSCcgkKV9iooCxh6PZfEe31K+m1/xLol3ZyX&#10;W7TLez0Sa3lgh3N8ksjXMglfbtG5UjGQTtwQF13+3C3YxeU0207Q2Que2epqWigDLvJ/GUNndS6Z&#10;o2mzXPls1rFcapJHGz7flVmEDFVJHJCsQOcHpWLp2s/HeW/hj1n4deEba0aRRc3Fr4zup5ETPJWN&#10;tOjDtjoC6g+orrqbIgkjaMn7y4oAydCjtdMm1bV7hbW3ivdQ8/7QL13E2IY4y7BwBGQI9u1SVwgb&#10;OWYDYrm4/AD6zYx/8J5qa3l7Ha3Fqs2itc6dDHFKcbo41uHZJRGFQTB96/vDGYxIy15N+09+2E37&#10;KOmaN4O/4RS+8Q61eWhEWoanILaGSNIwpuGkjhEcsplK7oYlTG7J8tWi3gHbftJftK+Bf2cPBn9u&#10;+I2a81C6ZotK0a2mCzXcgAJ5P+rRcqWkIO0EYDMVRvy48S6re+JNdn8QnStKsPOkLx6Po+nx2dja&#10;dlSGONfkRFJQA5JHUkksdb4kfETxZ8V/Gl5498b6rJealfMvmyP91FAwqIBwqAdFHT3OScOrSsQ2&#10;Q3EeoTR7Le4jhYj5mK7tvHbOB1x1HTj3Cwm5WQRSp8mOJN4Zjz3wFGSPTjr+JdpPJEq28m1vNQlt&#10;uflDAsPxGRn3qWmIr2cs7IZJbdlVpG+Tdkx4zkkk8gsCRgD5SOBziSKWeXMgEZjYZidZCd4x9OP1&#10;/pT9kYbcI13HBLbRk4zj+ZqK3aFJ5baEKu1txj4GMjOQB2Jzz3bdQAt0l01ufsrqswb5N33fqfUe&#10;3GexU8hLW7S53pjbJE22ZNwO1sA/yIP0I6dKmqncQTi6abTp3V8nzI9q+Uz7MDe20twAOFOeR2Oa&#10;ALM06RYTIaR8+XHuwW9/oMjJ7Z9SAWtbvNF5dxLnd99Qo2kYwVwQeD19ffFLbZ8vzZIvLldQJlzn&#10;kZwM9xwSPr0BzUlAH13+wp+xJ8Kfil8Hbzx98ZdLk1k6xqEqaPFDq1xbm0s4wISG8pkbzWlSZixd&#10;/lKYIINfVvw/+Bnwf+Fbw3Hw++HOk6XcQWX2Rb61s1Fw8PynY8x+eQEopO5jkqCeRXzb/wAEoviB&#10;4Xj8MeJvhPukj1htUOtDc2Vnt2igtzt5yCjRpuGAMTIQSS4X6+qGWgr8tf2wde0/xJ+034z1PS/E&#10;d5qkSaw1t9qvrdI5EeFVikgASNBsidHhQ7SWSNWZnYmRv1Kr8jfi54Kvvhz8UPEHgfUZNSlk03Vr&#10;iAXWrQulxdKJDtuG3AE+YuJA3Rg4YZBBpxFI52myRJKPnB/3lYgjkHqOR0H5U6iqJK2nveTJI88m&#10;3bcSKqyQ/NtWRhzyOw4OPzqdzKq5C7uv3fpx39cdxSRNDl0hUDa/zhVx8x5/rT6AI1nZBGs8G1pO&#10;G2MXUNyeu0YGB1Pfj0zIzKi7mOB6mmzmMQnzYGkUFW2quehB6fr+FV01CCSRYLi7hjaTBS3Ew3nk&#10;8HBwc46Djg8nPABJCsd0i3Qt2ib5vLZkAYKfw4zgHB9s80r3PkFjcptVRnzh93GBkn+7zn1AA65q&#10;X6UUAJKZI0YpFuZQcIzbcn0zg4/I/Sk1q0ezMUdzFvtJ5mWO4mt5I47qMSPEJI9wG5GkTAyMHlSA&#10;wKhklv8AKSkzR7csoRU+VsdeVPfnnOT1yOK7v4I+BNK+MXiaP4a+JPiMul3y6Lc2/gmTXWaTT21B&#10;5A0drMU2yorl5nj2yKizdUlMhhlAOJcK4YMq4dizjb94nHJ/IflVrw9pPhRBp73esSw2rTTfbNP0&#10;zT9ssSp5gCMZzDGDI+wq6O6hXZ2O5PKfoPjP8FviV8AtfbRPih4aksVk857C/WRHt76GN9rTROG+&#10;6MglW2yKGUsoDoW9a+BX7D9/cXtn4t/ag8Vab4D0a6vntNL0rWLi3S/1ZmgAUxCZtkDB3ONyvJmM&#10;lUQmOUAH0J+wb8M/hLrfw3s/iz4d8E3lvbprF83hez1rUrbVY9HzI8U76ddGJblIpmDbxMQ5cSEr&#10;85eT6Mr5v/aC/a/+FXw5+E/iHwb8B/GNra6/4XmXT/7LsbF4m04KzR5jjktZInijdVjbAWNQyoJE&#10;dolftPEX7Wmg+Dfhx4B+IuqeFL7VrDxo+mLcah4cZZLfS470J5d1KLjyZ/s53FtxiD7UbKB9qNBZ&#10;65UOpanp2jadcaxrF/DaWlrC011dXMojjhjUFmdmYgKoAJJJwAKmVgyhh35rP8T+F9C8Z6LJ4d8T&#10;WP2qxmkjae2aRlWUI6uEfaRvQlQGjOVdSyOGVmUoZ5zN8ffGHxLtJv8AhmTwJb6/brcXVp/wlmua&#10;h9k0hbiItGRHsWSe6VZhtLxx+U219spI4l8Y/s0Wvxr0Wz0f9ozxhP4ktbaaaaTRdOtE0/T3kYTx&#10;o4C7roMsE5iP+kbXwWKjdgel6bpun6Np9vpOk2MVta2sKw21vBGFSKNRhUUDgKAAABwBU1AHJ+GP&#10;gR8EfBWtQeJPB/wf8L6XqVqrLb6hp+g28M8QKlCFkVAwypKnB5BI6V1lFFABRRRQAUUUUAFFFFAB&#10;RRRQAUUUUAFFFFABRRRQAUUUUAFFFFABRRRQAUUUUAFFFFABXzf/AMFRLjRrf9nexXU7C4lnm8U2&#10;8enzQfdgl+z3DFpPmHyGNZF6N8zIccZH0hWX4u8D+C/H+mJovjvwjpmtWcc6zR2uq2MdxGsgBAcL&#10;ICAwDEZ64J9TQB+P9Ffq8P2a/wBnYHI+A/g0fTwza/8AxuuSvv2Af2SNQvJb6b4TbHmkZ3W316/h&#10;jBJydqJOFUegUAAcAAVXMTyn5lTG7Dxi3RSnmf6QWbGE2nn3+bb+dSV+lg/4J7/siAED4VTc8f8A&#10;Iy6l/wDJFH/Dvb9kT/olUvuG8Saic/ncUcwcp+adQBWOomSJF2+Vtmbcc7gcqMdOhY/iK/TP/h3t&#10;+yF/0SZv/Ci1H/5Ioj/4J7/shQpsj+EnG4n/AJD9/wBScn/lv6mjmDlPzTJwM1DaLCTJcRQ7fOk3&#10;FtwPmfKAG49hX6Q+Mv8AgnB+y94i8NXWk+HvCd5oV9IoNrqtjrNzJJA4IIO2aSSNlONpDKeCcFWw&#10;w+BPil8KfFvwT8c33w48aaU9rdWEpWGTy8R3UGT5dxEcndG6jI5ypyrBXR1WrisczdIRLDcKyrsk&#10;w525LKQRt9vm2n/gNSSSRxRtLK4VVGWZugHrTZ5mjCpC8fmswKI+clQRuI+gP5kUPZ2kk63UlrG0&#10;i/dkaMbh+NAi14V8Q+JvCni7TPH3hbWrnTNQ0e7FzpVxbnbJHJtZSWznIZWZTGQVKsyuGDFR+kv7&#10;D/7S+pftH/DW8ufFrabH4h0O/wDs2ow2DlfMhZd0Fw0bEmPeN6dSrNC5XaPkT81KhvII323ZgVpI&#10;Msh25bHcDp1HbOM4oGmfrVqn7QvwD0PUZ9H1n42eE7S7tZmiubW48RWySQyKxVkZS+VYMCCDyCMG&#10;vG/2qPhn8Df2uvC93ffCXx/4Z1Xx1o9j59jJp/iKBjJbIw3xTBWP7v5vlY7QkjKSwVnDfn7FJHNG&#10;ssLqyMoKspyCPUU6p5R8wHgkZHBx8rA/qKKhK/Zp/OEmI5CA6s4Cq2TyM92JAwO+OOSamqiSG1R1&#10;nuWZSA0wK+42KP5g1NV7wR4I8ceOIZ7bwT4M1jXprHZ/aS6Hos9w0LOWw7JGrMiuyuQTwcEjPJqT&#10;XvB3i7ws91F4n8K6lprWMkUd6uoWMkJt3kQvGrhwNhZFZlBwSFJGQDQBm1HAYQzrBJ91/mXJ+Rto&#10;456cY6cc/WtLw54Z8S+MNSi0bwl4evtUvJ1ZoLXTbR55JABuJVUBJAAJOB05qrd6bf6RfXGmarpc&#10;9nd29zJFdWt1bGKWORGKMrq3zBgVxyAeKAK728ZJZMxsTncnGTjGT68euaFSff5klx/ETtVQF256&#10;evTvnqc9OKv6HoOt+JtTj0Tw7pct7eTbvJtbfBklIBJVASN7YBwi5ZjhVDMQDQtLuC9gW6tZN0bf&#10;dbHWgBVkEsTEFeNyttbIDDgjPfBp425+dFZe6sOD7U2HRp9RF5FbqrhbV7hoY7aSSQqg3SkBUZQq&#10;Rh5maQqqpE53E7Fo0Xw2k93a6RoOime5mmSG0hggMkssrsFRF4LMzMQABkknAoA9e8LftyfGr4ce&#10;HrTTvDWs2unWlrrcl42lmNJbCK1byRFpdvHKrNbWsYjkjRYmUhJQq7SgNc38X/2m/iv8cPEF7J4+&#10;MM1vdR24+xQy3C2enSopBltYnlbYzLuD5Z1YSkFchXjrv+zv+0Avzt8C/GPPTPhe75/8h1v/AAu+&#10;E3w58VaP4E8dSeIL66h1j4j2vhzxHo+pQpbxqClpJMIZIJHZkUzSRmV3iZvl2xIVZnB6nm+m63r2&#10;keJrPxPpE9tp9zpLWkuj3FjahXgmgXas7BtytJ8q5bGJDuZwztI8nrfwn8EeIP2gvFCfEr9qay8T&#10;XPhPQLdbRdcvG+ytqUjSSPBaWzvAZNQd55pYFW3Pmb3CCUELG1z4f/sh3V98Xda8D/FmHxV4d8N6&#10;THd+T42/sN4rOb7LOvmSPJKjRwJLbLPIjuxjjbYGeThJfuX4W+BdI1VdK8fXvhC30q30+CZfCPh+&#10;PTDax6RBKcNN5DIrJcSqNxLKjxJKYdiMZmlm40d/CQYVKnjaMc5p1FFSUFFFFABRRRQAUUUUAFFF&#10;FABRRRQAUUUUAFFFFABRRRQAUUUUAFFFFABRRRQAUUUUAFFFFABRRRQAUUUUAFFFFABRRRQAUUUU&#10;AFeeftH/ALNfw/8A2lvBsfhvxhAbe+sZDNoutW6Dz7GU43AZ+9G4AV4zwwCkbXRHT0OigD8kfi/8&#10;JfGPwS+IOoeAPHGlm3ureVnt5VjxHd2xZhFPEcndGwX1yGDKwVgyjma/VH9pH9m/wT+0p4H/AOEX&#10;8S/6HqFruk0XXIYQ01hKcZwMjfG20B4yQGABBV0R0/ND4q/Czxr8GPHF58PvH2l/Zb+0O5WRt0Vz&#10;CSQk8TYG+NsHBwCCGVgrqyraZDVjnaGYIpdjgKMkntRUMt7CjmJd0jr95Yl3FenX04YHHXB4BpiH&#10;Wquluokj2sRudd27DE5PPfkmpKTdxlVZv91Cc/THWkhniuE8yF9y5I+hBwR9QaAHMquNrrlT1q14&#10;U8OeIvGev2ng7wlpNxqmrXlwsNrY2/8ArJGZjtyzsBjAyzsQoAYkgA4q16l+xx8XfA/wR+Otj448&#10;feHFvLKSzlsfti24lk01pWQfaUXYzHChlbYQ3lySY3fcYA++v2Yf2b/CP7Nnw9j8M6JH9o1W82S+&#10;INYk+/fXAULkf3Il5CRjhQSTl2d29I/Cqfh7xBovizQbPxP4c1GO80/ULWO4srqE5SaJ1DK49iCD&#10;VyszQMe1fAP/AAU/+GTeFvjdZfEW2Mf2fxVpoMiiR2k+02wSJyVK7VTymttuGJLCTKjALff1eLft&#10;8/CC9+Ln7OWqxaFp7XGqaFLHrFjHHJIrS+QG8xAsaO0rGF5gkePmcqMjqGhM/OzwB4b8ceL/ABfZ&#10;+G/h1DcPq10zrb/Z9SSzYKEYv+9eRFUbQQRuG4HaAc4Ot8Z/GHgz4heKtO8YeEHubi/1zR7CbxFI&#10;1qkS3GtSoBOIYkReWkI3DHzTNIEBXaT0Xwu/Y7+MHxksvtGg2trax+fJbzw30bme3kMEUsTvEQqC&#10;NhcQuQ0iSmItJHHKFwftT4KfsU+FfAc3g/xV8RNfuvEviDwZoNvp+hz3EaRwWDLB5crxqAXk3M8h&#10;VZXdIA22BIRkMOWtiY6vU4n9mb/gnva+B/h9qmrfFlNNvPFmvaPdWUULLJNa6TDPE8TRny5YzO7R&#10;tiRlZCAWSN1GZH9C+E37Fnw5+F6zXkd/JNfX2lw2d9eadp9tpkqKmwkQXNpGl5GrMi5V7mUkDLs7&#10;lpG9kAAGAKKLlnC3H7NXwS1NrJ/E3gdNfbTlkWybxRfXGqmJX+8AbySXg8df7q/3VxoJ8Fvhvp3h&#10;S48GeEPDMPhrT7u6W5uI/CjPpTPKCmX3WhjbcwjVSc5KjByOK6qikB43H8NPiz4n+K8Hw/8AiJ4h&#10;m1vwH4dgstbt9Wv4Vt77VNTWeRoLaY2ypBNBA0ZmYBIm3rabg4EjS+ydKKKACiiigAooooAKKKKA&#10;CiiigAooooAKKKKACiiigAooooAKKKKACiiigAooooAKKKKACiiigAooooAKKKKACiiigAooooAK&#10;KKKACiiigAooooAK88/aO/Zv8DftIeCm8OeJovs+oWqs+i6zCmZbKYj8N8bcb4ycMACCrqjr6HRQ&#10;B+Rnxg+Ffjz4H+NZ/APjvRGgvoWzFJHlobmE523ETHbviPrwQQykK6so5uCBLePy4x3JPygZJOSe&#10;AOSeT7mv1W/aO/Z08F/tI+BW8K+Jh9lvrbdJo2sRR7pbGYjqBkb42wA8ZIDADlWVHX80fi58J/Gn&#10;wU8d3nw/8daabe8tWzHIvMdzCSdk0bfxIwH1BBVgGVlFpkNWOaprwqxLBmVmxuZT1xnGfXGSQDxm&#10;nUUxEMpv0h/0dYpJBnHmMVDenQHH5flXTfCTxL4Q8J/ETT9b+Jfw+sfE2gx3Crf6TcPKC0e7/WLt&#10;kRHI4JilDxSLvRgN4dMXTtPvtX1CDStMtJJ7m6mWK3ghQs0jscKoA5JJIAA619Efs7/8E+fi94l+&#10;I+j3/wAY/As2leFUUXt882oxJNOoXdHbiNS0iszlA6usZEfmDcrhQQD7R8NfF9Nc8LW/ji38A65/&#10;Yd7Zz39nfWsCXMhtEVGjkaCJmmLzgu0UUSSvtUbxG7CMVh8RPir4lK6p8MvAXh/U9Hupozp2pal4&#10;jubPzrcNtmkKixk75aFozJHPGBJ5iKyFu8RFjXYuf+BMT/OuW8GXi6J4w174fy6i119lji1a1aaZ&#10;5Jkhu5bgmJjJK7uFmhm2EBEWN44kX90SczQlu/G6+C76Q/FDxJoum2d427Sp3l+zomy3aWaF5JXx&#10;IyrDNNvAT92DlR5ZdsLxB4F1T4xarNa/Efwhp7eGY/tEOm2NzM32kFobi0luW2FlImt7mVEj4Maf&#10;O5Z5RHbdFcQXXjDXo4nnEOmaXdbri38uN3vpgCUyWB8uONtsgKESGWNRlFjZZehoAzPB/gzwl8Pv&#10;D1v4S8DeG7LSdLs1ZbXT9Pt1ihiBYs2FUADLMzH1ZiTkkmtOiigAooooAKKKKACiiigAooooAKKK&#10;KACiiigAooooAKKKKACiiigAooooAKKKKACiiigAooooAKKKKACiiigAooooAKKKKACiiigAoooo&#10;AKKKKACiiigAooooAKKKKACiiigAryv9qf8AZc8LftKeDxZ3LJZ67Yqx0fVtv+rYj/VvjrGxxkYJ&#10;HUc9fVKKAPyD8e+AvFvwy8V3ngrxvosthqVlJtmgl7+jKRwykchgSDXXfsmfCkfGP9oPwz4RvIZm&#10;06K++3at5dmJozbwAymOUMCqxyMqQlmwP3wA+ZlB+7P2vP2T9F/aV8II2mzW+n+J9O+bStVlj+WR&#10;ec28xCljE2eCOY2w4DDdG+L+wf8AAPwP8L/AK+Jbjw7aReOvLl0zxVc+ZI89qyztKtsRJxF+7eBi&#10;YgI51WGVWmj8mQ1zE8up12ifsa/s1eHfHcPxI0f4WWcOq294t1bsJpTBDMoAR0ty3koVwGXag2uA&#10;4+f5q9OqtrGsaV4e0i61/XtSt7Oxsbd57y8upljigiRSzyO7EKqqoJLEgADJqh4w8b6L4J8Ot4p1&#10;hj9jjKNPMJY41hhLDfO7SOqpFGhMjsT8qIx5OAZKNivM/jZ458KfB7xHY/ELULW2+3X+n3FjJfat&#10;rD2llZ28UUkqGSRg0MAluntoC7bSzTRcsUVD6UkiSrvjcMvqK82+LVnq/iTxt4S0rTL9Y/tGvxlD&#10;HppmaOyihme/8472jkt54/JtcMiiOWZJAWcRBQDc+B3hTUvCvw8sx4gtDHq2oKt3q0lwifapJWRV&#10;UXLxySJNOkSRQtIjeWfKHlrHGEjXr6FAUbVGAOBRQAUUUUAFFFFABRRRQAUUUUAFFFFABRRRQAUU&#10;UUAFFFFABRRRQAUUUUAFFFFABRRRQAUUUUAFFFFABRRRQAUUUUAFFFFABRRRQAUUUUAFFFFABRRR&#10;QAUUUUAFFFFABRRRQAUUUUAFFFFABXP+Kvh3YeJ9Zsdfj1jUNNu7OaNpJtNujH9rhVtxt5kOUljb&#10;kfMpZQzlCjNuHQUUAYU3w28F6hoMPhrxDocesWkMcqCPXHa+3CRHjkyZy5bdHLJGck/I7J904q/o&#10;nhjw54ahW28O6DZ2EaQrEsVnbrGqoowqgKAMAdB2q9RQBm3Pg/wxdalca2+iQJf3Vq1tNqEC+Xcm&#10;JtuU81MOB8q9CMFVI5AqxoujaX4d0i10DQ7JLazsrdILW3j+7FGowqj2AAAq1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MECgAAAAAAAAAhAAxwuI6WxwAAlscAABUAAABkcnMvbWVkaWEvaW1hZ2UyLmpw&#10;ZWf/2P/gABBKRklGAAEBAQDcANwAAP/bAEMAAgEBAgEBAgICAgICAgIDBQMDAwMDBgQEAwUHBgcH&#10;BwYHBwgJCwkICAoIBwcKDQoKCwwMDAwHCQ4PDQwOCwwMDP/bAEMBAgICAwMDBgMDBgwIBwgMDAwM&#10;DAwMDAwMDAwMDAwMDAwMDAwMDAwMDAwMDAwMDAwMDAwMDAwMDAwMDAwMDAwMDP/AABEIAPwFm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86P+Dm79rbx5+w9+wf4O+JPw51ufQvE2hfEXTDHIhJi&#10;uYja33mQTJnEkTjhkPB9iAR+i9fk/wD8Hk//ACiR0r/soOl/+kt9QB9Of8Edv+CxPgL/AIK1fAhN&#10;Y0h7fQvH2hxInibwy8uZbCQ5AmiycyW7kZV+o+62COfsQHNfw1/sofHD4t/sIeN/C/xy+H02q6AL&#10;PUZbC01VULWN9LGiNPZTD7rq0bruRuobI5GR/Wf/AMEdf+CxPgP/AIK0/AVNX0doND8faFGieJvD&#10;LylprCQ8CaIkAyW7n7rjp91sEcgH2LX5T/8AB1x+3j8XP2C/2a/hZrfwi8baj4J1TXfE09jf3FpB&#10;BM1zCtqzhCJUcABgDwAa/VivxK/4PdP+TQPgt/2ONz/6RPQB9hf8G3n7VPxB/bL/AOCXnh7x18Tv&#10;E154t8V3mt6nbTajcxRRSSRxXBWNdsaquFXjpX3nX5l/8Gj/APyhi8Kf9jHrP/pUa/TSgbCimlyC&#10;RilRi2aBC0UUUAFFBJAJAyRTd554Ge1AClgMjPIpQQa+O/8Agv74j1Lwh/wR3+O+qaRqF9pWpWeh&#10;RPBdWc7QTwN9stxlXUhlOCRkHvX5n/8ABll8YPFvxR8efHxPE3inxH4jSzsNHNuup6lNdiAtJd7i&#10;okY7ScDOOuBQB9y/8HQvxt8afs+/8EnPEPiXwF4t8TeCPEMHiDSoY9U0HU59OvI0efDoJYWVwrDg&#10;gHBFfPv/AAZ5/tRfEz9p/wCCHxrvPiV8Q/G/xBu9J1zTobKbxJrl1qslmj28xZI2ndyisQCQuASB&#10;Xrf/AAdy/wDKGTxN/wBjLo3/AKUV80f8GQBI/Z9+PeBk/wDCQ6X/AOk09A0fubRTfM9BmnUCCiii&#10;gArxT9vP/goF8M/+CcXwGvviD8TtbGm6ZA3kWdnCBJfatclSy29vHkb3IU85CqMliAM17Fq+rW+h&#10;aZcXt3NHb2lpE808rnCxIoLMxPoACfwr+P7/AIKhfto/EH/gul/wVAg0XwpHealpV5rP/CLeANFV&#10;isUVuZii3DDgK8v+tkdvurgE7UGAD1b9vT/g6b/aW/bO8ZXGi/C69vPhH4UuJfJsLHw4WfW7oZ4M&#10;l2B5gc+kIQDpz1Pi+gf8E/v+CgP7Sdr/AMJEvgn9oXXvtAD/AGzVbu9imlDZYMPtMiuQck59/ev6&#10;Nf8Agj7/AMEK/hX/AMEtfhlpt0umad4r+LVxArax4ruoA80crKN0NoGz5MKnIG3DN1YngD7m2DnO&#10;TmgD+OyP4kf8FCv+Ca066hc6h+0d4D02ykCN9v8At9zoxZeArLLvtW4GBkHjOOK/oa/4Nx/+Cgnx&#10;F/4KRf8ABPm48cfFC50y98UaR4pu/D/2qysxai6hht7WRXkQHb5mZ2BKhQQBxnJP3tcWsd3A8UqL&#10;LFIpV0cBlYHqCD1BrB+HXwj8LfCGxv7Xwp4e0Xw3a6pevqV3DplnHax3Ny6orzMqAAuyogLdSFHp&#10;QB0VFFNZypOcYoAdRSKxOc4paACiiigAoppkx0GSKVTkfSgBaKbvPPAOKDIQQMCgB1eGf8FOfFur&#10;eAP+Cdfxy13QdU1DRda0fwLrF5Y39jcPbXVlMlnKySxSIQyOrAEMpBBAINe5g5APrXz5/wAFZv8A&#10;lGD+0H/2T3XP/SGagD8X/wDg0h/bd+NH7Sv7evjXRviL8W/iZ490i08HS3UNl4i8T3uqW0MouoFE&#10;ixzyMofBI3AZwSK/TP8A4L1/8FlD/wAEfPgD4a1XR/Ddn4p8b+O72ez0S0vndLGFYFjaeefYQ7Kv&#10;mxgIpUsX6gA1+Pn/AAZaf8pGPHv/AGI83/pXb1+4H/BXn/gkb4G/4K8fAjTPCXirVb/wzrPhu7e+&#10;0LXbKFZ5dOkdQsitExUSRuqruXcpyikEEUAfMv8Awb7/APBwjq3/AAVp8b+Kvh/4/wDCWheGPHvh&#10;7TTrltPoXnLp2o2ayxxSDy5pJHjlR5Y/42DBieNuD+ptfAP/AARe/wCCBHgb/gj3qPiTxBZ+K9R+&#10;IHjnxPbDTptZudPXTorWyDrIYIoBJJt3OiMzM7E7FAwAc/f1ABRTSxDEYBAoEhycgACi4DqKAc0U&#10;AFFIzEHtQpJJ9KAF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yf8A+Dyf/lEjpX/Z&#10;QdL/APSW+r9YK/J//g8n/wCUSOlf9lB0v/0lvqAPCf8Ag11/ZC8B/tz/APBGn4r/AA4+I2iQ634c&#10;1zxnMrK3yzWsotLfZPC45jlQ8hh9DkEg/nN+2X+xl8ef+DbX9vTRfF/hPV74aOl003hfxRDD/oes&#10;22cvZXScrv2jbJE3BHzL2I/Wf/gy1/5Ry+PP+x4m/wDSS3r9Ov2wP2P/AAF+3P8AAbW/hz8RtFg1&#10;rw7rcRQggCezlwdlxA+MxyoTlWH05BIINng//BHT/gsV4D/4K0/AePV9Jkt9D8f6HCkfibwzJNum&#10;sZcAGeLPMls7Z2v2+62COfhD/g9zIP7IHwWxz/xWNz/6RPX5jftl/safHr/g22/bz0nxf4Q1fUBo&#10;q3TzeF/FEETGy1m13ZaxvFGFMmwASRHgjDLxgj3b/gvN/wAFhPAv/BWv/gmJ8FdZ0dodE8e6B4sl&#10;j8T+G3lBlsJTYuBNFzl7ZyDtft91sEcgj9RP+DSA4/4IxeFM/wDQx6z/AOlRrZ/4L9/8F29M/wCC&#10;T/w4sPDfhO3sNf8AjF4tt2l02yuG3W+jW3zL9tuFHLDeCEj43lWycKc4v/BpF/yhg8K/9jHrP/pU&#10;a/Ez9vC2uv8Agoj/AMHI2q+DfFt3PFp3iP4pWXgg5Y5tdPju47MImen7sMQBxufPegbKvwz/AGL/&#10;ANuz/gvTe3XjmeTxV4y0G5uHC6x4i1VdO0RJAclLaJiEwp4xDGQuADipviD+y9+3l/wQC1az8YxX&#10;Hivwf4ehnVf7U0TU11Tw/M5PEdxEC0Y3FyAJo13Enbk1/Wf8M/hpoXwd8AaN4W8M6ZZ6N4f8P2cV&#10;hp9jaxiOK2hjUKiKB6AD61B8WfhR4d+N3w31rwh4r0q01zw54itJLHULG5j3xXETrhlPv3BHIIBG&#10;CKBHxB/wQd/4Lg6N/wAFcfhJqFhrVlZeG/ix4PjjbXNKgc/Z76FiVW8tg3zeWTwyEkoxAyQyk8h/&#10;wdi/FDxN8Iv+CUkur+E/EWu+F9WHi3TIftuk38tlcbGE25PMiZW2nAyM4OK/Fv8A4IuXN/8AsR/8&#10;HFnhrwR4e1Ca80238Zap4IuWL4+22ZM8IL44JBSOTHTclfsP/wAHhH/KIOb/ALHHSv5TUAfjr+xx&#10;/wAFjv2jF/Yd1n9n/wCFmqfEbxt8Y/ib4vmuf7WF1c6rqmn6ULK2j+z2jOXZGkkEpLgjy1ViMF9w&#10;+0P+Dcj/AIIw/tEfs+/8FL3+K/x78GeIvDcGjeHru6sbzUtTgvX1K8uQLcCRopZCXWJ5W2yYYHac&#10;ZArrf+DJX4D+HJPg98YviXLp9vN4rOtweHIbx0BktrRbdJ3RD1UO8gLY6+WvpX7tqu3vxQB/Or/w&#10;cd/8E2f2s7v4r/Hn42QeMLxf2fES1vH0geMJxGbYRW0LL9gz5f8ArwW24/2utfnl/wAEkv2Cv2lf&#10;25da8bW/7Onii58M3Xh2C1k1tofFE2h+ekrSiEExkeZgpJwemfev6aP+DiD/AJQtftAf9gCL/wBL&#10;Levy4/4Md/8AkoH7Qv8A2D9F/wDRt3QM9K/4K2fs/wDxO/Zf/wCDWbTfBPxh1WXWviFo/iSw/tO8&#10;k1V9UaXfqMjx/wCkOSz4RlHPTGO1fnJ/wRb/AG4/j58NPhL44/Z//Zj8OXl98WvjDrFtdLrkflka&#10;BY20DrLIvmDy0Y7zmV8CMDjLMuP2y/4O5f8AlDJ4m/7GXRv/AEor5J/4Mgvhlosvgz49eMXsoX8Q&#10;x32l6RFdsuXhtvLnlaNT2DPtLeuxfSgD5G/bs/4NsP2vfgD8INW+OXibxno/xF1fQ4W1fWRp2t3l&#10;3rWnxod8kweaNfM2fMx8tyQFJAr7T/4NPP8AgtH47/aO8Z6l+zv8VNavPFF9pmlS6x4W1y+kMt60&#10;ULRrLZSyHmTCv5iOxLAK6kkbQP2k+PVlHefA3xnFMiyxSaFfK6sMhgbd8g1/Ld/waZKI/wDgtfoC&#10;qAqroGtgAdB/o5oFc/q/ooooA+Xf+C1vxFvfhT/wSf8Aj/rmnOY72DwZfW8Lg4MbTp5G8e6+Zn8K&#10;/BD/AIM2fg5pfxF/4Kk69r+pRJNN4F8EXmpaerKCEuZbm1tg/wCEU0w+rCv6KP8Ago18Apf2pv2E&#10;fi58PLaIzX3i7wpqFhZqM5Ny0DGEjHJIlCHHtX8xv/BsL+13YfsP/wDBWrS9P8W3EejaX4/sLnwP&#10;fSXZESWd1LPDJBvLY2n7RbpGScY8w0Af1t++OTRSI24ZBBz6UtABQehz0ooPQ0Afjb/wco/8HBms&#10;/sMaivwR+DF/Da/Ey+tVutd14Ksp8NwSDKQxIwK/aJFO7cc+WpUgbmBX8eP2W/8Agkz+2L/wV0nf&#10;4jaRpfiHxDY3UpZPF3izWmt4bl1yP3MszGSTaU25jUqpAGRVDwt4Jf8A4KX/APBeNtC8Z3kstv8A&#10;Ej4o3EOpu0mxvsou33RKedv7qPy1A6DGOlf2JeCvBGkfDvwjpug6Dptlo+i6RbJaWVlaQrDBaxIN&#10;qoijgAAAYoA/nU+Cv7UH7cv/AAb567ZaL+0LpPiTxh8B9dJ0uS+/tEaxDpDOuxZrW7UmSJ0GCIZd&#10;quFIUA/MPMf+DZb9rb4m/F//AILUeEdJ8Q/Erx94k8P3lhrkpsNT8QXd3aybbGdkJikkKkggEZHB&#10;Ar+l/wCPXwO8NftI/BzxH4E8YaZb6x4b8VWEunX1rOgdXjkUjcM9HU4ZWHKsARyBX8wf/Btv8N1+&#10;Dn/BxPZ+EEmNwnhWbxTo6y5z5gt7a6h3fjszQB/Rx/wU61+/8Lf8E7PjdqWl3t3puo2HgrVZ7a6t&#10;Zmhnt5FtZCro6kMrA8gggg1/Lb/wTN/4LdfF79jTV/iRqreK/HXxC8ZeJvDY0LwjY6xq11qttaaj&#10;NdQ4ufJlZwzJGr7VAyzEL0Jr+of/AIKsf8o0vjz/ANiLq/8A6SSV/On/AMGhXwI8OfF//gqbLq/i&#10;DT7fUpvAvhq61nS0nQOkN2ZIoFl2ngsiyuVJ6NgjkAgGaX7Ff/BGj9s39qn/AIKAfCT4n/HPwZ8Q&#10;R4Y1bxTa6rrfiDXtSi+1RW0T+e6tAZftECusXlrmNVG9AAARX77f8FZP+CoHg7/glF+yve+PfEUS&#10;6nrN450/w3oUcwjl1e9KEqueSsSAbnfB2jA5LKD9QlAoyO1fzA/8HlXxn1nxv/wUw8LeCJppY9B8&#10;HeD7R7OAsfLae6mmklmx0yVWJM+kVAjxXVPil+3L/wAHE/xh1pNAfxV4l0S3lJm0vTboaX4Z0KJs&#10;lInJZYmO3IHmF5W5PNXPif8A8EWf27/+CT2iSfEnQ7LXdMsdHX7Ve6n4G8QG6ayUdXmijKuyADJO&#10;xlA64Ff0s/8ABLL9kbwn+xV+wl8N/BXhOxtreCLRLW9v7mNAJNTvJoVkmuJD1ZmZj16DAHAFfQVz&#10;bJdwvHKiyRyKVZWAKsD1BB6igD8cf+Ddr/g44v8A9ujxNafBX42zWcPxNFuW0PX41WCLxKI1BaGW&#10;NQFS6CgtlcK4DcKR836G/wDBWU5/4Jg/tB4/6J7rn/pDNX8zf/BY74Tad/wTR/4L36lN8MQmjW+j&#10;eINI8X6XbW37tNOmm8m5aFQPup5hbCjjYwHSv6Vv+Cn+ptrf/BKD463roI2vPhrrExUHIUtp0rY/&#10;WgD8Hv8Agy0/5SMePf8AsR5v/Su3r9av+DoT4jeIfhX/AMEf/G2s+F9e1nw3rEGraUkd9pd7LZ3M&#10;atdoGAkjZWAI4IB5Ffkr/wAGWn/KRjx7/wBiPN/6V29fqj/wdg/8oW/Hf/YY0j/0sSgDw3/gzX+N&#10;XjL41fsw/GO78ZeLfE3i26svE9pFbza1qk9/JAhtSSqNKzFQTzgcZr5T/wCDw/8AaX+I/wAGf+Ck&#10;PgLTPB3xA8b+FNNuPhrZ3Utpo2uXVhBJMdU1RTIyROqlyqKNxGcKB2FfQ3/BkV/yal8bP+xqs/8A&#10;0kNfIf8Awesf8pPfh5/2S6x/9O2rUAd18OPGX7bP/Bwh8EvDXgj4UapdfDP4J+AtHsdB1XxDq2qz&#10;Wz+KNRit0WaWaeNWnnJYE+WmVUMN5LMK+L/2u/2IP2pP+DeT46+HNdXxVdaGdYlaXSPEvhjUJW03&#10;U5IiC8MqOq5IBBMcyYZT3Gcf05/8Eb/hHonwW/4JcfAvRNCs4rO0bwhYX82xcGe4uIVnmlb1Z5JG&#10;Yn39AK+E/wDg9Gs4n/4Jt+BpWjRpIvHlvsYjlM2d0Dg9s0AfZ3/BE3/gorP/AMFP/wDgn94Y+JWq&#10;WsFj4ngnm0PxBDBxD9utwu+RB2WRHjkC/wAPmY7V8xf8HHv/AAXmu/8Agmf4Rsfhp8MZbSX4w+LL&#10;P7Y15KqzR+GbJiyrOYyCrTSFWCK3ACliCNoOZ/wZoru/4JM66ckY+Iup/wDpFp9fin/wUlj1H9uL&#10;/g4J8f8AhPWdQeMa/wDFs+BYppGwLS1i1EadHj0Comfrn1oAzP2dv+CeP7YP/BbLxHe+MtNsvFHj&#10;u1+0NHP4o8T6sYdPSTI3RxyzN82OMrCpC8ZA4r7c+CfxE/b+/wCDc/xLpWsfFfRtd8ffAJriK31m&#10;FNVXW7CzjYrloZsmW0kXdhd4WJ2G3B4I/of+CfwV8M/s9fCjQPBPg/SbXRPDXhmzjsLCzt4wiRRo&#10;uB0HLHkk9SSSeTWn488B6N8S/BeqeHfEGnWmr6HrVrJZX1jdRCSC6hdSro6ngggmgD+WD/gjp+3B&#10;8R/jd/wXx+HcT/E34h6t4M8ReNNUnh0298QXktpLavDeSRI0DyFNoXZhSMDA9K/q3r+Tz/gm58Ar&#10;D9ln/g6P8MfDvSZHl0nwf8Q9W02wLtucW6W135QY92CFQT6g1/WH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k//AMHk/wDyiR0r/soOl/8ApLfV+sFfKX/BY3/gmDH/AMFbP2S7X4WSeNn8&#10;ArbeILXXf7TXSBqhbyYp4/K8ozQ43edndv429DngA+JP+DLX/lHL48/7Hib/ANJLev2Ir4+/4Iw/&#10;8Eno/wDgkH+zprvw/i8eP8QV1vXH1n7c2jDSjDuijj8vyxPNux5ed24delfYNA2eY/tf/sgeAv25&#10;vgLrXw5+I2hW2ueHdajwVZQJrOUA7LiFyCY5UJyrD6cgkH+Rr/gsh/wRw8d/8Elvjs+mamlxrnw9&#10;12V38NeJFjPl3kYOfJmwMR3CDG5eh+8uR0/szrzb9rX9knwH+278C9a+HXxG0O313w1rke2SJxiS&#10;3kHKTRP1SVDgqw5B9iRQI+E/+DSE/wDGmHwqM4J8Raz/AOlRr8of+Dmb9iLxl/wT5/4KgW37QHhK&#10;2uLPwz451a28S6TqsCHZputwMsksLEcKxkjEy/3gzdSpNfvf/wAEhf8Agn1c/wDBMX9kj/hUsutx&#10;eIrPSvEGpXunagI/LkntLibzIvMXosgB2sASMjI4OB7X+0d+zX4G/a2+EWreBPiJ4c07xT4W1qPy&#10;7myu0JGezowIaORTyrqQynkEUDZ8Pf8ABMb/AIOS/gD+2z8IdHXxt418PfC74kW9ukWs6Vr94mn2&#10;kk6qN81tcSkRtEzZIDMHXoR0Jyv+CrH/AAcsfA79i74O6vZ/Djxh4e+KPxQvYXg0ix0O6S/sLKUj&#10;ie5uIyYwiZztVizEAYAyw+PP2qP+DJu01bxddX/wb+MMekaTcuXi0fxRpzzmzBb7q3ULZdQDgBos&#10;8csc5D/2UP8AgybstG8YW2o/Gb4vxazpNrIHbRvC+nPAb0c/K91McovTIWIk5OGXANAj57/4NOf2&#10;BfFX7U37fl3+0X4ngu5vDPw8mubtdRuh/wAhfWrpJFwpI+cxrJJK5H3WMfc1+kn/AAeEf8og5v8A&#10;scdK/lNX6P8AwI+AXg79mP4VaN4I8BeH9O8MeFdAh8iy06yj2RRLkknnJZiSSWYlmJJJJNeFf8Ff&#10;v+CaMf8AwVe/ZEf4UyeM38Bq+sWurf2mukjUyPI3/u/K86H72/rv4x0NAH5+/wDBkoP+MHfi9x/z&#10;PKf+kFvX7T18X/8ABFD/AIJBR/8ABHT4IeLvBkXxBk+IY8Va4NaN42iDSja4t44fL2Cebd/q87tw&#10;64x3r7QoGz4u/wCDiD/lC38f/wDsARf+llvX5c/8GO//ACUD9oX/ALB+i/8Ao27r9sP+Chn7Ia/t&#10;7fsY+P8A4QP4gbwqvjqwWxOqix+2myxNHLu8nzI9/wDq8Y3r1znjFfL/APwRC/4IOw/8EaNf+IV/&#10;F8UpfiKfHlvZQFG8ODSfsP2dpmzkXM+/d5vT5cbe+eADkP8Ag7l/5QyeJv8AsZdG/wDSivmn/gx+&#10;/wCTfvj5/wBjDpf/AKTT1+mf/BW3/gnOn/BU79jXU/hFJ4wfwMuo6lZ6j/aq6WNSMf2eTfs8nzYs&#10;7umd4x6GvNv+CI3/AARgi/4I1/D/AMe6FF8R5PiKPHGoWt+Z20EaT9i8mN02bRcTb92/OcrjHQ0A&#10;j65+OX/JFPGP/YEvf/RD1/LV/wAGmn/KbLQf+wDrf/pOa/qq8ceGh4z8Faxo5mNsNWsprPzdm/yv&#10;MjZN2MjOM5xkZ9a/Lr/gk/8A8Gw0H/BL39tWw+MUfxsm8btY2F7Y/wBkt4SGnB/tMZTd532yXG3O&#10;cbOfUUEo/VmiiigYEA9QDX80v/Bz/wD8EOdd/Z5+M2tftG/CrSLi68AeKLo3/iW0sIiZPDeouxaS&#10;5CoMi3kb5y/8EjMDgFa/paqrq2jWuvaXdWN9bW95Y30TwXFvPGJIp43BVkZTwykEgg8EGgD+fD/g&#10;jl/wdt23wz8CaN8N/wBpqLVr620iJLPT/G9jC13cGJQFRb6IHfIVAx5seWIxuUnLH9iPhd/wWD/Z&#10;b+MGhLqOi/H34VrblFcrqHiG206VdxYAGO4ZGzlTkY479Rn4Q/4KH/8ABoH8HP2lvEd74m+EPiCf&#10;4Oa7elpZdLWz+3aHcSE5JWLer24J/uMUHZK/PDxf/wAGan7U2j6u8Gj+IPhTrVmpIW5bWLi2LDPB&#10;2NbkjIwevegD9z/j3/wXs/ZG/Z40+4m1r44+DdTmttwNroFwdZnkIGcKLYOD9c4967X/AIJq/wDB&#10;SfwX/wAFSvgZrPxE+H+m6/p3hvTPEVx4fhOrxRw3F20MNvK02xGYIp88AAsT8uTjOB+FvwP/AODK&#10;343eKNUtz4/+Jnw/8IaeWXzzpkdxq1wFJO7YpWFSQACMuAc1+5X/AASt/wCCZ/hX/glN+yynww8K&#10;a5rPiO2n1SbWr3UNSEaSXF3LFDHIVRBhI8QphcsRzlm60AfzAf8ABUv4O+M/+CSP/BaPxFrmmQSW&#10;kul+Lf8AhOPCl1Kh8m9tZbk3EYyMbgDuicDujCv6Y/8AgnD/AMFjPgr/AMFKPhHpWteFvFmj6P4o&#10;mgH9qeFdRvo4dU02YA71EbEGVBtYiRAVK4JwcgO/4Ktf8Ehvhj/wVk+DUPh/xnHNo/iTR9z6D4ms&#10;o1a90h2+8uCQJYWIG6NiAcAgqea/C34kf8GZH7SugeM5bTwz4u+GHiLRA4EeoXF9cWErLxy0JhfB&#10;HPAY9OtAH7P/APBVr/gtx8Lv+CfPwn1XT9I8QaV40+MGqRNZeHPCWkXC3t5JeuNkbXCxkmKNWIJ3&#10;YZsYUEnj8Gf+DW7xDqHi7/gvF4U1bVpHl1XU7TxDd3jv955pLG4eQn3LE1+q/wDwR6/4Na/C37B2&#10;uN4++JviCw8efE1LZ49KW1tWGl+G5HTb50Ychpp1ycOwUL2GfmrR/wCCXP8Awa+2/wDwTU/bq0n4&#10;2R/G2bxm+lQ6hD/Y7eERp4l+1QSRZ8/7ZLjb5mfuHOMcdaAPt/8A4Ksf8o0vjz/2Iur/APpJJX4C&#10;/wDBl1z/AMFI/G+Rn/ihrj/0rtq/o7/ap+Bq/tN/s1+O/h22qHRF8baFd6Kb8W/2g2fnxNH5vl7l&#10;37d2du5c46ivgb/gjH/wbiwf8Ehf2kNb+IUXxhl+IDazocmi/YG8LDSxDuljk8zzBdzZx5eNu0de&#10;vFAz9N2BIOOtfgf/AMHlP/BN/XPFz+Ef2kfDGmy31noenJ4Z8VrAm57aJZZJbW7YAZ2BpZI2c9P3&#10;Q4FfvhWf4q8Kab448O3+j6xY2mp6Tqlu9reWd1EssNzE4Ksjq3DKQSCDQI/GX/ggf/wcr/DDxZ+z&#10;l4Y+E3x48T2ngfxt4MsotKsNc1Jimna7axJsiZ5jkRTqiqrb8K2AwOSQPtr9tD/gvp+zB+xv8ML7&#10;Xbj4p+E/G+rRwFrHQ/CmqQateahJ0VAYWZIxnq0jKAOeeAfiL9vH/gzU+Hfxl8Z3/iP4JeOZvhhJ&#10;fSNM3h7UbJtR0qNjziGQOJYUz/CRIOwxjFeHfBn/AIMjPFEvi6FviH8cfD9roUbBpY/DujzXF3Ov&#10;dQ07IsZP97a+P7poA+Ov2KPhR8Qf+Dg//gtS/jTXNPdNIvNeh8SeKpogTb6PpNvIgjtVcjBZo0SF&#10;AeSctjANf0uf8FWbZLT/AIJc/tAxRosccfw71tVUDAUCwlAArY/YL/4J5fC3/gm98FYPA/wu0BNJ&#10;sSwmv72VvNvtXnxgzXEp5dsdAMKo4UAV1/7V/wACV/ag/Zj+IPw3bVDoi+PPD19oJ1AW/wBpNl9p&#10;geHzfL3Jv2787dy5xjI60DR/OZ/wZaf8pGPHv/Yjzf8ApXb1+qP/AAdg/wDKFvx3/wBhjSP/AEsS&#10;s3/gjB/wblQf8Eg/2ite+IEXxgl+ILa3ob6N9hbwsNKEO6WOTzPMF3Nu/wBXjbtHXrX1L/wVb/4J&#10;8p/wU+/Yw134QSeLX8Errd5aXf8Aaq6Z/aJh8iZZdvk+bFndjGd4x15oEfmp/wAGRX/JqXxs/wCx&#10;qs//AEkNfIX/AAes/wDKTz4ef9kusf8A07atX7Pf8ES/+COEX/BHD4VeNfDEXxEk+Ig8Y6rDqZuW&#10;0IaT9k8uLy9m0XE2/PXORj0ryL/gtN/wbjQf8Fg/2m/D3xIl+MMvw9bQPC8Hhv8As9fCw1UTiO7u&#10;7jzvMN3Dtz9q27dpxsznnAAPsX/gmV/yjr+Bv/Yi6P8A+kcVfnf/AMHouf8Ah2p4J/7Hy2/9I7qv&#10;1J/Zn+DI/Z0/Z38D+AV1I6wvgvQ7PRRfGD7Obz7PCsXmeXubZu2527mxnGT1r56/4LOf8EpI/wDg&#10;rz+zZovw7l8dv8P10fXY9b+3row1Qy7IZY/K8szw4z5ud24/dxjngA+Vv+DM/wD5RL67/wBlF1P/&#10;ANItPr8g/wDg4y/Zg8U/sIf8FivFHjazjubOx8c6wvj7w5qSqQhneYSzAMABvjuQxI6gMh7gn+jL&#10;/gjd/wAEvI/+CR/7J1/8LovG7+P1vfEV1r/9pNpA0sp50NvF5XledNnb5Gd2/ndjAxk9R/wUn/4J&#10;lfDP/gqJ8AZ/A3xEsJFkt2Nxo+s2gC3+iXO3HmxMeCCOGRsqw6jIBAB5T/wSf/4LjfCH/gpX8E9E&#10;nHijRPC/xMigSHW/DGoXkdtcrcgAO9uGI86Fj8ylMkA4IBFdT/wUl/4LI/Bv/gnD8LNSvtb8UaTr&#10;/jhoSmi+EdMu0utU1O6ZR5SNGhLRRkspLuANudu44B/ED40/8GYP7Q/hbxjPb+BvGvw48XaEWPkX&#10;d/cz6Vcbe2+Ly5AG9cOR719xf8Edf+DUTQv2MvinpfxN+Nmv6V4+8X6HKtzo2i2EDDSdMnUkrPI0&#10;mGuJFOCoKqqkZ+Y4wAfk9/wRe+JviL40f8HFPw18W+LVePxR4k8b6pqOqxspQw3MtvePIm0/dCsS&#10;oHYDFf151+Sn7JH/AAay2/7LH/BSjR/2iF+OM2uvpPiO+8Qf2AfB4thL9pE48n7R9tfG3z/veWc7&#10;egzx+td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YHoKKKKAAqD1A5&#10;oAx0GKKKACiiigAooooAKKKKACiiigAooooAKKKKACiiigA68EZFGBxwOKKKADAznAzR04AwKKKA&#10;Dr1GaCoPYUUUAGPaiiigAooooAKKKKAAqD1FGB6CiigAooooAKKKKACiiigAooooAKKKKAAqCMED&#10;BowOuBm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+Rf+C0//AAU5vv8Agk5+yHbfE+w8H2vj&#10;ae41620b+z7jUWsEAmSVvM8xY5DkeX028561+UVn/wAHxPiE3cQuP2dtGWAuPMMfjCUuFzzgG0wT&#10;j1r62/4PIf8AlE5p3t4503/0TdV4x/wZ3fs7eAfjd/wTv+KLeMfBPhPxS58fTWu/VtJgvHER02xP&#10;lhpFJC5YnAOMkmgD2r9hb/g7l/Z9/aj8V2Phrx5p+tfB/XNQKxQXOqyJdaPJIf4WuUwYuehkRV9W&#10;BwD+rGn38OpWUNzBNFcQXCCSKWNgySKRkMpHBBHcV/OB/wAHXv8AwR4+FH7G/hXwd8Y/hRodn4Kh&#10;8Sau+ja1oNkCtjJK0bSx3EEZOIj8jqyLhTlSAMHP31/waO/tJ+Kvjx/wS3GkeKLq41FPh74guNC0&#10;q7nYvI1nsjmSIseSIzKyjOcLtXoAKAP1LooooAKKKKACvzd/4OJ/+CxvxH/4JDeBPhpqvw88P+Cd&#10;fn8aX95a3i+Ira6mSFYY42Ux+RPEQSXOdxPbpX6RV+E3/B8D/wAke+An/YZ1T/0RDSYH6U/8EVv2&#10;8PFn/BST/gn74W+LPjPS/D+j6/rl5fW81rosU0VmiwXDxKVEskj5KqCcuefSvrCvzj/4NSf+UK/w&#10;9/7Cmr/+l0tfo5TGwooooEFFFFABRRRQAUUUUAFFFFABRRRQAUUUUAFFFFABRRRQAUUUUAFFFFAH&#10;50/8F6f+C82mf8EjfB2jeH/DWkWHiz4r+LIHudPsLx2FlpdsrbTc3Owh23NkJGpBYqxJAHP5N/s2&#10;/wDB2z+1lc/Hbw4PFFh4E8ReF9e1W3sZbJ9CazjjSWVUJinjcMGUNwWLjjkGvKP+DqnWbvxb/wAF&#10;xvG+lXk8r2umafoWn2qlsiGJ9Pt5iFHYb5pG+pNf1B+Cf2Vfh1p37PnhfwAfBnhq58IaBYW8Fjpd&#10;xp8UtvbhFXawVlID5G4sOScnOaAPTqKKKACvLf2yf2xPAf7CHwA1z4lfEbWE0fw3oceWIXfPeTEH&#10;y7eFOryuRhVH1JABI9Sr+fr/AIPe/ijrsOqfAnwWlxPH4anh1HWZYVOI5rpWihRm9SqM4GenmN60&#10;AeP/ALW3/B5r8cfHnjW8h+D/AIU8JeAvC8UjLZy6panVNUuEDcPKWYQoSAPkVDjJ+ZuCML9n/wD4&#10;PLf2k/AHiKBvHnh34f8AxA0dnH2iJbF9KuwuefLlhYopx/ejavvj/g2I/wCCT3wBvv8Agn14P+MG&#10;s+EvDXj/AMf+MZLma7vtXtUvl0fyrh4ltYo5MpGVCBmYLuYvycYFfa/7bH/BEr9nL9ub4Y3ugeIv&#10;ht4a0HUpIttjr2g6fDp2paa45V0eNQGHqjhlIPI6EAC/8ErP+Cxfwo/4KzfDa61PwNc3OkeJ9EVD&#10;rfhnUmRb/Tt3AkGDiWEkYEi8diFPFfWWa+SP+CVP/BGn4T/8Enfhs2n+DrQ654x1KPZrXiy/hVb/&#10;AFPnIRQCRDCO0aHtlix5rtv+Cqf7RniX9kX/AIJ4/Fn4meD3sU8TeDNBk1HTjeQefAJVZAN6ZG4Y&#10;J4zQB9A5HqKK/If/AINov+C0Hxq/4KpfFD4paV8VZvC8tp4R0uyu7AaVpf2Ng8s0iPuO9twwoxX6&#10;8UAFFFFABRRRQAEgdSBmjI6ZGa+cv+Ct37TXij9jX/gnL8V/if4LfT08UeDtJW8083tv9otxIbiK&#10;P50yNw2u3GRXw/8A8Gzn/BZT4z/8FVPGXxZsvitP4Ylg8G2enT6eNJ0v7GQ07zq+8723DEa46Y5o&#10;A/W2iiigAooooAKKKKACjPbIzRXyX/wWf/4Kb6T/AMErf2KtZ8fTRW9/4q1ST+xvC2nSHi81GSN2&#10;VmA/5ZRKrSP0yFC5BYUAWP8Agpj/AMFjvgt/wSw8Gx3XxC1yS88TahEZNL8MaUFn1S/AIG7ZkLFH&#10;n/lpIVHBxuIxX4kftIf8Ho3x08bazcRfDLwH4F8C6MrEQSajHLq2oMMYBZiyRA55wIz2GSM5+R/2&#10;D/2Cvjf/AMHBP7a+varqWu3twLm5GoeMvGWooZYdLjkJ2oiZAaRgCsUKYAC/wqpI/o3/AGMv+Ddv&#10;9lX9jjwpYwWvw10fxx4hhjAudf8AFUQ1K6uX7sscmYYRnoI0Xjgk0AfhV4a/4O9f2xdG1NZ7zVvh&#10;/rEK9be58NRxo3I7xMje3XvX3r/wTL/4O+r/APah/aB8E/DH4ofCey0vWPG+r2uh2er+GL1zbR3F&#10;xKsSGS2uCWVNzckSsQOxxz+tPi79gj4I+PNIOn6x8IPhnqFmx3GKXw1ZlScEf88/Qmvm3Wf+Dcf9&#10;lq1/aE8GfE/wf4Jm+HXivwVr9p4gtj4fvJIbK5lt51mWN7Zy8SoSoGIlTA6UAfdtFFFABRRRQAUU&#10;UUAFFFFABRuGM5GK8a/4KH/HDXf2af2Gvit8QPDLWi+IfB/hq81XTzdRedCJooyy70yNy5HTIr80&#10;P+Da/wD4Le/HH/gqb+0p8QfCvxUn8Jy6V4b8MpqtmNK0n7HJ55uoovmbe2V2uePWgD9efiR8R9D+&#10;EPw+1vxV4l1O00bw94csptR1G+uX2w2lvEheSRj6BQTXwx+yF/wcufsv/toftK2/ws8Ma14p0zXt&#10;Una20i81zSls9P1qUH5Y4JBIzBn/AIRKkZboOSAfpj/gon+yjN+2/wDsQfE34T22qjRbzxvoc1ha&#10;3rAslvPkPEzgclPMRQwHJUmvwC/4Jqf8Gs37TXgH/goD4H1/4maNpHg7wN4A8Q2uuy61b67aXraq&#10;LSdJkjt4oZTMpkZAMyrHtUk9cAgH9MyHKg9c0tImdo60tABRRRQAUUUUAFFFFABRRRQAUUUUAFFF&#10;FABRRRQAUUUUAFFFFABRRRQAUUUUAcf+0B8dvDP7MfwV8T/EDxjqCaX4Y8I6fJqWo3JGSkSDJCj+&#10;J2OFVepZgO9fzd/tMf8AB4h+0b8TPirfH4R6F4V8GeEreZvsNrcaV/amoXEIJw87uSoYjBIjVQOm&#10;T1P6k/8AB2Z4lvfD3/BGLxlDazyQx6vrukWVyEYjzYvtSybT6jdEhx7V8qf8GTPwa8OT/A74yeOZ&#10;dLs5/E763baKl9JErSw2gt/MMSsRlVZnywHXAz0oA+6f+De3/gpz44/4Kr/sSax48+IOkaDpHiPw&#10;34suPC8v9kxSRQ3qw2VlcCdo3Zijk3TAgHb8gIAzgfdtc/4C+Ffhv4WpqaeG9B0bQI9avm1K/XT7&#10;OO2W8umjSNp5AgAaQpHGpY8kIvpXQUAFGcdeKK5H49/Gvw9+zf8ABfxR4+8WXyad4b8H6ZPquo3D&#10;DOyGJC7YA5LHGABySQByaAOe/a0/bG+HH7DvwivvHXxQ8Vaf4V8OWPy+bOS0t1IekUMSgvLIccKg&#10;J4J6Amvw0/bJ/wCD1jxHd65e6d8CPhlpFjpaFki1nxczz3UozgOtrA6pGe/zSP15Ffn9+19+1V8b&#10;v+Dhj/gohY6Xolhf6lNrF8+n+DvDEUuLXQrHeW3yHhQQnzzTNycHsFUfub/wTa/4NUPgD+yl4N07&#10;U/ippNp8Y/iEyJLdTaorjR7GTAJjgtd22RQeN8wYtjIVelAH5Gn/AIO6/wBso6t9oGv+BBB5m/7N&#10;/wAIxB5e3P3M53Y7fez719Dfsz/8HsHxJ0DUba1+Lfwp8J+JNODBZb7w3cTabeKueWMcrSxu2M8A&#10;xjpX7yWf7CvwWsPDw0mH4SfDWPTREYfs48NWezYc5XHl9Dk186ftN/8ABuf+yH+1Bp1wL74SaN4T&#10;1WZCqan4WZ9IniPPzbIiIXPPV42PApAfW3wI+Llh8f8A4IeDvHmlQXVrpfjXQ7LXrOG5CieKG6t0&#10;nRXCkgOFkAOCRnPJrq65T4D/AAjsPgB8D/BvgPS7i6u9M8FaHZaDaTXJBmmhtbdIEZyAAWKoCcAD&#10;JPArq6YBRRRQAUUUUAFFFFABRRRQAUUUUAFFFFABRRRQAUUUUAFFFFABRRRQAUUUUAFFFFABRRRQ&#10;AUUUUAFFFFABRRRQAUUUUAFFFFABRRRQAUUUUAFFFFABRRRQAUUUUAFFFFABRRRQAUUUUAFFFFAB&#10;RRRQAUUUUAFFFFABRRRQAUUUUAFFFFABRRRQB+T/APweQf8AKJvTv+x403/0Tc1+en/Bu3/wXf8A&#10;gr/wSi/Yq8eeFfiJbeL9R8S634vk1qystG05J1lt2srWEEyO6Irb4X4J6YNfoX/weQf8om9O/wCx&#10;403/ANE3NfDf/Bsr/wAEVv2ff+Clv7G/jvxd8XPC2qa5r2ieMpNGs7i11u7sRFbCxtJQuyF1UnfK&#10;5yQTzjoKAPC/+Ci//BUfxh/wcZ/tYeAvhfoZ8MfCT4eWF850pPE2tQ2sfmuArXd3O2FaTaCEhj3H&#10;5iBvJzX9Hn/BM79g7wp/wTf/AGN/Cfwr8J3LanaaSj3V5qjgB9XvJm3zXJAJADEgKATtRUGTjNfk&#10;H/wUx/4M5dA8J/CbV/Fv7N/iXxNd65o1u103hTX5Uu/7SVFy0drPHGjLKQCVRw24nG5civNv+DUr&#10;/gsh418MftHaR+zR8Qdavdd8IeLEmj8LS6hK0k+hXsUbzfZldznyZVRwEOdrhQuNxBAP6QHbapPG&#10;BX4e/wDBZr/g7If9nL4o6z8L/wBnWw0PxBrmgyyWWr+LNRQ3Nja3KlkeG1hBAlaNhzIxKbhgKw5P&#10;33/wX3/ay1f9jP8A4JSfFXxd4euJLPxBe2KaFp10jbXs5b2QW/nKezojsynswB7V+Cn/AAa//wDB&#10;Jnw1/wAFIv2n/EnjD4k2r6z4C+GCW9zPpshJj1jUJ2YwxTHHzRARyOy5yxCjoWoAsfB3/g5x/b9s&#10;L8+Kp7yPx94XgZmnt7jwJbrpyrzkefaQxOu3PUyHGBnPOftv48f8Hb9x45/4Jx2/xA+E+leHfDXx&#10;i0fxBaab4h8M6/E+oW6Ws0c5+02xR4mkjLRqMnlCdrDlWb9uvD3gbRvCXhyHR9K0nS9L0i3iEMVl&#10;aWqQW0UYGAixqAoUAYwBjFfhH/wdpf8ABHnwL4F+Dcf7SPw60TT/AAvq1rqcVl4vsrCJYLXU0uG2&#10;xXYiUBVmWXCuRjeJAT8wyQD7/wD+Dd7/AIKSfEP/AIKkfsO678RPiXB4cg1/TvGV5oMS6LZva2/2&#10;eKzsplJV5JCX3XEmTnGMccc/DP8AwfA/8ke+An/YZ1T/ANEQ17R/wZff8opfFv8A2U3Uv/TdpdeL&#10;/wDB8B/yR/4CH/qMap/6IhpMD69/4NSf+UK/w9/7Cmr/APpdLX1f/wAFAv2+vh//AME3v2b9W+JX&#10;xD1BrfTbH9xZWUOGu9XumBMdtAp6u2DyeFAJJAFfJ/8AwalnH/BFX4e/9hPV/wD0ulr8kf8Ag8N/&#10;a21v4r/8FHrT4Um6mTw38K9ItWjtA58t72+gjuZJiOhbyngQE8gKfWmNlD9o3/g7m/aw+OfxIkj+&#10;FjaD8NtHlnK2Gm2Gh2+s38q5O1ZJLmOQO2Mf6uNORXuH7EH/AAdofG/4EfEPR/D/AO1b4Kn1Tw3q&#10;RWN9dh0I6Nq1opO3zzAFSGdAQcqiIeuMkYP6T/8ABCD/AIIx+Av+Cdf7KvhjXNQ0DTtU+Lfi3TYN&#10;S17Wry3WW5sWmjV/sUBZcxRxghSBgswJJPAH17+03+yj8PP2wvhXqXgz4k+FNH8VeH9UiMUkN5Ar&#10;yQnB2yRPjdFIpJKupBB6GgR+Ivx4/wCDo341aT/wVaT4W+AJfhfrnwn1PxhpWlaXqX9lTzXN3p12&#10;1t+8EouApYrMxB2DHGRxX7P/APBQf46a3+zF+wv8XviN4bSxfxB4G8IanrmnLeRGW3a4t7WSWMSK&#10;CpZNyjIBBI7iv5Pvjp+w/L/wTr/4LmeH/hMLyXUdN8O/ELQpdKu5TmS4sZ7q2mty5wBvEbhGwANy&#10;NjjFf1If8Fjv+UTv7SP/AGTfXv8A0gmoA/Ib/gnj/wAHe/i/VV+JOs/tEweDRpPh3w8tx4b0vw1p&#10;ctrf65qjToiWytJNIoUpvZmIAULnJ4B8o/aS/wCC+v8AwUn8SaRcfFPw/wCBvEXwt+EruZrSWH4f&#10;peacsBOU828u7eQsdo5dSgPJAHFeMf8ABqd+w/4W/bK/4KWPe+M7C21bQvhhoUniiPT7mJZYL28W&#10;4ght1kRgQyK0rSYPBMajoa/q71rw3YeIvD91pV/ZWt5pt7A1tPazRLJDNEy7WjZCMFSDggjGKAPy&#10;I/4N/wD/AIOVNQ/4KG/E+H4OfGPT9I0r4k3sEk+h6tpsZgtNe8qNpJYXiJIinEaM42nawVsBSAD+&#10;tvxC8f6L8KvA+reJfEeqWWiaDoVrJe39/dyCOC0hRSzyOx6AAV/I3/wTw8G2Pwm/4OQPA/h3Qo2s&#10;dL0T4tz6dZxIxAigW6mjWP6bPl+lfqd/weffth6x8L/2X/h18I9FvJrOP4kahcahrZiYqZrOzEey&#10;A4PKvNKGI/6Yj1oA8L/4KKf8Hj/jHV/H994a/Zp8N6Xpuh2kxtovE2u2hvLzU2DECSC1JCRo3G0S&#10;B2IOSFJwPmux/wCDmX/goJ8G9Rtdb8V619t0iUhlttf8A2llZXAJBwJIbeGQjkDiTuK/Sb/g1m/4&#10;I3eA/hZ+yX4c/aA8Z6Dp3iL4iePke+0aS/gWeLQdP37YvJRgQsz7C5k+8FZVGOS368eLvAGiePvD&#10;82k67o2la1pdxGYpbS/tY7mCRD1VkcFSCOxFAHzD/wAETf8AgovrX/BUb9hLSvin4i8Pad4b1mXU&#10;7vSbq2sJnkt5GgKjzU3/ADKG3fdJOMdTXj//AAWw/wCDhPwN/wAEoLdPCOkafD46+Lmo24nh0UT+&#10;Va6RE33JrxwCRuHKxr8zDnKjBP1h4U+Efw4/4Jwfs1+Mp/A/hmw8LeEdDj1HxXcaXY5jt1lEXmy+&#10;WpyIw3ljCrhQTwBX8gPwe/al+Hvxp/4KKT/F39qa38a+M/C+ravPrmtadoEMM91qcpYtDanz54lS&#10;3B2qQHyI02gDOQAfWWsf8HNH/BQL406lea74Q1UaXocTktbaB4DtL6ztlyTgyzW878AHkv2PSvqH&#10;/gmh/wAHiXiYfEXT/CP7TuhaU2kXswtn8W6LaG1n01icbrm1GVdM/eMe0qOdrdK9y8B/8HhX7Hfw&#10;u8J2mg+G/hD8ZdA0SxhW3t7DTvDei21tDGowEWNNRCgAdsV+av8AwXZ/4KRfsg/8FLtL0/xd8J/h&#10;x8SvAfxetLlUvL290XTLLTtctTnf9p+z3kjGdDgpJsJIyrHGCAD+rrwt4n0/xp4esdX0m9ttS0vU&#10;4EurS7tpBJDcxOu5HRhwykEEEdjV+vyI/wCDOn9sXVvj5+wH4m+HOt3c17c/B/WI7WwklJZ00+8W&#10;SaGPcTkhJI7gAY4XaBwMD9d6ACsT4i/EbQ/hJ4H1bxN4m1Wy0Pw/oVq97f395KIoLWFF3M7MeAAB&#10;W3X4Zf8AB6T+2prXw/8AhZ8Nvgfol7cWVn45M+veIBESn2q2tpES3hYg8oZS7lTxmFDQB5P/AMFF&#10;v+Dx7xpr3xAvfDX7M3h3TNL0G3l8iHxLrlkbu+1M/L88Nq3yRKTkASB2YEEhScD5z0D/AIOdf2/P&#10;gXq9lrPjXU4tY0e4YFLXxF4FtdPtbpepCSQQQPkgjkOe34/pv/wa+/8ABGrwH8C/2RPCvx18YaDp&#10;viD4mfEW0/tSwmvrdJ18PWDMwgW3DAhZZI8O7j5vnCggA5/VT4pfBnwp8bvA194Z8YeHdG8S+H9S&#10;ga2udP1G0S4t5YyMEFWBA+o5BAIwaAPhn/gi7/wcHfD3/gq9aHwtf2cfgT4t2FsZ7jQJp/Mg1ONc&#10;b57OQ4LqMgtGw3r/ALQG6uu/4L0ft0fGD/gn/wDseaR4z+C3h6y8SeKrzxJb6ZNa3Wjz6oi2rwzu&#10;z+VC6sCGjQbs4Gfev59f+CwH7JV9/wAEJP8Agrro+pfCvUbzTNJX7L438JP5paSyha4lR7Nz1dFe&#10;GWPDZ3Rsuc5Nf1c/s/fFe3+O3wL8HeNrSMxWvi3RbTWIkIwUWeFJQv4bsUAfxT/8FAv2tPiX+2R+&#10;2NrnxN+Kei2uh+P9WFkLywt9MmsI4/ItooYcQSszrujjQ8nnORwa/T74Rf8AByt+3vr/AI78MaNe&#10;fCvw7Fpd7f2tlPKPAWpqywtIiM24zYBCknJ4FfN3/B0D/wAp6/iN/ueHv/TVZV/Wb4a/5FzT/wDr&#10;2j/9AFAF0Z70UUUAFfCH/Bfz/gkWv/BWL9kmHTdBmtNP+JXgeaXVPDNzP8sd0xjIlsZG/hSYBMMc&#10;7XRDwN2fu+igD+OL9jz/AIKQ/tP/APBBb43ax4QitdR0GGG8La54J8S2jGxu3BCmVVOCjMEAE0LY&#10;YAcsK/dH/gnB/wAHW/wG/bLvbDw58QBJ8GvGt2VhSPVrgS6PeyntHeAAR5PQTKnXAZj1+7f2tP2C&#10;fhB+3N4ROi/FXwB4c8YWyAiCe7tgLyzyMEw3C4ljP+6wzgZzgV+CH/Ba7/g1Ob9kz4X678WfgFqu&#10;q+IfCOgRNeav4X1NvtGpafbgjfLbSqo86OMZZlcB1UE5fBoA/pLguEurdJY3SWORQ6uhDKwIyCCO&#10;or+ev/g49/4K1ftLeF/i58b/ANn7TvBmlzfBS80+Cwm1hvDV486wS28MsjfaxJ5IIkJGSuB0rpP+&#10;DRf/AIK9+JvHvii6/Zl+Ier3Osw2mnyaj4KvruUyXFukXM9izsctGEIeMfwhHXptA/Tf/gvj/wAo&#10;cP2hf+xTm/8ARkdA0fy9/wDBJb/gpF8eP+CdHi/xjqfwL8Laf4ov/E1nb22qpd6Dc6sIIo3ZkIWB&#10;1KZZjy2c1/U5/wAEb/2rPiP+2j/wT/8AB/xD+K+j2ug+ONZnvY76yt9Nm0+OJYrqWOMiGVmdcoqn&#10;k85zX48f8GQH/JdPjz/2AdM/9KJa/dX9un9oGX9lP9jn4mfEmCKOe58FeHL3VoEk5RpYoWaMH1G/&#10;GR6UCPzv/wCC5f8Awc0aN/wTn8aXXwt+FWl6V41+KlogOq3F67Npnh0sqsscioQ005UglAyhARk5&#10;+Uflb8Of+Dm3/goD4x8UPrmja3H4r0mymD3GmW3gK0nsFA5MbvBAJlUgf89g3PWvKP8AgiN+wNN/&#10;wWO/4KWnTviBqepahoVutx4u8Y3fmt9q1FBKuY/MwdplmlRS3ZS2OcV/XL8Ivgj4R+AfgLT/AAt4&#10;L8N6L4Y8PaXCtvbWOnWiW8MaKMYwoGSepJySSSSSc0AfjD4C/wCDtub4u/8ABPz4lahHoeg+Cf2i&#10;/AenQ3lnpl/G9xpGvKLiGKaSFCySB1V2LQlsqBuDMA233z/g2o/4LHfFv/grTZ/GeT4pW3g+2bwC&#10;+irpn9hafLZhvtYv/N8zfLJu/wCPaPGMY+brnjnP+Dnj/gjn4C+P/wCx/wCLPjd4U0DTvD3xQ+Hl&#10;p/al5e2MKwLr1gmBPFcKgw8ip8yOeRs2kkEY+d/+DGb/AJB37Tv/AF08L/y1igDjf+Djr/grX+0t&#10;p3xX+O/7PUPgzS2+CUsVrYPrJ8NXjXAgaG2uGb7YJPJz5xK524xx1r87/wDgkn/wUs+Pn/BOXXfG&#10;t38C/CuneKLnxTBaw6ut1oF1qwt0haQxkCB02ZLvy2c446V/TX/wcN/8oXP2gP8AsX4//Su3r8s/&#10;+DHn/kpH7Qf/AGDdG/8ARt3QB+wX/BIP9qD4hftjfsA+CfiH8U9JttD8b679q/tCyg0+Wwjh8u5k&#10;jTEMrM65RVPJOc5r48/4LZ/8HN3hf/gnL4xvfhl8M9JsPH3xUsxt1J7iYrpXh1iAQkuz5pZsEExq&#10;VC/xMD8tfdn/AAUl/aam/Y4/YR+K3xMtBGdR8JeHbm7sQ/K/aiuyDI7gSshx3Ar+Rv8A4Jp/tGfA&#10;r4dftjz/ABN/an0Hx38TdMt2k1KHS9MtLW/Gr6lI+fMvhc3EIeJcs+0Ft7bdw2gggH0zP/wcr/8A&#10;BQvxl5vinSteng8OK5kKaf8AD6ym0yNQclfOe2d9uCBky5xjnPNfdX/BIz/g7qT41/EfSPh3+0jp&#10;Wi+G7/WZUtLDxhpatBYGdmVUS7gYnygxP+tVtgPVVXkd7pf/AAeV/slaFoMel2Pwu+N1lpsSCJLS&#10;Dw/o0cCIBgKEXUQoAAAwB0FfkN/wW/8A2y/2Vf27PiXpPj/4A+AfH3w68XXbtH4mtNT0nT7DS9SX&#10;BKXKLbXUpW43cN8oDg5J3D5gD+wm3mW4iWRHWSNwGVlOQwPcHuKfX57f8Gxf7Yerftgf8EofCM3i&#10;C7lv9d8AXU3hG6uZSWknS2VGt2YkkswgkiUk4J259z+hNABX8z3/AAem/tA33i39uz4ffDhLiT+x&#10;vBvhJNUaHov2y8uJg7e+IYIefc1/TDX8vX/B5r8J77wj/wAFOvC/il0dtM8X+CLTyZSpCia2uLmK&#10;WMHoSFMLf9tB9SAftB/wbq/shaT+yR/wSg+F8FraQxa1480yLxdrU6j57ie8RZYwx/2IDFHjtsPr&#10;X3KAFGAMAV8q/wDBET45aV+0F/wSl+BeuaVLG62fhOy0e7jVgxgurOIWsyHHT54iQDzhhX1VQAUU&#10;UUAVNd1u08NaNdajf3VvZWNjE09xcTuI4oI1BZnZjwFABJJ6AV+CP/BUP/g8SvvDvjrUPB/7MWi6&#10;Rf2dg7W8njLWoGuI7x84LWltlRsB6PITu67Mcn6B/wCDwf8AbW1v9nn9hHw58OfDt7cadefFzVJL&#10;XUZ4GKSNp1siyTRBgRgSO8St6ruHQmvKP+DTv/gjb4Fn/Zz079pfx/oeneJvEnii6uI/CdtqECz2&#10;+j21vPJbvciNgQZ3ljkwxGVVFK4LE0AfC2nf8HMn/BQX4Y3Ft4l8Ra2b7w/LIGSHWfANna6dOCch&#10;RLFbxOQQCOJM4PXPNfrv/wAEVf8Ag5X8Ef8ABTDWrT4eeOdOtPh78XZUP2W2WcvpniHaoLG2dvmS&#10;X7x8lsnAyrNyB+lHiz4e6F488LXOha5o2laxol5E1vPYXtpHPbTRsNrI0bAqVIJGCOlfytf8HGX/&#10;AATjsf8AgkX+394T8Z/COa48N+GfGSnxJoUVtKVfw/qNvcAywwkciNSYXTngOV6KMgH9JP8AwU4/&#10;aN8Q/sifsAfFn4m+FE06TxH4J8PT6pp638LTWzSpjAkRWUsvPQMPrX43f8E/v+DvnxVe+D/in4g/&#10;aDtPCNwfD2mWh8J6J4Z06Wzvddv5ZXVot0ksgCKihmYgbR6khT91ftjftJy/th/8GyvjL4m3CLHe&#10;+MvhQdQvFVdoW5MarOAPQSq+Pavxy/4NJv2HPCv7Wv8AwUG1jxN4w0+11jTPhPo66zaafdRLLb3F&#10;9LL5UDujAhhH87gH+JUPagD0D9pH/gvh/wAFLW0qX4pWng3xB8LfhbNJ5tqy/DxJ9LWEnKh7u7t3&#10;ZsgHLB0B5wBxj77/AODfv/g49uf+Ck/jR/hL8WNN0rRPijHaPeaXqGnIYbLxDHEoMieWSfKuFXc+&#10;AdrKGwF24P6t+LfB2l+PPCGo6DrOn2mpaNq1rJZXlncRCSG4hdSrxsp4KlSRiv5HP+CMXh23+Hv/&#10;AAcO+AND0rfb2Gk+PNT06BA2CIYxdRqp9RtUCgD9Bv8Ag5C/4K1ftLfCH43/ABW+BPhjwZpd78Ht&#10;V8Nw2t5q0nhq8nnjiubYGdhdLIIl2knBK/L3zX5P/wDBJz/goT8bv+Cd3xZ8T+I/gd4asPE2ua9p&#10;K6dqMN1olxqqw2wmSQMEhdWU71UbiSOcV/V3/wAFkP8AlFZ8fv8AsSdR/wDRJr8Qv+DJH/k9z4w/&#10;9iPH/wCl8FAH7C/8Edv21/iv+2X/AME4F+JvxZ0Ox8PeOhd6pE9lDpU2nRLHbsRE3kysz8gcnPPa&#10;vz7/AOCJ3/BxX8f/APgoN/wU20X4Q+O7H4dweFdQttVmlfStInt7vdbW8kkeHadxjcgz8vI9K/bf&#10;4kf8k71//sHXH/opq/lV/wCDWX/lO34Y/wCvHxB/6Rz0Afu9/wAHBP8AwUT8f/8ABMT9gy1+JHw3&#10;g8PT+IZfFFlo7LrNm91beRNFcO52I6HdmJcHdjrxX58fs6/8HdXicfsSanq3jTw5oPjX49a34gk0&#10;nwr4Y8OWM1tB9nEMRFzcrvlcr5jsAqHc5GAAAWH0j/weQf8AKIyx/wCx+0v/ANJ72vlr/gy9/YZ8&#10;KeJ9G+Inx41zT7TVPEekainhzw+08SuNKHlCW4njyOJHEiJuHIUMP4jQB89/Hf8A4L9f8FMv2ctc&#10;0/xf4/0rVfAXhjV5hJZafrHw4hstKuVI3CJJpYBOwK/9Nt2O9fsV/wAEIf8Agt7o/wDwV4+EmrW2&#10;q6Xa+GPih4MSL+3NMt3LW15E4wt5b7vmEbMCpQklDjkgg17f/wAFbPhHoHxk/wCCZ3x10fxHp1tq&#10;djF4H1e/hWaMMbe5t7KWaGZMg7XSRFZSOhH1r8Df+DLa4kT/AIKd+NoldxE/w6vGZAcKxGoafgkd&#10;yMn86APv7/g5B/4Ln/Gn/glJ+0L8PPC/wwtPBFxpvijw7Lql4dc0yW7lEq3LxAIUmjAXao4IPPev&#10;0Y/4J2fH3Xf2pv2G/hV8RfEyWEev+M/DdpquoLZRNFbrNKgZgilmKrnoCx+tfg5/we5f8nk/Bn/s&#10;TJ//AEukr9r/APgi7/yif/Z9/wCxJ07/ANFCgDgP+C/n/BQfx7/wTO/YGl+Jfw5g0CfxEniCx0wL&#10;rFo91beVN5m/5EkQ7vlGDu/A1wP/AAbh/wDBVH4nf8FWf2cPH/iz4nW/he31Twz4lTSbRdDsZLSI&#10;wm1ily4eSQltznkEcdq4v/g8H/5RAT/9jlpX8pq8i/4Mkf8AkyX4w/8AY8R/+kEFJDRwPx6/4OSv&#10;2hvhr/wWe1T4A6dY/DlvA1n8R4PCiSTaNO1/9je6jiJMguApk2sfm2Yz2r958nb71/Iv+15/ys9e&#10;IP8Asttr/wCl8Nf100xH49f8HHf/AAXU+Nf/AASm/aH8AeFvhjZ+B7jTfE3h6TVLw65pc13KJVuG&#10;jARkmjAXaBwQee9ff/7C/wC1D4m/aM/4Jn/D74ueII9MTxT4n8FR+ILxLSBorQXLW5kIRCxITcOh&#10;YnHevw2/4PbP+Tz/AIPf9ibN/wClslfsL/wSe/5QWfB3/sl0H/pG1IbR+Rv7EP8AweJ/FW9+Ncs3&#10;x1sfAq/D+w0i9upYPD2izQalfXaxH7NBEz3DqC8pQElcBdxOADXK/tIf8HAf/BR/xnoV18V/C3gz&#10;X/hd8ImbzLS4t/AUd9pyQk/KZb27tpN5x1ZSinPAFfIf/Bu9+yz4Z/a//wCCtfww8K+MbKHU/Ddm&#10;15rd5YzKHivTaWss0UTg8FDKsZYHgqCO9f2D+Nfh/pXj/wAA6p4Z1KytrjRtYsZdOubZ4laJ4ZEK&#10;Mm0jBG0kYximI/Dv/gmX/wAHgen6t8IvGdv+0xaWkHijwtpjalo1/oVp5X/CUMGRBZeTkrHclmDB&#10;gVjKhyQu3nwX9oH/AIOCf+CjHxu0C++KPw1+H/iD4c/CCEvLbXun+BF1azWAEkNNe3VvIrkKRlkC&#10;Lx0r4V/4JKfsk+H/ANrD/grl8Ovhr4giWfwtN4nlkv7ZuFu7a0MkxgOP4ZBEEOOzGv7MrPwpptj4&#10;aj0aCxtINJht/skdnHEqwJDt2+WEAwF28Y6YoA/If/g3s/4ORNa/4KGfEwfBr4y2mk2nxIuLWS60&#10;LWNOh+z2+vCJGkmikhHyxzrGpcFPlYK/C4AP7EjOOeTX8hf/AAS30G1+HP8Awch+CNH0aM2NhpXx&#10;R1HT7WJDgRQCS6iEY9tny/Sv69FGABQAUZorzr9rn472/wCzB+zB8QfiJcxCePwV4fvdXEXUSvDC&#10;zoh/3mCj8aAPib/gtV/wcS+A/wDglWz+C9CsIPHvxeuoBKujrP5dpoqMAUlvJBkgsDlYl+ZhgkqC&#10;Cfxo1L/g5t/4KAfGnV7zW/CGrpp+jwOWe00DwHaX1nbLnOGkmgmkHA6mT1rkf+CJH7Dl3/wXE/4K&#10;ia7rPxa1O91rRbETeL/GEplZZtVZpQsdsG6qjyMoOORGhAxwR/V/8NPhF4Y+Dfgyy8OeE/D+jeHN&#10;B0+EW9vYadZx21vFGBgKEQAf45NAH4H/APBNr/g8b8S2/j+x8K/tOeH9Lm0e7mFs/irQrQ2txprl&#10;gN9zaglXQc7jHtZQOEbpX7+eC/HWk/EnwXpniLw9qVnrGh61ape2F9aSCWC7hdQySIw4KkEEGvyJ&#10;/wCDp3/gjr4D+Kn7I/iP4/8Ag3QNN8O/ETwAkd7rE1jAsEevafvCS+cqgBpo9yush+YqrKcjG3B/&#10;4MyP2zda+LH7MfxB+EOu3k99H8NL62vtDaUljBZXYk3wAk8Kk0ZYD/psR2oA/PH/AILJf8Fkf2pv&#10;2s/h544+E/xK8DaRovw2svFLCDUYPC17Yyv9muZFt/8ASJJGjO4AZwvzdsV5Z/wSf/4K4/tMf8E7&#10;fhb4n8P/AAO8FaV4n0TXtTS/1Ca68M3mqtDOsQQKHgkUKNoBwQT3r90/+Duj/lDZr3t4o0j/ANGv&#10;Xhn/AAZKf8mafGH/ALHCD/0jWgD7H/4IBft4/GP/AIKFfse+JfGfxu8O2XhrxVpnjK50W0tbXR7j&#10;SkeyjsbGZJDFM7MxMk8w3g4O0DGQa+5qKKACvyU/4PHv2gb74V/8EydC8JadcSQP8R/FlvYXgXgS&#10;WlvDLcup+sqQcV+tdfjh/wAHp3wnvvFv/BPr4eeKrRHkg8I+NFS8AQkRxXVrMgcntiRI15/v0Aea&#10;f8GUv7IulWfwi+J/xyvbSGXXNQ1f/hD9MnYZe3toYYLm42+gkeaEZ/6Y1+7QUL0Ffi//AMGVnxx0&#10;rxF+wz8R/h6Jo017wv4yfV3iLDdJa3drbojgdeJLaUE9OVr9oKACiiigAr8iP+C4v/Bz5pX/AAT8&#10;8f33wq+D+l6R40+Jmm/LrN/fMz6X4fk4PkMiENNPg/MoZQmQCScqP0M/4KN/tHXP7Iv7CnxX+JVk&#10;iPqHhDw1eX1kG5X7T5ZWEn1AkZCR3ANfy1f8EGv+CdMf/BX/AP4KMXNt8Q73UdQ8LaLDN4q8Wzea&#10;wudVYygLCZOSDLM43NkHYHwc4oA9J+GX/BzX/wAFAvEniF9e0zWk8YaNZSb7jT4vAVpNp6jqUeS3&#10;gWZRgH/lqD159Pu7Rf8Ag7cm+LH/AATr+IOuaVoegeC/2iPAkFrOmkanG91pWswtcxQzTQDej7lE&#10;hLQlty9QWUNj9pfhl8H/AAt8F/BNl4a8I+HdF8NaBp0It7fT9Ns47a3iQdgiADuSc8kkk8mvyc/4&#10;Ok/+COfgP4ufsieKPj74P0HTvDnxH+H0K6hq9xYwrAmv6cCFmE6qAHljBDrIedqMpyMbQD03/g2x&#10;/wCCvXxX/wCCsngn4s6h8Ubbwlb3Hgm+0y30/wDsPT5LRWW4juWk8wPLJuOYkxjGOete9f8ABdD9&#10;ufxt/wAE5/8AgnN4r+Kvw/h0OfxNouoadbW66tavc2hS4u44X3IjoSdrnB3Dn8q/OH/gx1/5JX+0&#10;T/2FdD/9E31fXf8Awdjf8oT/AIg/9hjRP/TjDSY0fFP7M/8Awd0+LdL/AGEfiL46+K+meDdW+JcW&#10;tw6N4J0LRrSWxiu82/mTXFzulkPlREoSQQSWVRycjO/4IS/8FvP2vv8Agpt/wVC0fwj4m8baO3w+&#10;hsr3W9c0ex8NWMMFvaxKFREm8o3CgzSQqC0pPzdec14h/wAGlf8AwS4+H/7bHxg8d/Ej4maPZ+KN&#10;F+GhtLfS9EvIxLZ3N7OJGM08ZGJFjSMYQ8Fnyc7cH+lnw38K/DXgu6t7nRvDuhaVcWlp9hhls7CK&#10;B4bfKnyVKqCI8onyD5fkXjgUxHF/tk/tkeA/2D/gBrfxJ+I+sx6N4c0ROcDfPeTNny7eFOryuRgK&#10;PckgAkfzy/tUf8HeH7Sv7QvxHuNK+Avh7TPAOjvKy2EUekR69rVymcKz+ajxAn+6sRwTjcepk/4P&#10;Jv2xNY+I37cXhv4O297PF4W+Hmiw6hcWqOdlxqF3ucysOhKQeUq56Zf+9Xff8Erv+C+37C//AAS+&#10;/Z10Twx4e+EnxlvPGBtkfxD4mPh7RnvdXu8ZciU6gHWFWyI4+AqgcbiSQDxf4Qf8HXP7Z37NPxAt&#10;U+LNnpfjbTpGDz6ZrvhmLQrt4+M+VJbxRbTjoWRxz0r+gH/gmL/wVG+G/wDwVR+AMXjbwFdS2t7Z&#10;sttrmhXbL9u0S5Kg+W4H3kPJSRflYA9CCo/Kv9tr/g5j/YR/4KAfBPVvA/xH+DXxs1ax1KBkt70+&#10;H9G+3aXKVws9vKdR3RyKcHg4OMEEEivz6/4Ntv2wp/2Tv+CwPgzTND1DUX8G/FDUG8HXcN0ixvdQ&#10;3EmLOSSNXKLKswhPDNt3OASDyAf12UUUUAFFFFABRRRQAUUUUAFFFFABRRRQAUUUUAFFFFABRRRQ&#10;AUUUUAFFFFABRRRQAUUUUAFFFFABRRRQAUUUUAFFFFABRRRQAUUUUAFFFFABRRRQAUUUUAFFFFAB&#10;RRRQAUUUUAFFFFABRRRQAUUUUAFFFFAH5P8A/B5B/wAom9O/7HjTf/RNzXE/8GT3/KO34of9lGm/&#10;9NlhX0b/AMHLP7D3xR/b/wD+Cell4G+Efhf/AIS3xTD4qstSey/tK0sMW8cU6u/mXUsUfBdeN2Tn&#10;gHmvxk+Av/BGL/gqn+zH4I1Lwz8OfD/jjwP4e1q4a5vrDRviVotnb3UrxrG0jrHqAyxRVUnrhQO1&#10;A7n9F3/BQX/goL8O/wDgnL+zxrfj3x/rNpapZW7jTtMEyi91m5I/d28Ef3mLNjJAwoyxwBX8wP8A&#10;wbmfBPxD+1P/AMFqfh9r+mWLRWPhXVbnxfrU0KEw2MKLIyrnsHmeOMD/AGu+DX0x8Kv+DTL9rL9r&#10;H4gQax8eviNpPhqFm23F5f6xJ4l1UIOyKr+XzxgGYD+VfuN/wTP/AOCU/wAKf+CV3whl8M/DnTJZ&#10;dR1PY+t69fMJNR1qVAdrSMBhUXJ2xoAq5PUkkgjx7/g5m+B+qfHX/gjb8VbTR7eS7uvDiWviN4ow&#10;Sxgs51lmYAddsQdj7Ka/Jv8A4M4/2+fC/wAAP2hvHfwf8V6naaOvxRjtbvQ7i5cRxT6hbF0+zbjw&#10;HkjlJUHqY8dSAf6UNe0O08TaJeabqFtBe2GoQvb3NvMgeOeN1KsjA8EEEgjuDX8yX/BY/wD4Nefi&#10;r+zN8YtW8e/s9aDqfjv4cX9y+oxabpjBtX8LsWZ/JEW7fNEmPkkjBYAAMMjcQD+ngkgZHNfjr/we&#10;Cft5eFPhn+w/D8DrfULW98c/ES/tbuaxikDSafp9tKJTNKB93fIiIoOC2HI4U1+Zn7PP7Yv/AAVU&#10;1iwg+Gfgq++PNyHX7LHHf+GY2uIFAxj7deW/mRgBfvecoGM5FfSX7R//AAbC/HXUP2BLnxFc21x8&#10;ZP2p/HniW0vtfkuNftlOjaekc26Fbq8njSZy7RGRgxOVVVBVSzAH11/wZff8opPFuOn/AAszUv8A&#10;03aXXi//AAfA/wDJHvgJ/wBhnVP/AERDX2H/AMGxv7CnxV/4J6/8E+/EPgf4weFT4Q8UX3jm91mC&#10;y/tKz1DfaSWVhEknmWsssYy8Mo2ltw25IAIJ8y/4Oov+CaXxt/4KPfDb4Raf8GPBQ8ZXfhjUr+41&#10;OP8Atiw077MkkUSo2bueINkqeFJIxzik2B6N/wAGpWf+HK3w9xn/AJCmr/8ApdLX4xf8HcPwT1f4&#10;Zf8ABX/XfFlxbyxab8QtD0vU7G4wdjm3tYrKRQemVa2BI/2x61+8f/Bvv+yZ8Qf2Iv8AgmD4N+HX&#10;xQ8P/wDCMeMtKv8AUZrrT/t1teiJJbqSSM+bbySRnKkHhjjvg1d/4LTf8EhvDP8AwVv/AGaU8O3d&#10;3DoPjrw00l54X11ovMFpMygPBKBy0Eu1QwByCFYZK4LGzsf+CSn7e/hb/god+w94I8b+H9TtLnVI&#10;dOt9P8Q2KOPO0vUYolWaJ06qCwLKTwVZSK+i/EniCw8J6Deapql5a6dpunQvcXV1cyiKG3iQbmd2&#10;bAVQASSeABX8gH/DF37d/wDwR2+NV5N4U8MfFTwhqjv5H9qeE7eTU9N1aME7TmFZIpUIyQsi5GeV&#10;B4r67/Zy/ZP/AOCjH/BcrXNL0P47+NPiD4Q+CoeOTV7rVtPt9Civolbd5cVlBHCbiUhjhpEKL3bg&#10;KQR8xft3/to6F+3t/wAHCOj/ABA8KuZ/Csnj3w9pWj3BBBu7e1ubaET4PQSOruM87WWv6Xf+Cx3/&#10;ACid/aR/7Jvr3/pBNX4c/GP/AINt/wBofwV/wVusvE/wu+DiJ8EfDnjXR7vSb5fE2kR7dNtXtd8p&#10;ikuxOWAjdiCm9jk4JIz+9X/BSz4ReIvj9/wT1+Nvgbwjpx1fxT4v8E6tpGk2XnxQfa7qe0kjij8y&#10;VljTc7AbnZVGckgUAfgv/wAGSgz+3N8XfbwIv/pwtq/pWr8Pv+DW7/gkF+0V/wAE5/2rPiN4l+Mv&#10;w8Pg7RNe8JjTLG5/t7TNR8+4+2QybNlrcSuvyIxywA4xnPFfuCTj15oA/kY/Y4/5WePDv/Zabr/0&#10;tmr9Av8Ag9s/Z+1bWPA3wV+J9pDNPpGi3N94f1FkXK2rziOaBiewby5lz6hR3Fea/s0/8EJf2q/h&#10;7/wXZ0X4zax8LPsfw2tPidceIpdY/wCEl0eTZYNdSSLN5C3RnOVYHaI9/P3c1+9v7VX7L/g/9sz4&#10;AeJvhr480xNV8MeKbRrW6iztkiPVJY26pIjAMrDoVFJAfDf/AAa5/tx+Gf2oP+CYPg/wXaX9tH4x&#10;+E8J0DVtNLATLErs1vcBc5MbxsBu/vI47c/pKx2qT6V/Kv8AtW/8EH/2wv8AgkB+0DL43+BcvjDx&#10;R4etpX/svxT4NdhqMMJbIhu7WMmQHAXd8rxN6/wjm/EH7ZP/AAVH/bMsE8HS3nx/1CG5T7O1vp3h&#10;f+wzMrcYklgtoCwOOrse/qaYH9RHx98I2P7SH7OvxD8H6bfWF8+vaNqGguYbhXWC4lt2TY5Unayl&#10;1JB5AIyK/k3/AOCHPgX4GWX/AAUhl+GP7Ung7TdS0LXUuPDsI1e5ns49F1hJlEZkaKSPaGKPEdxI&#10;BcdOtf0Rf8G6f7HfxL/Yf/4JsaZ4N+LOkHQ/Gd3r1/rFxZvfRXksUdwUZPMkjZ18w4JI3Ejvzmvj&#10;T/g4L/4Nm9a/az+JOqfG79n+CwPjXVB53iHwrLKlomsSqv8Ax9W0rkIk7ADcjlVcjcGDEhgD7Wh/&#10;4NxP2JJo1dfgL4cdWGQRqupEEev/AB815X+1P/wSb/4Jo/sUaFo+pfFL4c+A/Btpr+oR6ZYPfa1q&#10;Sm4mc4GFFwSEXqzkbUHLECvxa8BftYf8FOv2E9JHgHSZPj1otnp6C3isL3wp/bSWqLwFikuLafYo&#10;7bGA9K6H4Ff8ETv23/8AgsZ8brLxP8YT4y0TRZGEd54q8dyssttDnlLW0dllfocKiLGD1YUAf0h/&#10;sQf8E+/gX+wzo2tXPwQ8GaP4UsPGq2s9/Np19PdxaksIkMDhpZZBgCaTBUgEP34r3WvK/wBif9kX&#10;w1+wn+zD4S+FfhKbUbnRPCdp9niuL6dpri5dmZ5JHJPG52YhRhVGAAABXqlABX4I/wDB7H+ynrOu&#10;6L8I/jNp9rNc6RoS3PhjWHVdy2hldZrZ2wOAzCZcnjJUd+f3urjvj98BPCn7T/we8Q+AfHGj2uve&#10;FPFFo1nqFlPnbKhwQQRyrKwDKwIKsoIwRQB+e3/BsJ/wU48GftZ/sC+EPhhNqtnY/Ev4Vaamj32l&#10;SyLHLe2kbMtvdQqTl1MWxXx91wc4DLn9LPEHiKx8I6Heapqt9aabpunwtcXN1cyrFDbxqCWd3YgK&#10;oAJJPAxX8zv7dH/Bqb+0R+yH8WpPFv7NeoX3j/w7bTm405rHUo9L8RaOD/CQ0iCXbkjfE25gMlBz&#10;Xj3iH9gn/gp/+2tb2vgjxdoPx913R2xH9n8V6zJaaZGoxy73UqREDA4yTxwCcUAVP+C+H7Ylv/wW&#10;E/4K06XpPwoil8Q6TpcVp4C8Ny20ZI1mb7VKzzoO6NNcMFboURW4Br+qX9mf4Uf8KH/Z28C+CfNE&#10;58I6DZaOZAciQwQJEW+hK5r83/8Agg5/wbd6R/wTW1aH4nfE2/07xb8YJIGjso7VS2n+GEcYcQsf&#10;9bORkGUgBQSFHJY/qsoIUA9aAP5Jv+DoH/lPX8Rv9zw9/wCmqyr+s3w1/wAi5p//AF7R/wDoAr+e&#10;f/gvB/wQt/ao/bP/AOCuHjX4n/DT4W/8JJ4G1ZdGFpqX/CSaRZ+b9n0+1hl/dXF1HKNskbjlBnbk&#10;ZBBP9DehQPaaJZwyKVkigRHGc4IUAii4FqiiigAJwCfSvwv/AOC2X/Bxf+0x/wAE3/26b/4Yab4H&#10;8A6Z4WspLbVNN1Se0uLm61/TnwTh2kESEkSRttQlWU81+6B5GK+Mv+CzX/BG7wZ/wVy+AcWj6hcR&#10;+HfH/htZJvDPiNYvMNpIw+a3mUEF7eQhdw6qQGXkEMAex/sF/t4+AP8Agoh+zvoXxE+H+s2l/aal&#10;bob+xEqm60a62AyWs6DlHQnHPDDBBIINbP7Z37SXgX9kz9mjxf46+I17YWvhTRtNma7iumXGoblK&#10;raop++8pIQLzktX8o/xO/wCCVP7cf/BKj4oXt34e8MfEzSGhkKQ+I/AdzPdWl/GrZVw9qS4B4ISV&#10;VYf3RWM37KX7eH/BUXxtpuk6/wCHPjn8QLuCTZDL4ra6gsrLgAu0t4UijAB6k57DJ4oA7f8A4Nav&#10;BWq+MP8Agth8ML7S4JTZ6BBquo6h5YJWK3On3EI3H08yaIc98V/Rf/wXx/5Q4ftC/wDYpzf+jI68&#10;0/4IJ/8ABDnSf+CR/wAJtR1TXr6x8R/FrxjEia1qVuh+z6fArbls7YtyUBwzOQC7AcAKor3n/grt&#10;8B/Fn7T3/BNT4yfD/wADaSdc8XeK/D0tjpdh9phtvtUxdCF8yZ0jTgHl2A96Bo/GL/gyA/5Lp8ef&#10;+wDpn/pRLX7b/wDBTj4Kal+0b/wT1+MvgbR4WudW8TeEtQs7OFQS00xgYogx3ZgAPc1+aX/BrB/w&#10;Se/aA/4JwfFj4t6l8Z/AP/CG2XifSbG10yT+3NN1H7TJHNIzri0uJSuAwOWABzxmv2gddw9xQI/k&#10;l/4Ne/27PDn7Cn/BTGCHxtfw6J4b+IulS+Frq/uT5cNhcNLHLA0pP3VMsQQseF8zJwASP62LedLq&#10;JJYnSSKRQyMpBVgehBHUEV/Ph/wX0/4NgvGPiH4va58Yv2btDTxBZeI52vtd8G2pSG5sbhjmSezD&#10;MBKjsSxiHzKxO0MDhfjT9mb9qz/gpv8As8Wdp8NPAB+PVnbxbbG00u98JHUltR0WOKS8tpPKUZAG&#10;1lA/CgD92P8Ag5N/bw8Kfsff8E0PHeg6lqFs/i74oaZN4b0LShIDPcecNk85XqI4o2YljxkqvUiv&#10;g3/gxm/5B37Tv/XTwv8Ay1iueh/4N0v2jf2gP2LPin8WPjbcat8TP2nPF+lwWXhPw7qeuQSS6LG1&#10;xC0jy3E0q26TeUJFEYYJGpbBLMAv09/wal/8Ev8A46f8E2rL47J8avA3/CFt4zfQTo4/tnT9R+2C&#10;2Gpef/x6Ty7Nv2iL7+3O/jODgA+rf+DhoZ/4IvftAA/9C/H/AOldvX5Zf8GPP/JSP2g/+wbo3/o2&#10;7r9f/wDgsr+z74w/as/4JjfGD4eeAdHOveMPFOjpa6Xp/wBqgtftUouIXK+bM6Rp8qscuwHHXNfA&#10;3/Bq1/wSp+Pn/BN/xv8AGK7+NHgP/hDLfxXY6ZDpb/23p2o/anhkuDIMWlxKVwHX72M54zg0XA+/&#10;v+CxfwF1D9pn/gmJ8bPBmkWz3mr6p4XuZLGBPvzTwgToi+rExgAdyRX85n/Bs98NP2ZP2hv2mPE/&#10;wr/aK8F6H4g1PxXbQS+D7vU725tBFdQmXzrQNFNGC0qMpUMCS0OBycH+sd1L5BAKnr71/Pp/wXM/&#10;4NcvGt98ZNa+Mn7MWnx6rbazcNqeqeDreZLS8065JDPNYszKrozbn8oEOp4TdkKoB+lyf8G4P7Er&#10;Lk/APw9n/sK6l/8AJNeRfH7/AIJX/wDBMn9lv4jeD/CfxA8A/D3wr4g8d3f2PRbO+13UY3uXwcFj&#10;9pxGhI2h3KqWIXOTivxq8Nft7f8ABUT4DaG/gG11H4/W0UC/YxBe+EDqN1CMbQqXM1rJKuOxWQY6&#10;giu6/Yv/AODdr9q7/gqL8eoPHn7QU3ivwb4avpUn1PxB4rufO1zUowwYxW9u7GVSQxw8gWNc8bsb&#10;aAP6QP2QP2KfhX+wr8Obzwt8I/CVj4O8O6nfNqk9pa3M86S3DxpGZN0ru2SkaDg4+Xp1r1euX+Cf&#10;wh0f4A/CPw34J8PR3MWh+FdOg0uxW4neebyokCKXkYlmYgZJJ5NdRQAV+dP/AAcm/wDBKu8/4KVf&#10;sT/bfCNktz8TPhnLJrOiRqAJNTgMZFzZAn+J1Csg7vEo/iNfotQeQR60Afyhf8G/H/BdC/8A+CTH&#10;xP1X4c/Ey21W4+EviG+LX8Iid7zwvfD5GuI4jyUO0CWMDPyhh8wIb+oX4B/tJeBP2o/h9ZeKvh74&#10;s0PxfoF+geK70y6SdR/suAcow7qwDDuBX5z/APBZ/wD4NkPAn/BRTW9Q+Inw5v7H4b/Fe5VpL1zA&#10;X0rxHJ/euEU5imPTzUBz/ErH5q/Dz4if8Ehv25v+CcnjK6udM8C/EvSCNyrrPgi9kvba7QA877Ny&#10;wBGcLIqt/sigD+xOuM+I37Q/gX4R65oul+JvGHhvQtU8R3sWm6VZXuoRRXOo3MrrHHFDETvkYsyj&#10;Cg4zzgV/I/cftBf8FGfidANFm179q7Uop+fs7rrAVsc91HSvpH/gkz/wQT/a+8fft1fDL4wfEfwr&#10;qfhbQfB/imw16/1LxhqijUb1La4jmaOOAs9wWYZw0iqmc/NkYoA+6v8Ag82/ZS1n4r/sW+BPibpF&#10;tNeQfDLWpYtVSNNxgtL1UTzjgZ2rLHEpPQeYD7ix/wAGkX/BTzwZ8TP2MtL/AGeNY1Wy0nx98Opr&#10;ttLtLiRY21uwnuZbrfDk/O8TyyKyjkKEPIyR+u/xD+H+jfFbwNq3hrxFptnrOha7ayWV/Y3UYkhu&#10;oZFKujA9QQTX853/AAUn/wCDSf4tfAf4n3PjT9lu8l8XeHVnN5aaIdSTT9d0I5zshmldFnVeSrB1&#10;kxxtY8sAf0i317Fp1pLcTyxwQQqXkkkYKiKOSSTwAB3Nfywf8HSv/BRHw9/wUT/bq8J+Bfhhcr4o&#10;0H4cWz6NFeWI81NX1W5mHmrAVz5iLshjVh95t+MjBPJ6/wDsZf8ABUn9onSYvh3r+iftF6xokh+y&#10;Gy1rWZYNMIzsIeWeZYSnPVm2kc9Oa/Tv/ghJ/wAGv0X7E/jnSvi/8dLjS9e+I2mET6J4fs28+w8P&#10;TYBFxJKOJrhTkDaNiHkFjgqAe0/tO/s53/7I/wDwa7eKPhxqpI1bwp8JfsmoLnIW6MayTKPYSO4H&#10;sK/PX/gyCGf2kPjvn/oWtO/9KpK/bD/grL8DfFX7S/8AwTb+M3gHwRpf9t+LfFnhm50/SrH7TDbf&#10;ap3xtTzJnSNM+rsB71+bn/BrD/wSZ/aB/wCCcHxs+LOr/GfwB/whuneJ9EsrPTJf7c03UftMsc7u&#10;67bS4lZcKQcsADng0AftTX8jH/BJj/lZN8J/9lL1j/0O8r+ufOBntX86H/BPP/ghN+1X8C/+C3Ph&#10;34v+KvhWdL+Hdj441LWJ9W/4SXR59lrK1yY5PJjummORInyhCwzyBg0XA/Zr/gsh/wAorPj/AP8A&#10;Yk6j/wCiTX4hf8GSP/J7nxh/7EeP/wBL4K/eL/gpZ8IfEX7QH7AHxf8ABPhHTv7X8T+KfC17p2mW&#10;XnxW/wBpnkiKonmSssa5J6swA7kV+WP/AAa3f8Ehf2if+Ccn7UnxI8SfGb4eHwdouv8AhVNNsLj+&#10;3tM1Hz7gXkUhTbaXErL8ik5YAcYznigD9pPiR/yTvX/+wdcf+imr+VX/AINZf+U7fhj/AK8fEH/p&#10;HPX9WHjWwm1jwXq9pbJ5txdWU0US5A3M0bADJ4HJ71/P/wD8EDP+CHv7UX7FP/BWTQfib8Tfhh/w&#10;jPgiytNYim1L/hI9IvdjT20qRDyre6klO5mUcJxnnFAH1x/weQf8ojLH/sftL/8ASe9rj/8Agyx/&#10;5R3fEA/9TxL/AOklvX0N/wAHLH7EfxQ/4KAf8E6bTwJ8I/DB8W+K4vF1hqjWP9o2lhi2ihuleTzL&#10;qWKPgyIMbtxzwDg1zf8AwbB/sB/Fv/gnj+xl4w8J/GHwl/wh/iDVfFT6la2v9qWWoebbm3hQPvtZ&#10;pUHzIwwWB46YoGfYn/BRz/lHr8d/+ye6/wD+m24r+eT/AIMt/wDlKF40/wCyc33/AKcNPr+jT9tb&#10;4f6x8Wv2OPiz4U8PWZ1DX/E3g3V9K02181IvtNzPZTRRR73Kou52UbmYKM5JA5r8a/8Ag2I/4Iz/&#10;ALSf/BPP9vLxR4z+MPw3/wCEQ8Naj4KutIt7z/hINL1DzLp7yzkWPZa3MrjKRSHcVC/LjOSAQR5J&#10;/wAHvHhm9t/2ovgfrL28i6beeFr2yin2nY0sV2Hdc+oWaM4/2q/Xv/ggX8V9G+L3/BIb4F32i3cV&#10;1HpnhyLSLtVYFre5tmaGWNgOhDITg8kFT0Ipn/Ba3/gk5ov/AAVs/ZOfwhJfQaF4z8PXB1LwvrEs&#10;ZeO0uNuHikA5MUq/K2OVIVgDtwf52vBfwp/4KK/8EUfGWr6B4L0X4p+EIL6fdN/Ymlp4g0XUmAIE&#10;yL5c8DEr/FtDgYBwRgAH65f8Hl3xe0Xwr/wTO8PeEbm9gXXvFnjGzksrPcPNeG3hnkllx/cUmNSf&#10;WRRXP/8ABlR4QvtG/wCCffxM1ieFo7PWfHbpakj/AFohsbUMw9tzY+qmvzB+G3/BML9uf/gt9+0T&#10;p+vfE2x8cJayOsV74r8aW506z0m2LguLe3YR7iNxIhgjAP8AsjJH9O/7C37GXhX9gP8AZY8I/Cnw&#10;ckh0fwtaCJ7mUATahcMd01zJjjfI5LYHAyAOAKAP5Z/+ClWux/s9f8HIXjXxD4njlsdP0X4q2evX&#10;LFTkWjTwXIkAPUGJg3vX9d2m6rba3pVve2VxDdWl3Es0E0Th45UYAqysOCCCCCODmvyG/wCDkb/g&#10;3z1z/goRqlr8Y/g5FZy/FDTLJbLVtEmlS3XxJbp/qnjldgiTxrlQGIDrgZBUZ/J74e/tRf8ABTH9&#10;iLwV/wAKo0L/AIXx4d0jT0NlBpr+FDqLWKZK7ILiS2leJQSceVIAOCMcUAe0/wDB538X9F8d/wDB&#10;RLwR4b0y8gvL/wAG+Do4tUWJg32Wae5llWJsdHEexiOwkWv3B/4Jo+Eb7wH/AMET/hFpWpRNBe23&#10;wrtGliIw0ZfT9+0+hAYA+9fiD/wSg/4Nu/jj+3H+0jafFL9pXTfEPhfwQuoLq+pnxBKTrfi2UOrm&#10;Hy2Yyxxvn55ZAMrkKCeV/pV8aeF/M+FGraLpNrGm7SZrKzt49saL+5ZEQZwAOg5wBQB/KZ/waYjP&#10;/BajwMD/ANAPWv8A0hkr+tSv53/+DeX/AIIaftTfsM/8FP8Awp8RPin8Lv8AhF/B2m6Vqdtc6h/w&#10;kmkX3lyTWjxxr5VtdSSHLMBkKQOpwK/ogzxntQB/It/wby8/8F8vAH/YZ1f/ANJ7mv66V6Cv5z/+&#10;CNn/AAQl/ar/AGU/+Cu3g/4oePvhZ/YPgXS9T1K4utS/4SXR7ryo5YZ1jbyoLp5TkuowEJGecYNf&#10;0XgjaD2FAz+Rj/gnd/ys1eGP+yu6n/6UXVf10V/Oh+xl/wAEJf2q/hR/wXP0L4ya/wDCs2Hw3svi&#10;Nfa9Nq//AAkujy7LKSadkl8hLppzkOp2iMsM8gYNf0Xg5FFwCvK/23vgLL+1F+yF8TPh3BKsFz4y&#10;8N32lW0rfdSaWBljLdeN+3PtXqlFAj+TP/g3E/bv0z/glT/wUt1vQPisj+F9F8XW0vhLXLm8TZ/Y&#10;V5FOGjebP3UEqFGP8Ifd0Br+sPRtYtPEGlW99Y3Vve2V2glgngkWSKZCMhlZchgRyCODX5P/APBd&#10;X/g2d0f/AIKI+J774q/CjUdM8H/Fm5QHVLS7UppvicqAqu7LzDOFGN4Vg/G4A/NX5NaL+wf/AMFQ&#10;f2MLK58D+FdD+P2i6Ku6IW3hXW5LzTXTkZRrWZ4wpznHB55AOaAP1z/4Opv+CnHg79nD9hLxL8Gb&#10;HV7LUPiT8UbeOw/suGQPNpunM+6a5mA+4GEfloDyxckcKTXif/BlV+yvrXgn4E/FX4tapbTWum+N&#10;b+10bRg6lftUVoJGnmGeq+ZKqAjvG/pXy3/wT9/4NTfj9+1r8YYPGP7TFzf+BPDE1wLzUUvdSj1H&#10;xDruGBMfySP5O8ZBeVt6joh4Nf0i/Bn4O+G/2ffhXoPgnwfpNroXhjwzZpYabYW4IjtoUGAozyT1&#10;JJySSSSSTQB+df8Awd0f8obNe9/FGkf+jXrwz/gyU/5M0+MP/Y4Qf+ka19gf8HGH7HHxI/bu/wCC&#10;aWr/AA++FPhs+KvF9zr2nXsVh/aFrY7oopGMjeZcyRxjAI4LZPYGvKv+DW7/AIJ2/GP/AIJz/szf&#10;Ejw98ZfB/wDwh2sa/wCJIr+wt/7VsdR8+BbZUL7rSaVV+YEYYg+2KAP1CooooAK8g/b3/ZA0H9vP&#10;9kTx18KPEJWKy8Xaa9tDdbA7WFyPnguFz/FHKqN7gEdCa9fooA/je/Zg/aE+MX/Bu5/wUx1BdW0i&#10;eLU/Dtw+keJNEldktfEWmtIDujboysFWSKUA4OO24H+pj9gP/gqV8Gf+Cknw3ttf+Gni6wu70xK1&#10;9oV3IsGraW5HKSwE7sA8b1yhxwxriP8AgrP/AMEX/hX/AMFafhvFZ+K4W8PeNtIiKaJ4ssYQ17YD&#10;k+VIpIE0BY5MbEc8qykkn+d/9qn/AINtP2wf2FfG8+r+EvDOqeOtG06Rms/Efgm73XSqOjG3VxdR&#10;HHJwrKP7xoA/rgByK5/4lfFbwx8HfC9zrfizxFofhnR7Nd897qt9FZ28Q9S8hCj86/kJsf2jP+Cj&#10;HhCzOgW/iH9q+0t4GaH7Ki6xtUsxLD7vcse/etj4cf8ABGP9vD/got4qs59c8GfEO7t2YBtZ8eao&#10;9nbWibthcfan8xgM8rEjtgHANAH9Lv8AwVC8Cj9s/wD4JPfFrS/BVxFrqeNPA8+oaJLanempKYRd&#10;QGMj73mBV2+u4V/O5/wasft5+Gv2Jf8AgoxcaR421K30Lw78T9Kbw++oXTCOCyvFkWW38xj91WdW&#10;jyeA0i5wMkf1Afsi/CO++A37Jvwx8B6vNa3WpeDPCWl6DeSwZaGaW1s4oJGTIBKlkJGQDg1+Dn/B&#10;eL/g158bf8Lg1z4t/s26CfE+h+I7h7/WPB9oUjvNKuHbMklorMBNC7Et5a/OhJADL0AP6JYZBLGr&#10;KQQwyCOQa/OP/g54/by8Kfsp/wDBMvxt4LvtQtZfGXxbsJPDmj6WsgM7RS4FxcsvVY0j3DceCzKO&#10;pr8Rf2af2uP+CnnwY062+GvgGX49Q26AWdrp994T/tA2w5ASKa8tpDEBu/hdQOOmBj691b/g3D/a&#10;I+NX7DvxM+KHxbl1L4pftS+Nra0tfD+h6jrtu8mhW/2mKSZnuZ5lgE5jDrsD7EUsBlm4AO+/4Mdf&#10;+SWftE9P+Qrof/om+r66/wCDsb/lCf8AEH/sMaJ/6cYa86/4NV/+CaHxu/4Ju+AfjPY/GjwT/wAI&#10;ZdeLNQ0qfSk/tiw1H7UkMd0spzaTyhNpkTh8E7uM4OPo3/g4U/ZG+If7cn/BLvxj8Ofhb4ePijxl&#10;qupaXcWun/brax81Ib2KWQ+bcyRxDaik4LgnGBk8UmNHwL/wZAAH4J/HrOeNc0z/ANJ5q/dU9Dnp&#10;X5P/APBrB/wTU+Nn/BN/4XfFzTfjR4K/4Qy98T6rY3OmR/2xYaj9pjjhkV2zaTyhcFgMMQTnjNfr&#10;ADnn1pgz+Wb/AIO7fgbe/CP/AIKyWHje7003GgePdAsL+Fnz5N1JbE288JIwQQEQkA5xIp71+sH7&#10;D/8AwSF/4J7/ALeP7M/hX4meDPgr4VvtM8Q2Ucs8UesaiZNPudo822kX7SSjo+VIPoD0INfR/wDw&#10;V3/4JU+D/wDgrL+zBN4I1+caL4h0uU33hzXkhEkulXW3HK5G+Fx8rpkZGCOVFfzl6r+wh/wUG/4I&#10;nfE/VJPAmm/EfSbKSUf8TjwYravo+rqp+V3hRZFP+5PEGHpigR++niD/AIN3v2GPC2i3Wpal8D/C&#10;un6dYRNPc3NxrOoxRQRqMs7M1yAqgckmuW/YD/4Jw/8ABPL45axpnxQ+AvgfwTrWoeBddSa11HTt&#10;X1B5tKv7WYPG7RST5GHQMpZSrjBG4Gvw48c61/wUy/4K1LF4K8Q2Pxp8VaXdsIprC40ZPDmkvyOb&#10;jbFbW5AJ+9Jmv2g/4N7/APggZN/wSo0XUvHXjrW11f4q+K7EWVzaWE7/ANm6LbFkcwrzieUsozIR&#10;gAYXgksAfp1RRRQAUUUUAFFFFABRRRQAUUUUAFFFFABRRRQAUUUUAFFFFABRRRQAUUUUAFFFFABR&#10;RRQAUUUUAFFFFABRRRQAUUUUAFFFFABRRRQAUUUUAFFFFABRRRQAUUUUAFFFFABRRRQAUUUUAFFF&#10;FABRRRQAUUUUABGRg9KAAOAMUUUAAUDpRRRQAUhUE5I5paKAE2DjrxQIwMADGKWigBAgGMZ4oZd2&#10;M54paKAECAY68Up57kUUUAJsHHXijYOwxS0UAAGBigjd1zxRRQAgjA9eaVgGGDRRQAnljvk0tFFA&#10;CMobqSKNopaKAAAL0oIyMUUUAJsGMUbBkHnNLRQAUUUUAFBGQR60UUAIEA7c0CMDnk0tFACBQpyM&#10;0tFFACeWD1yaUDaMCiigAooooAKKKKAE2DJOTzRsHfJpaKAADAAHQUjKG65FLRQAgQDpS0UUAIUD&#10;HJzRsGc4paKAE2DOccigKASecmlooARkDdyKAgU5FLRQAUgQcjJ5paKAE8sccdKAgBz6UtFABRRR&#10;QAUUUUABGRikEYByBzS0UABAYYNIEAx14paKACkKhs5zzS0UAJsGMc0oG3PJOaKKAAjIwaQRgDAF&#10;LRQAY4x2pBGB60tFAAOAAOgpCgPrxS0UAAXC45IpvlD3p1FADfKHvShQvTvS0UAIVB5OaUKAcgda&#10;KKACk2DtkUtFADTED1zxTqKKAEZQ3WgoD60tFACbBjHNLgYwRkUUUAIIwOlLjjHaiigBPLHvSgAD&#10;A6UUUAN8sD1pwGBgdKKKACiiigAIzjrxSCMDpS0UAIEAORmloooATaPfmlAC5xnmiigAooooAKKK&#10;KACkCgdMilooAAoAwOlJ5Y9DilooAFUKMDpSeWMYxnNLRQAmwYxjgUFAc9eaWigBAgHGTilCgHIo&#10;ooACobrRRRQAUm0ZzS0UAIVB68gUoGBj0oooAKKKKACiiigAooooAKKKKACiiigAooooAKKKKACi&#10;iigAooooAKKKKACiiigAooooAKKKKACiiigAooooAKKKKACiiigAooooAKKKKACiiigAooooAKKK&#10;KACiiigAooooA+eP26dX/an0y88ND9m7S/gbqUDpcf28fiDcalE0bZj8j7N9j4II83fv9Ex3rwL/&#10;AISj/gqL28MfsRY/6/8AxH/jX6CY9q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OX+C1x4xufhT4ef4gw+Hrfxs&#10;9jGdbj0JpW0xLrH7wW5l/eGPPTfzjrXUUY9qKACiiigAooooAKKKKACiiigAooooAKKKKACiiigA&#10;ooooAKKKKACiiigAooooAKKKKACiiigAooooAKKKKACiiigAooooAKKKKACiiigAooooAKKKKACi&#10;iigAooooAKKK89/a31i78P8A7KXxO1DT7q5sb+x8J6rcW1zbyNFNbyJZysroykFWVgCCDkEA0Aj0&#10;Kivzy/4NffjF4s+OX/BJTwz4g8beKfEfjDX59c1SKTUtc1KbULyRFnwqmWZmchRwATgV+hm4etAC&#10;0Um4etG8DuKAFopN45GelDOqjJIAHNAEN9qMOmWU9zczQ29tbI0kssjhEiRRksxPAAHJJ6V8mfF7&#10;/gvP+yB8DPEUuk+Ivj14JXULdzHLFprT6t5TDqrG0jlCkehIxXx9491XxX/wcIftYeOPDEHivVfA&#10;v7GHwV1J9M16+0u8NpN8QtSgOZ4jcD5RZquSecBSrcs6lF+B/wDwUO+Bfwk1jX/Cn7IH7FniP4v+&#10;C/ALtY694v8ACujWcFtNImN4huJVaW/k2qrYLBn4IBXDEA+7v2Zv+CuH7Nn7YmuQ6V8OPjJ4K8Ra&#10;zcf6rTTdmzv5uv3LedUlboeint6ivotH3Z4HFfjP8UfjP+wZ/wAFmfjt4D+DejfDXxVpnxU+I+m3&#10;WsWPi7w5oVjo2peDbqBJ5Jo9QmEyzCeNrZt0bRSqS64Pz5H0L/wRi/bE+JGi/Gn4mfskfHnWD4g+&#10;KvwWWO70vxJK7eb4u0SXBhuXLnLyorxBm5JDgEllZirjZ+ilFIGAAyaNwxnIxTELRRuHrRuHqKAC&#10;ik3Djkc0bxzyOKAuLRSbwehFflX44+PXjq1/4OwfC3gCLxp4si8Bz/DX7bL4cXV7hdIkn8q4PnNa&#10;h/KMmQDuK54HPFAH6q0Um8ZxnkUuaACik3j1FG8eooAWikLgdTijePWgBaKTeMZyMUoIPQ0AFFFF&#10;ABRRRQAUUUUAFFFFABRRRQAUUUUAFFFFABRRRQAUUV4J/wAFOf25NM/4JxfsQ+Ovi9qdn/abeGLa&#10;NLGw37ft15PKkFvFnIO0ySKWI5CKx7UAe90V+L37Pv8AwTA/bR/4KN/BbTvjd8SP2v8A4g/CnxT4&#10;ztE1nQPC3haS5tNL0u3kG+BZ4o5o1wyFG27XIVsFmOa99/4Iif8ABQr4s+Ofjt8VP2WP2iJrLVPj&#10;H8FkF1Hr1oNsfiLTC8aLOwwAXBmhO/apZZlyoZWJAP0kor8xv+DivT/2mPhF8GNc+N/wj+Pk/wAN&#10;PBnw70KP7Z4asdMWW41m5e62tM075C4WSNQu3jYf73H13/wSt+KPiH42/wDBN74G+L/FeqXOt+Jf&#10;EvgrTNR1PUJ9vm3lxLbIzyNtAGWYk8AdaAPfqK/N7/guD/wUR+K3w1+MHwp/Zj/Z2ks7P40fG2V8&#10;azcoHj8O6epIacDna5CSsXKMESFiAWIx4F8d/wDgll+2j/wT++DmofGz4efth/EH4o+MPBVpJruu&#10;+FvE0txcaRq1vAjSzxW8Mk0i52qcJtQsOAynFAH7PUV8+/8ABLj9u3T/APgpH+xB4J+LVnYrpV1r&#10;9u0Op2CsWSyvoWMc8aE8lN6kqTztZc85qr/wUj/Zp+NP7Tnwr0XSPgl8aZfgl4gsdT+1Xuqx6cL4&#10;3tv5bL5G0kY+Yq2f9mgD6Mor8j/HH/BML9u74a+DtU8Qa9/wUTfStE0S1kvr69ufDEccNrBGpd5G&#10;YvgAKCSTXK/8G2Xjb9qL9s/4p+L/AIp/Ev44+N/GPwV8L3dzovhuK9tIbKPxZdBgPtTRqpZYY4zn&#10;aHP7xwNx2MCAfs1RX5cf8HCn7ZPxc8GfG79m/wCAfwF8b3/gf4hfF7xA/wBq1GyjSaS2sQyQhnRl&#10;YlN0kj8Yz5DcjFdN+y//AMEzv21/hX+0F4Q8SeO/217rx54O0bUorrV/DzeG1gGr26n54C+75d3r&#10;QB+kNFeWftwftBWv7KX7IHxL+JF3KIovBnhy91RDkAtLHCxiQZ6s0mxQO5YCvyG/4J0/sxf8FBv+&#10;Chf7JHhj4vj9tLWfAlp4w8+ez0m68Px3UiQLM8aSbxsBD7SQMdMcmgD9zKK8z/Y9+GPjj4M/s3eF&#10;PDHxI8cSfEjxvpFs8Wq+JGthbHVZDM7K/lgnbhGRf+A16ZQAUV88/wDBTb/go14K/wCCY37LmrfE&#10;TxbMLm8ANpoWjROBda5fsp8uCME5xnl2H3EBPJwD5t/wQN/ay8Yftw/8E5NE+J/ju++3eI/FOv6z&#10;cShQRFaxi/lWK3jH8McaBUUdcKM5OTQB9n0V+Sn7TX7M/wC29/wU1/4KHeM/DL+O/HH7Mn7Ovgtm&#10;g0TVtAuvs994nKOFEymCZZGMjBn+dkVY9o2lia479jz4/fH/AP4JWf8ABZLwf+yj8VPixqnx0+Hn&#10;xY01rzw/rOstJPq+lyLFOyF3dmcZeBkYM7qQyuNuGFAH7OUV+X//AAWC/by+NHjz9tfwD+xt+zVq&#10;1r4V+IPjaw/trxN4tmXzD4d007+Y8ZKPsjdydu7BjC4L5HiX7Tn7Cv7Yv/BHz4T3Hx+8AftV+Ofj&#10;db+Col1Lxh4U8aTXFzZX1mpBuDAkk0oVVGSQpjdUyQ2RggH7W0V83/DT9uTUv2l/+CZlj8dvhX4T&#10;uvE2v+JPCr6vonhvePMn1AKyfZGYlQQlwrITkZCEgivzi+CH/BIv9u39sz4ZX/xT+Lf7WHxP+DXx&#10;N1ieWbS/B2l308Om6YI5GRFuYradYlVgoYKiuQjAsWYkAA/a2ivzf/4Nyf8AgpH8Rv23fg18RfBX&#10;xeuLbVviH8F/EB0C+1q3QKmrR5dVdyvytIrxSKWUAMuw4zkn9IKACiiigAooooAKKKKACiiigAoo&#10;ooAKKKKACiiigAooo3D1FABRSbwOpFG4DqQMUALRSbge9LuHrQAUUm4etLketFwCik3jpmjcPWgB&#10;aKCcdaTcM4yM0ALRSbh60bgehBouAtFIWAOCQDRuHqKAFopNw9a8d/4KG+JNQ8IfsG/GXVtIv73S&#10;9U03wXq1zaXlnO0FxaypZyskkbqQyOrAEMCCCARQB7HRXwZ/wbR/FjxT8a/+COHwv8SeM/Euv+Lv&#10;EN9d6ytzqmtajNf3twE1a7RA80rM7BUVVGScBQBwBX3mCD05oAKKNw556Um8eooAWik3DGc8Ubh6&#10;0ALRSb19RRvHPPSgBaRjgE8cUua8p/bh/ak0j9i39kzx78T9ZZHt/COkTXlvbk/NfXW3bb26ju0s&#10;xRAPVqANn4ZftN+B/jL8R/G3hLwvr8Osa/8ADq7i0/xHbw28wTTLiSPzEhaVkEbPt5KozFe+K70H&#10;IB9a/OX4PfCfxp+wT/wQj+KHjW41K40z40eLfDes/E3xFqsfzXEGuX0DXJOWHLQjy48EEAxHqK+A&#10;v2ePjT/wUO0z/gmdpn7ZWgftFaV478OadBeanq/gvxJpiE/ZLW6kt5CrqgEuRGzkBomC/dYsBQB/&#10;QvRXhX/BNL9s6L/goL+w58Pfi+mktoUnjGweW4sC29baeKaSCZVPUp5kTlSeSpGea90DqehFAC0U&#10;1mzjB471+H2m+Ofj/wD8F5P+Cl3x0+H2gftAeJv2efhh8CNQ/su303wvcS2msaqfOmhE7mOWNn+e&#10;3ZnJbagkjUKSckA/cOivgr/gmJ+xx+1x+x1+0L4p8PfE3432Xxj+BsWno2g32uCWbxI1yzZKs7El&#10;AmGDb5JAwZNu07gv3oudoz1oAWiiigAooooAKKKKACiiigAooooAKKKKACiiigAooooAKKKKACii&#10;igAooooAKKKKACiiigAooooAKKKKACiiigAooooAKKKKACiiigAooooAKKKKACiiigAooooAKKKK&#10;ACiiigAooooAKKKKACiiigAooooAK81/bP8A+TPPix/2Jur/APpDNXpVcD+1b4fvvFv7LnxK0rTL&#10;Se+1LU/CuqWlpbQqXkuJZLSVERQOrMxAA7k0DR+F/wDwQ0/4JJ/EP/go1/wTM8Njxv8AGv4gfDX4&#10;Q2V/qB8N+HvBV0llPqs7XB869vZXVg6iRSiR7eAhIKknPtX/AATQ+Jnxj/4JQ/8ABYW3/Yy+JXxC&#10;1X4q/Drx/pMmq+CNV1SZ5LqxKQzT7RvZjGCIbhHj3Fdyqy43EHkP+CVH7Vf7Tn/BGL/gn9oOgfFf&#10;9mL4l+M/Ast7ey6W+hW+3W/DkjTMWtruzddxikYmWOYEAbmUhjjHd/8ABMX4G/HD/gp7/wAFbx+2&#10;h8Y/h9qPwn8GeCdKk0nwL4f1FWW6mLxSwZIdUkZVWad2kZFBeRVUYU4AGftK+Ofi9/wXI/4KqfEL&#10;9nHwL8SfEHwi+BXwOhSPxfqWgzNFqGvXbNsMO5SMgv5iqrHYBC7sGO1a4z9pD4WfFf8A4Nk/i/8A&#10;Dj4i+Efi748+Kv7OvjHXofDvijw54uvPtdzp8koZ/OiZQqB/LjkZXVUO5NrBgc13/wC1B8Gfjh/w&#10;Re/4KkePP2mPhN8NNX+Mnwb+NUCf8Jp4f0cn+0dIuw24zIih3OGDurhCv750baSrHhPjtr/xx/4O&#10;W/jn8O/BEXwY8a/BP9nDwHrcXiHxHqviqI299q88YZRGkbBfn8t5EVU3hd7OzDhaBDf+C7nxEXx3&#10;/wAFUfh/4K+OvxW+Kfwe/Za1rwql3ouueEXeG1vtVYkk3EoR1GMqCWRyi7eFDlx9g6Z4eT/gn7/w&#10;Qs+KmueFPjn4p+OttpfhHWNW0PxXqmoR35RTBIsEVu6lsRxnaMF2wwbG0YRcz/grP+39rn7LvjqD&#10;4eeNP2N/EHxt+BOsaSFi1fRwmrLLchcCB7MwsIQmMZZwxB3LnBU+M/8ABHP/AIJu/EjV/wDgkv8A&#10;tJ+DPFPhTUPhpoPx2n1eXwT4L1Oc3E3hu0uLZ44w5kIddz7AN+1iIw5A3UAeJftK+PLz9gz/AINI&#10;/hjpPgx3sNW+NTWumajeRMElkbU/tF3dMWAyS8UJiJJztbHQV+uv/BMr9lDQP2Kv2FPhp8PvD9nb&#10;W8el6Hay380SBTf30sSvcXDkdWeQscnoMDoBX5bfsxfAR/8Ags7/AMG9U/7O6X8Gg/G39n7UzpZ0&#10;69Jiey1GwkmFsso6rHNC7xb8EKwbj5a97+AP7bP7bnjz9n7RPgzH+y94i8F/FzTLCLQdR+IfiHUL&#10;dfC1iscaxHVE25NzKQNwgi3AsQdxXIAB4f8A8EhfgToPjv8A4OZf2wfiDoVtaHRPAc1zZwPCgMcd&#10;7eyokxUjgEtDdc9wW969l8C6xbfF3/g7F8WXfhqNbi1+G/wli0rxLdRAbFupZFkjjYjgsFnjGDyC&#10;rD+Gvi7/AIJqfDP9v7/gmhq/xw+Gfgj9nG/8TePfid4gjnHxH1y9SHSbTyfPU3RLZhuA3nNKv70F&#10;SzApITtH6S/8Elf2a/hb/wAEzPFWp/DTxZ8WPDvjP9qn4syf8JL4wea8X+1NVkKySgRwk7xBGpkI&#10;JA3Es2ACFAM/PX/gjh+z38d/+C2HwD+KWjfFD9pP4u6R8M/DXi6eCH+ztakn1jUr0xIVhkubgyFb&#10;OFdjCFQAzyE8EAj1H/gjB+3b4+/Yg8BfttfD34meLNX+Jug/so3V22jXd9O8t1KtvLdQeQruSVik&#10;eGNgpJ2F2xkcV73/AMGtH7LXxF/ZV/ZW+K+lfEnwX4h8E6nq/wAQbrUbK21eza2lurZraBVlQN1Q&#10;srDPqDXmv7B//BNDxt8SP2uv+Cj/AIf+InhHxN4S8FfHPV9QtdC1q7sWjg1CGa9vWS5t2OBIqh45&#10;ODggj1oEcD+w9/wSs+LX/Bbv4KWv7R37QH7RfxT8Ny+O2mvPCXh7wdqIs7LQ7ZJXjjbY4ZFUsmQi&#10;KrEYZnLMcey/8FL/ANoj4zf8Ejv+CcHwf+CHhb4iap8Q/jh8T/EU3hDRfG2rr/pUdu9yzLM+9n/f&#10;RxT20IJLAYLdhXkX7Gf/AAUR/aC/4IgfCGL9m/4u/szfEr4lR+CJZ7fwd4m8HQm6stYtJJWkjR2V&#10;GVVBc4bJdQQrRgqSfaP+CjX7KPxt/wCCu/8AwTc+FHxc03wHL8Lf2hfhlrs/i/QvB19cLJL5a3DL&#10;HbPJJsUTSQw2sw3hRuG0hc8AFD4W/wDBtj44+HkugeP4/wBrz44N8ara6h1HVdSl1Jp9Iv33B5rc&#10;xFvOKORtLPKwIBJj5wPAv+CzH/BUHT/jd/wU+1X9nTxl8aPGXwG+BXw6skPiXUfCFld3Wr+JtQkj&#10;jl+zbraOQxxhZFHzjYCjkhiVA9/+GX/Bwr8cviNc+HvAdt+xT8XI/ixPcQ6frH2tJLbQ7Ft6pNdC&#10;ZotxQcvsbaAOPMONxy/21Phf8aP+CTv/AAVn8R/tX/DX4ca38XvhP8WdKh0/x5oWh/NqWmzxKiLc&#10;JGAWfAiV1YKVJaRWKZVqAPhTRv8AgpL4A/4JfftSeAvEv7Lv7QnxZ+Lnww1vUVtPG3gTxrp+pbYL&#10;diAbq3lnt4k3AFiMYdWUZLoxC/Qv/BRHwR8Rfi3/AMHT3hrwz8LvFI8C+IvE3w1gspvEaw+bcaHZ&#10;PFdG4uIFyAZxGCqEnAZweMZr62+Bf/BYD49ft0ftYeCND+EP7NPi/wAN/CyyuWfxv4k+IUD6OUt2&#10;QhUtVwT5isCRgSFzgFUXc9YvjT9lj4j33/B014Z+K0PgrxFL8NrX4cnTZvEi2bnTY7nyrgeSZfuh&#10;8sox7ikxnzJrPwM8e/8ABDv/AILafs6+GfCHxp+JHxD8B/tA3f8AZ2vad4u1M3kkshnWKSRtoWNm&#10;BlSRHCB1IZSSCSf3cb7pxX5e/wDBYv8AZX+I/wAZ/wDgr7+xF4x8KeCvEXiDwr4G15rjxBqtjZvN&#10;a6PH9rt33zuOEG1WOT2Brq9W+K37cK/8F3LbwzbeHXb9lBrVWe7OnWv2LyfsmWmN1jzxdC5yoi3Y&#10;KgHZjLUwPnH4teIvi3/wX4/4KffFT4K+FPid4l+Ev7O/wCmTTvENz4dnaHUfEV47SJtLDAO6WCcK&#10;HyipEWKszAVz3xf8GfFf/g2f/ab+FfiDR/i142+K/wCzV8TNfi8Na5oviy7N3d6JPJ83mxuAED7A&#10;7qyKgby2VlPDV1nxq+F3xv8A+CFX/BTT4n/Hf4afC7XPjN8BPjvKl94p0bQcnUtCvVZ3DhFDMQsk&#10;07I2zYVmZCUIVjzPxEk+N/8AwcmftVfC/TtQ+Dvi/wCCn7NPwr1tPEOq3XiiMw3+vXKHAjWNgvzF&#10;N8ahA6oJHZmOVWgR2/8AwV7+Nfxx1L/gut+zx8KPhH8VPEfgfTPiD4LdbiKLUZxpcTSzagj3zWis&#10;I5p44lDR7xy8ceSAK9J/ar0mL/g3K/4JR/FTxZ4Q8aeOfiV488W6zCLTWvGd6t/df2ldhYVfhVUR&#10;RqsswQg5bIJOaT9tr9lP4ieMf+Djf9mD4jaH4J8Qah8PPCXhKWy1XXbazd9P02XfqOI5JBwpxJHw&#10;f749a+lf+C0X/BP+7/4KWf8ABPjxn8MdKuobHxJM0Gq6FNKdsX222fzI43ORhZBvjJPC789qQz4Q&#10;/Yg/4IAfF/4hfCrQvjb4+/aw+NOgfHbxTbQ69bS6ZqQn07TGlAlSG5jkyblShUMitGgyVwwHPf8A&#10;/Bvh8Y/jp4w/bd/bB8H/ABy8aa54l1vwRrmn28VlNqlxdaXprO94WNlFKxEEMgCMEUDC7R2rzz9i&#10;7/gt1+0x8HPhXo/wN8dfse/FXxV8aPCttFoNheWafZdJ1UxDy45bmdkMcIVAu6RGkR8FsoDxc/4N&#10;ldc8c+J/29/24dQ+JM9lc+OJvEenx609lk2iXSSXyvFET1RMBV7kKDTEfspRRRQAUUUUAFFFFABR&#10;RRQAUUUUAFFFFABRRRQAUUUUAFfLP/BaD9hLUP8Ago7/AME5/H/wt0Se3tvEupR2+oaJJPJ5cRvL&#10;adJ442boFkCNGSeB5me1fU1BzjgZoA/EL9lv/g59g/YR/Z3034V/tNfBr4p+Hfih8N9Mj0YfYtNj&#10;+zaskEYjhkczSRmIsixgsvmKxO5eCBXY/wDBuX4d8cftv/tt/Hf9uTxfoy+GdJ+Jds3hTwzp+5m3&#10;2qTW7uwY43qgtLePfjDOJMAYxW3/AMFk7P4n/wDBU3/goB4L/Yv8J6b4k8LfCyxig8U/EfxM9o8E&#10;GoWilWWGBnCrKinao2khpnGeIjX6l/B34R+HvgJ8L9A8F+E9LttF8NeGbGLTtOsoBhIIY1CqPUnA&#10;ySeSSSck0AfIv/Bx9/yhd+OX/YKg/wDSuCvRP+CLX/KJP9nH/snuj/8ApJHWB/wXg+D3in4+/wDB&#10;KD4weEfBWgap4n8T6zpsMdjpmnQNPc3TC6hYqiDkkKCfoK7n/gk/8O9d+En/AATO+BHhfxPpN9oX&#10;iLQPBGl2Oo6deRGK4sp47ZFeKRTyrKwIIPQigD4k/wCC+H7M/wAWvg9+118Fv2zfgt4Xm8d6z8H4&#10;5dP8SeHoEeW4u9PfzBvRFBZl2TTo2wFk3I+CAceEftv/APB3F4M+LX7KOveAvhn8L/iLZ/Fbx5p0&#10;/h5bbW7WKG20qW5QwM0ZSRpJ5FLkKuxMttz3FfuN4l1uPw1oN9qM0V3PFYW73Dx20LTzSKiliqRq&#10;CzsQOFAyTwK/IX/gmJ+z94z/AOCuX/BSDxP+2L8bfD+paL4N+Hmoz+HfhZ4T1SFo2sZLaYg3ckTY&#10;IeJtxOV5mducQgUAfZX/AAQn/Yl1r9gH/gmR8PPAHiYLF4neKbWdXtwcizubuQzNBnuY1ZVJ6blb&#10;HHNfXzHaM4zXz5/wVF8U/GrwX+wn4/1L9nzTv7T+LNraRtosC28VxL/rkEzRxy/JJIsJkZVYEFgB&#10;g9D8xaB/wUB/aK/Y+/4IWS/Fz47eCtW1f47WcE1tDpcGlBZ5ZJbgxWk97DbrsgCoQ8gAUYUDAZsU&#10;AeX/APBbj9obxR/wUP8A2rvC37Bfwb1GWCbX3j1L4p61asSmi6UpWQ2zMDjJUh3Q9SYU/iYV+m/7&#10;OP7PXhb9lT4GeGPh74M06LS/DXhPT4rCygQYJVFwXY/xO7ZZmPJZie9fH3/BBX/gmnrH7F3wC1b4&#10;hfE5ptU+PXxon/t/xhf3WHuLUSMZI7LOSPk3Fnxgb2I6Itfd+upey6FeLp0tvBqLQOLWS4jMkMcu&#10;07GdQyllDYJAYEjIyOtAH57f8FB/+DfLQP8Agpt+2NJ8VvHvxX8e+Go9H0q30fw5p3hR4bSXTYo9&#10;zvI08ySEs8skh2oq4GPmJzXzH+xP48+NX/BFL/grz4M/ZW+IfxF1n4tfBv4x27SeENT1aR5b3S5t&#10;smwAOzGMebH5bxhimHV1AOQer0D/AILRftcf8E/fif4u8G/tOfs4eMviVDJqc9x4e8T/AA807zLO&#10;a2Zj5cKoqsrRgDIZ3WVejqx5Ef7F37O/x4/4K0/8FVvCf7Wfxt+Hd98G/hx8JrMweBfCupPu1G/l&#10;ZZMSvlUcKsjmVnZEDERqoIDNQB+gv/BTr9iK6/4KKfso6l8Ix4tuvBejeJ722OtX9rB59zJZxSCV&#10;oI1JC7ndIxlsgDJweBX5Q/tw/wDBGb4lf8EO/gl/wv79mD49fE28tPhqsNxrvhnxLfJPa3dj5mH2&#10;pEscTxDcmYXjJxuZXBAFfbX/AAVt/ag/bC/Yy+Ofgrx/8JfAGm/Fr4G2ETJ4o8M6Xaka4ZDwXaT5&#10;32AYKPDGQrZEikYJ+SP2x/8Agot+0X/wW++EU37P/wAEv2aPiP8ADjSfGzQWvi3xX40hNnb6bZiQ&#10;NLGoZQu3hCWDGRgGVY8nNAH6v/sB/tT2/wC23+xn8N/ivbWZ08eONEh1Ga16i2nIKTRg91WVXAPc&#10;AGur/aH/AGgvCf7LHwX8R/EDxxqsGieFfC1o15qF3KfuIMAKo6s7MQqqOWZgB1r4u/bJ+Cnx5/4J&#10;zf8ABGLwt8O/2SLW78QfEHwFb6dpIuLewgvL2S2BY3d1DbzBkeRpTu2FWwsjYBwMad1/wTk1f/gr&#10;R/wTy+EekfteTeMdF8Z2VkL/AMQ6J4f1KLTbe4vdzCOS5SNGUyLEFOwEKju+B0wAfL37L/ws1z/g&#10;rt478YftkfG2BdN8C+H9G1K3+Dfga/kVo7GFYZB/a00bEgzOVBU45bDD5Ujr3j/g1Uvon/4I0+Ao&#10;VkjaWPVdYLKGBZQdQmxkdq8y+Jn/AAaEfspaP8OPEF5odl8ULrWrTTbiawhHiESGW4WJjGu3yfmy&#10;4UY710n/AAa9f8EvJP2HP2RJvGnizwt4t8H/ABY8ePLZ+IdN1rMQhgtrqb7MVgZQYyyNkkk7sg8U&#10;Afoz8ePDHibxr8F/FOkeDNdj8L+LNS0u4ttH1eSETLpt00ZEU5QghgjENgg5xX4ifsBfBzxF/wAE&#10;+v8AgvPpNr+2NqWr/Ej4u/E+we3+G3xCOqG50ssY3ikgEDorQyspMKgHanmBVXDhz6z4x/ae/a6/&#10;4Iyftw/Ei78beD/ip+05+zx47vDe+Hb7TrqTUr/wwpkdlgVCHKFVfy2RtiuERlbgrWL8J/DHxs/4&#10;Lvf8FT/hF8bPFnwk8Q/Bb4Ffs+3D6ho8fiKMxaprt4zJJtCsqMd0sMJbAKIkZG4s9AHVf8Fk/hD8&#10;Wv2Df+CnfgX9uH4W+Cr34jeHrDRB4b8daFYo8l3FaqJFM4VQWCmJh84BCNCpYYbNeFf8FKP+Dn7w&#10;1+3J+y3f/Av4H/DT4hP8RPi/CnhmePXLSGBbNboiKSOBY5HaaR9xjBIQDJY9MV+6Hxe+IUXwj+Fn&#10;iLxTNp2q6tF4e06fUGstMtXury7EUbP5UUaAs7tjAAHJNflf/wAERv2VvGn7eH7VPiv9u349aXcW&#10;ut65PPpfw18O3qEr4d0xGKrOqnkMAXiTcoJJmkIy6mgdz7x/4JXfslXn7C//AAT5+FPwp1KeK41b&#10;wjoix6i8Z3R/a5pHuLgKe6iWZwD3AHSuA/4LL/st/tF/tXfs9WWh/s6fFeH4Ya7BJM+qhpGtn1uB&#10;kAW3W5RGeAhgTuXGc4JwTXsn7d/wY8Z/tA/skeOPCfw68Zap8PvHWq2GdD17T7l7aaxuo3WSPMif&#10;MqOU2Pj+B2r8sf2ff+C537Tv7DnwWg+FXx7/AGV/jL8QPi14XjNjZ+INNV7q18SfM3lyXE6RuAQp&#10;QGSMyeZ1IU5yCPWf+DVzXPh54L/Zn8e/CnS/C+seEfjH8PfEDw/Em21a6W7ub6+JaNbhZVVQYT5T&#10;qqY+TaeX3b2/VKvzQ/4N+f2Dviv8JfFXxn/aI+OWkxeFviR+0FqqX7eHFAEmjWaSSyIJACdrsZcb&#10;D8yrGu7DEgfpfQAUUUUAFFFFABRRRQAUUUUAFFFFABRRRQAUUUUAFfnn/wAF5fHXxO/ZD0j4X/tJ&#10;eAfEni1fDnwp8Qwx+O/Ctlqc0em65otzII5JZbYN5ckkTHCsykr5gPRBj9DK5r4y/CXQ/jx8J/En&#10;gvxLZRahoHinTp9Lv7eQZEsMqFGHscHIPYgGgD8pf+C6H/Bbu8/Zm+Lf7OL/AAqu7zXNDtJLf4le&#10;MJdOVpEbw/KUtIUk2nhJRdS8NwGEXcivTv8Ago/+1X4o/a8/be/Z5/Zr+B/jrXvDkHicQ/EHxz4i&#10;8N6jLZ3Nr4dRN8MQmiZWUXAJ4zzuizwTXkv/AARu/wCCDepfDnwF+0voHxxN5rMviVJfhd4du7xB&#10;I8Xh+3VmjuIQWOFkaSFlH8Jtxg8nHo//AAbV/wDBLXxd+xF8PfHnjj4rLcz/ABK8S6g3he1ku3Mk&#10;tpoumSG2t0QknEcrRb1A/wCWaQn6AG9+158cfG//AATk/wCCyfwn8Waz4x8V6j+z98frVPA17pep&#10;atNcaX4a18Mv2a4hjkYpB5oVASAM5nJ9vLvin/wWp1Lwp/wcVaD8Oo7i7/4UzpVuvw01a4UN9iXx&#10;Fef6TG7MPl81ZI44MHkAS8ZzX3H/AMFb/wBh22/4KEfsG+OPh4oSPxA1sdW8NXJGWs9WtlaS1dTk&#10;bdzZjJB4WRuvSvzv8C/8EQvEviH/AIN4vEWha9Y6gf2hPFV4/wAWJbmbnU01xD5sMLPnPmtbgxnn&#10;h5m780AfQXw4+Pfjj/goD/wXU8Q6Z4R8Y+J9I+Bv7Len/YNdtdK1Ga10/wAWeILtWHkXCowW4SDa&#10;3yuCoaA9n+av+xd+0T4y/Y0/4K4/GT9nP4r+NPEviTwp42tD4/8Ahpq/iPVZb57e0wftenrLMzMF&#10;iw21AcAQMcfMM+2/8EQv2GLn9g/9gTwxofiAST/EHxaz+KPGN5MS09zqd2fMdXJJJaNCkee5QnvX&#10;jn/ByN/wTl8U/tofsxaD4x+FsV5F8W/hnqG7S5bE7Lq7sLwC2vLcMCDt2usnfiNx/EaAPI/+CO//&#10;AAW2vf2nv+CkX7QXhzxnd3emeA/FgufF3w7uL8NHbtpumObGcxFjjDRW/msF43Qzehr2T/gip8YP&#10;iH+3t8c/jd+0lrvirxWnwr8Q61J4a+G3haW/mXS4tOtGCvqAti3l+bKyqN+3dkSjOMV4F/wVj/4I&#10;N61d/sEfs3eF/glHPa+PfhhLaeCdQvbP9zJeabqifZ9RuJGBzsE8jSuMkCOWb05+1v2mvg78Sf2F&#10;/wDgkTeeB/2V9IW98feAPDtppvhq3W2imllKSRi4mWOXKSTFDPKFbduc9GJwQDxz/g6j+Pnjn9m/&#10;/glm/iP4e+MPE3gfxAPF2mWv9paDqc2n3flOs++PzYmVtrbRkZwcCvj3/gpP/wAE6vjf4K/4J5/8&#10;Nh+Iv2l/icnxt8KaXpuvNpen37WuhaZbyPAi2ltGmJBJH5oZpWdhIwfcuW3V2P8AwUU+Dv7XP7cn&#10;/Bud4S0j4mfD/wAQeIvjxceL7a7vtJ03S0XUZLKOS5Ec89tAAkT7Cm5VVQMrkAkgfbP/AAVv+Bvi&#10;/wCL/wDwQ48feBPC3hvV9e8Zaj4Q0yzttGsrdpbyeZJrQvGsY5LKEYkf7JoA+RP20/8AgrR8afF3&#10;/BOz9j7wZ8NtTh0T45/tX2dhZT+IVAiXTEZI4bi4jP8AyzkeWVW3AZRQ+35tpHpPwE/4NyPE/wCz&#10;v8QvBnxD0X9rH43X3xE0nU7W/wDET6jqBn0nxBEsqtc2xhyJFSRN65kkl68j08n+P/8AwSr+NHi/&#10;/glb+x58Qfh3od3YftAfsw6fZ6mnhfUohDPfImySa1KuQBMHhQhDy4LqPmKg+tfAv/g4B+L/AO0N&#10;8R/BvgHR/wBjL4uaN4t1PVLWy8S3errJb6PoEBmVbm4WVolMqpHvYK3l8gDLdy4Hi2oad8Wv+DiH&#10;/gol8ZfBdv8AFjxd8I/2b/gPqq6DLY+Grk2uo+IbsmRGZ2B2sS9vK2ZA6xqUCoWZmr6L0H4Aav8A&#10;8G8v7GXx9+Ig+Lvjv4v+CtJ0WC98M6B4vuvPm0nUA7xBBKpCsk0k1vu2ImBGeD1rwLxBoXxo/wCD&#10;fP8A4KFfF34geF/hL4o+Nn7O/wAe9RTWbtPDcfm6p4bvwzuwMahycNPKBuCpIpX5lZCK+gvCXxf8&#10;cf8ABfj9jn4+fDzxL8EfFvwN8E67okNh4V1bxQCLzU74tJKJWhKLsSGSK2JA3ZDN83YAH5UfCr4/&#10;fAH9r34fzfEb9pj9s79oPSvjV4jMl7BY+F9J1aPSfCDFi0MMKR2rpIqfKSI3VccA5+c/Vf8AwTC/&#10;4KbeM/2sf+CcH7YHwi8c+Kr34jz/AAu8F6rN4d8aXdrPb3PiDS3trmNWmWdVl3qVQgyDeRJhslcn&#10;sf2Mv+CuPxs/4Jj/ALP+lfAP46/sxfGLxL4x+G1qug+HtW8K6edR0/xDZwgR2uZlBVMIEQOC+VAJ&#10;CsCtfU/w0+In7SP7Z3/BKr46Xvxg+Etn4C8V+K9D1qDwh4b0+d7jU5rOa0lFvDcQ4ys+4hRyGfOS&#10;iHqXA/Ob/gjP/wAEl/iF/wAFN/8Agkf4UbxF8c/HXw58D6BLq9t4G0LwpOLWCa6N9cPLf6iTkz/6&#10;Q7xqilCqRkhgWNfa3/Bqx+1z8Qv2nP2EfFGkfEbX73xVqvw18VTeHrPVb2Zp7qe1EMbokjtln2Es&#10;FY87do7V6p/wbi/Afxl+zZ/wSG+Gfg7x/wCGdY8IeKdMutYe70rVLZre6txJql1LGWRuRuR1YeoY&#10;GvkD/gjb+zr+01+xb/wSj/anXw38PNe8N/GS+8RXmqeDtP1rTxFJfkwxqJYo5sJIQocoG+VnVQQc&#10;4oGfoH/wWM/b8b/gmp+wJ40+KVnZwX+vWaxabodvNkxSX9w3lxFwOSqZaQjjIQjIzX57fAH/AIN/&#10;vi9+2r8BNM+Mvxh/ap+MujfGvxpYxa7psek6iY9N8O+cvmxQvHkM2FZQVhaJUOQNwGT654K/Y8/a&#10;K/4K4f8ABCnxH8PP2oIG8NfGPU9QlvNCur6xhsrjNsySWcl1BCFSJnfzY2AVSI2Dbc8HyT4If8Fu&#10;/wBpX9hn4B6d8F/il+yH8U/Fnxb8F2MWhaVqmkRvNpGvLEvlRTSyxxuB8gXLRFxJjPyZ4BHrv/BG&#10;r/gob8Vvi18H/wBo34GfGnVGv/jJ+zjFdWMuvwuyz6tAY7lY5y3BMkbw/wCsABKvGT82Sfmr/giZ&#10;+yT8WP8Ags1+x1YeKPjZ+0L8W5fBXgzxldLpmmWOvSyXuuXURgkdr64n8xmt0VhFHCuCu6Vgy7q+&#10;nv8AgjZ/wTX+KnwH+Bn7QPxi+M9ns+OP7RkV1f3+jRbZJNKi2XLRW52sw8x3mJKgnaBGp+ZTXW/8&#10;GvX7N3j39lj/AIJnXHhj4j+Ede8FeIm8ZanejT9XtWtrgwSJbhJNrc7WKtg+xoGeL/8ABav44/GD&#10;9rz/AIKOfDT9hz4J+ML74cWOt6MNf8Y69ZTPDcJaYlPkhkIcokMW4qrDzGlRSQFOeP8A25/+CU/x&#10;p/4JKf8ABPT4keMPgH+0x8YNbtbTR1l8SaTr2qsJY40lRpL/AE2eHY9pNHjJXLb496ljxXoX/Bbj&#10;9ln41/s0/wDBQT4cfttfALwvceP9S8J6WNA8XeGLdDJPd2Y80GVVXLsrxSmM7FZkZI3wRux4l/wV&#10;A/4LCfG/9vL/AIJhfFK28G/s8eOfhB4JstGj/wCE18TeMmFuViknjjNjYRFFaZ5XdVMhA2puJVSQ&#10;aBH6qf8ABJnxzrXxM/4JpfA/xD4j1bUtd13WPCFhdX2oahcvc3V5M0QLSSSOSzsTySSSa8A/4KIz&#10;H9uX/go78FP2ZbQm68LeDpY/ix8RY1bMctpaS7NOsZfVZrkhmQ8lUU9s16l/wSq8dab8Jv8Agjd8&#10;GPEev3K6dpHh/wCHdnqN9PJwIIIrbe7HPooJrgv+CG3gfVvij4I+Iv7TnjC0e38WftH68+sWMUvL&#10;6f4ft8w6ZbZ9PKUyds+YOKQHsX/BXUBf+CWn7QAAAA8B6sAB0H+ivX4Gfswfsg/t5/tU/wDBGLwb&#10;pPgHU/D2v/s6XLXjyeD9E1OPTPEWr20eoSvcQyyyQYbdKkm1VkbIK5Rvu1/QZ/wU88Ba18Uv+Cdn&#10;xs8N+HNLvda17XPBup2Wn2FpGZZ7yd7d1SNFHLMxIAAr8hP+CdX7Tf7fX7In7BnhT9nv4cfsV+Jo&#10;fEmhLeR2/i/xLefZLNDc3Us4kNvNHFGhjM2PnuGB25IxxTA+1P8Agnb/AMFXvgtbf8Ea/EnxE+H/&#10;AIQvfBeg/s/aLcWOp+DbmTdcabc28RdYPNx+885yD5hAJZ2yAQRXyj+xV/wS4+MH/Bcn4Pf8NGfH&#10;z9oT4o+Dv+E3kuLrwZ4b8I332Wy0S2WVlhkKOCuzcrYRArsoVml3EgfSH/BMT/ghDqnwJ/4JsfGT&#10;4afF/XLbUvHf7RAurjxRcWJ82HTJJYmWMI3AkdHYylgACxwOACfnT9j7/goJ+0X/AMELvhJL+z18&#10;Xv2a/iJ8UdO8HSXEXgnxR4PjNza6patIzwxSFUdUTJY7s70B2tGSMkA9o/4I3ftXfGL9mz/goP8A&#10;EX9iT46eLZ/iJfeEtL/t/wAGeK7xna81DTx5WIZWYln/AHcisNxYqUkXcwC43P8Ago9/wb8a38Vv&#10;2nLz9oX9mX4pal8EfjXelptQ8l3i03WpSoDO7RfNGzgHzAVkSTOSgO4tj/8ABG79iz4y/Hf9uL4l&#10;ftpftB+HZvAHiXx5pjaF4R8Ks5+1aNprCICV/wCKNhHGqLuCucyMVUMBXlfg39o/9rP/AIISftIf&#10;EPRPiX4C+KX7T/wT8Z6u2q6B4r0yZ9S1WwLDbscfOVJXYrRSFBlN6EgkEQHsP/BJz/grn8Z1/bJ1&#10;D9kv9rfw1ZaL8YbKya90LXbBUW28RQqhkO7YfLYmNWdZI8K2x1KqynP6mA5APrX45fsMfDX4w/8A&#10;BVz/AILJaB+1540+Fut/Bf4Z/C3RJdH8L6frildT1yWSKeLeyMFYAC5kZm27BhFUudxH7Gr0FABR&#10;RRQAUUUUAFFFFABRRRQAUUUUAFFFFABRRRQAUUUUAFFFFABRRRQAUUUUAFFFFABRRRQAUUUUAFFF&#10;FABRRRQAUUUUAFFFFABRRRQAUUUUAFFFFABRRRQAUUUUAFFFFABRRRQAUUUUAFFFFABRRRQAUUUU&#10;AFFFFACMNwI7GlAwMdaKKABhkEdM0gQgAZ6UtFADTEPxoEeOCcinUUAfA37b3/BHDXfEn7SUv7Qv&#10;7M/xAX4L/HSWERaqZbfz9A8XxqQfKvoBnBYqoMgVs7QSu4BhgaF+3D+398IEXTfGv7H3hf4m3UAM&#10;Z1TwZ49tdNt7kjGJPLugzKCM/L1zX6MdetJsHoKAPza8XftIf8FF/wBqG3l0TwL8AvAH7O8N8DE/&#10;iHxf4pg16609SAC8cNspVnHzEbkYdMg4OfYv+CZP/BITw1+wNq3iDx34g8Rap8Ufjh45w/ibxxrA&#10;zc3JOCYbdCT5MOQOASSFUE4VQPsTaCc45oxigAHAx1ooooAa0YY5zS+WO2RS0UANEeMjPBpxGeD0&#10;oooAaIwFxk5p1FFABRRRQAFc4znimqm05zTqKVgCua+Mfwl0H49fCnxF4K8UWKal4d8U2E2m6hbM&#10;xXzYZVKsARyDg5BHIIBrpaKYH5I+Af8Agjv+3D+xf4X1D4afs+ftVeErH4O3E8jaZF4q0c3GteH4&#10;pH3Olu4glUnJY8Oi5OQqEk19nf8ABK3/AIJg+Gv+CYPwM1Dw9p2tX/i/xZ4q1B9a8U+J79dt1rl6&#10;/VyMnYgBOF3E5LEklia+nyoPalAwMDoKACiiigAooooAKKKKACiiigAooooAKKKKACiiigAooooA&#10;KKKKAGmJS+7A3EYzjnFOoooAKKKKAAjOD3FNjiEf3QAOvAxTqKACmPCJAQ2GU9iMin0UACjAx1oP&#10;II9aKKAGmPJHJwKUJggg0tFAAQT3xTVj2nOetOooAKKKKACiiigBCg9qFXaoHXFLRQAMNwxxTYoh&#10;CgVQAB2AwKdRQAEZGDSFOnPApaKAAUUUUAFFFFABRRRQAUUUUAFFFFABRRRQAUUUUAFFFFABR14N&#10;FFACbBgigLg5JyRS0UABGaAOMHmiigBFUjknJoK5bOaWigAYbgR0ooooAKKKKAAjPFJs5znpS0UA&#10;N8vg55pVBHGc0tFADfL5JzwaVV255JzS0UWAKKKKAA88etN8oZBz0p1FAABgY64ooooA+Rv+CtX/&#10;AASp0z/gpj8PfDUth4q1L4efEv4fX39qeE/FVgGaTTp+CUdQylo2ZEbghgUBB6g/KPi//gjR+2L+&#10;3fb6P4G/ap/aX8Ka78HNLuIbi/0fwdpJs77xL5T7kFzJ5EIU5CnILgEZC7gGr9Z8DOccmkCgcgYo&#10;A+Mv+Crn7M3jj4yfsmeDP2fvhH4dlsfCXjbV9P8ADnifULOaG3g8MeGoSrXHDsHbeiLEFjDMQzZ4&#10;r658DeC9O+HPgzSPD+kW0dnpOhWUOn2VvGMJBBEixxoB6BVA/CtUgHqM0UAFFFFABSMm7PJ5paKA&#10;EVdo65pDEG5JPNOooARRjPvS0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//ZUEsBAi0AFAAGAAgAAAAhAIoVP5gMAQAAFQIAABMAAAAA&#10;AAAAAAAAAAAAAAAAAFtDb250ZW50X1R5cGVzXS54bWxQSwECLQAUAAYACAAAACEAOP0h/9YAAACU&#10;AQAACwAAAAAAAAAAAAAAAAA9AQAAX3JlbHMvLnJlbHNQSwECLQAUAAYACAAAACEAHs2cMpwDAAAz&#10;CgAADgAAAAAAAAAAAAAAAAA8AgAAZHJzL2Uyb0RvYy54bWxQSwECLQAUAAYACAAAACEAGZS7ycMA&#10;AACnAQAAGQAAAAAAAAAAAAAAAAAEBgAAZHJzL19yZWxzL2Uyb0RvYy54bWwucmVsc1BLAQItABQA&#10;BgAIAAAAIQAmvxCJ4QAAAA0BAAAPAAAAAAAAAAAAAAAAAP4GAABkcnMvZG93bnJldi54bWxQSwEC&#10;LQAKAAAAAAAAACEAvUFuE2lUAABpVAAAFQAAAAAAAAAAAAAAAAAMCAAAZHJzL21lZGlhL2ltYWdl&#10;MS5qcGVnUEsBAi0ACgAAAAAAAAAhAAxwuI6WxwAAlscAABUAAAAAAAAAAAAAAAAAqFwAAGRycy9t&#10;ZWRpYS9pbWFnZTIuanBlZ1BLBQYAAAAABwAHAMABAABx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xlRLEAAAA2gAAAA8AAABkcnMvZG93bnJldi54bWxEj0FrwkAUhO8F/8PyBG91o4KU6CpBEOzB&#10;g1br9Zl9ZqPZtyG7TWJ/fbdQ6HGYmW+Y5bq3lWip8aVjBZNxAoI4d7rkQsHpY/v6BsIHZI2VY1Lw&#10;JA/r1eBlial2HR+oPYZCRAj7FBWYEOpUSp8bsujHriaO3s01FkOUTSF1g12E20pOk2QuLZYcFwzW&#10;tDGUP45fVsH88d3dz5didj1Pb3vz2WYnfs+UGg37bAEiUB/+w3/tnVYwg98r8Qb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xlRLEAAAA2gAAAA8AAAAAAAAAAAAAAAAA&#10;nwIAAGRycy9kb3ducmV2LnhtbFBLBQYAAAAABAAEAPcAAACQAwAAAAA=&#10;">
                  <v:imagedata r:id="rId11" o:title="NC_BoS_CoC_Map-B&amp;W-11.11.13(1)"/>
                  <v:path arrowok="t"/>
                </v:shape>
                <v:shape id="Picture 4" o:spid="_x0000_s1028" type="#_x0000_t75" style="position:absolute;left:14141;top:1275;width:59436;height:10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TawXAAAAA2gAAAA8AAABkcnMvZG93bnJldi54bWxEj82KwjAUhffCvEO4A+5sanFkqEaRAcVN&#10;F1YXs7w017bY3HSSqPXtzYDg8vCdH85yPZhO3Mj51rKCaZKCIK6sbrlWcDpuJ98gfEDW2FkmBQ/y&#10;sF59jJaYa3vnA93KUItYwj5HBU0IfS6lrxoy6BPbE0d2ts5giNLVUju8x3LTySxN59Jgy3GhwZ5+&#10;Gqou5dUo8Jl127/Zptgddo8yk7/FV7HXSo0/h80CRKAhvM2vdOQwg/8r8QbI1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VNrBcAAAADaAAAADwAAAAAAAAAAAAAAAACfAgAA&#10;ZHJzL2Rvd25yZXYueG1sUEsFBgAAAAAEAAQA9wAAAIwDAAAAAA==&#10;">
                  <v:imagedata r:id="rId12" o:title="" chromakey="white"/>
                  <v:path arrowok="t"/>
                </v:shape>
              </v:group>
            </w:pict>
          </mc:Fallback>
        </mc:AlternateContent>
      </w:r>
      <w:r w:rsidR="00BB2CAB" w:rsidRPr="00CE2EE7">
        <w:rPr>
          <w:rFonts w:cstheme="minorHAnsi"/>
        </w:rPr>
        <w:t xml:space="preserve"> </w:t>
      </w:r>
      <w:r w:rsidR="00D9466C">
        <w:rPr>
          <w:rFonts w:cstheme="minorHAnsi"/>
        </w:rPr>
        <w:tab/>
      </w:r>
    </w:p>
    <w:p w14:paraId="027C47D1" w14:textId="77777777" w:rsidR="00C25A11" w:rsidRPr="00C25A11" w:rsidRDefault="00C25A11" w:rsidP="00C25A11">
      <w:pPr>
        <w:tabs>
          <w:tab w:val="left" w:pos="0"/>
        </w:tabs>
        <w:jc w:val="center"/>
        <w:rPr>
          <w:rFonts w:cstheme="minorHAnsi"/>
          <w:b/>
          <w:sz w:val="28"/>
        </w:rPr>
      </w:pPr>
    </w:p>
    <w:p w14:paraId="74DBD3FF" w14:textId="77777777" w:rsidR="00563058" w:rsidRDefault="00563058" w:rsidP="00C25A11">
      <w:pPr>
        <w:rPr>
          <w:rFonts w:cstheme="minorHAnsi"/>
        </w:rPr>
      </w:pPr>
    </w:p>
    <w:p w14:paraId="02225F1D" w14:textId="77777777" w:rsidR="00B406FC" w:rsidRDefault="00B406FC" w:rsidP="00B406FC">
      <w:pPr>
        <w:spacing w:after="0"/>
        <w:jc w:val="center"/>
        <w:rPr>
          <w:rFonts w:cstheme="minorHAnsi"/>
          <w:b/>
        </w:rPr>
      </w:pPr>
    </w:p>
    <w:p w14:paraId="30285F5C" w14:textId="77777777" w:rsidR="00E06025" w:rsidRDefault="00E06025" w:rsidP="00B406FC">
      <w:pPr>
        <w:spacing w:after="0"/>
        <w:jc w:val="center"/>
        <w:rPr>
          <w:rFonts w:cstheme="minorHAnsi"/>
          <w:b/>
          <w:sz w:val="24"/>
        </w:rPr>
      </w:pPr>
    </w:p>
    <w:p w14:paraId="13F22784" w14:textId="6B8FC715" w:rsidR="005302D3" w:rsidRPr="00105959" w:rsidRDefault="00FB1E2B" w:rsidP="00B406FC">
      <w:pPr>
        <w:spacing w:after="0"/>
        <w:jc w:val="center"/>
        <w:rPr>
          <w:rFonts w:cstheme="minorHAnsi"/>
          <w:b/>
          <w:sz w:val="24"/>
        </w:rPr>
      </w:pPr>
      <w:r w:rsidRPr="00105959">
        <w:rPr>
          <w:rFonts w:cstheme="minorHAnsi"/>
          <w:b/>
          <w:sz w:val="24"/>
        </w:rPr>
        <w:t>2016</w:t>
      </w:r>
      <w:r w:rsidR="00591E0A" w:rsidRPr="00105959">
        <w:rPr>
          <w:rFonts w:cstheme="minorHAnsi"/>
          <w:b/>
          <w:sz w:val="24"/>
        </w:rPr>
        <w:t xml:space="preserve"> Balance of State CoC Application</w:t>
      </w:r>
    </w:p>
    <w:p w14:paraId="51E69252" w14:textId="3B57F67A" w:rsidR="005302D3" w:rsidRPr="00B406FC" w:rsidRDefault="009B4021" w:rsidP="004F1F3F">
      <w:pPr>
        <w:spacing w:after="0"/>
        <w:jc w:val="center"/>
        <w:rPr>
          <w:rFonts w:cstheme="minorHAnsi"/>
          <w:b/>
        </w:rPr>
      </w:pPr>
      <w:r w:rsidRPr="00105959">
        <w:rPr>
          <w:rFonts w:cstheme="minorHAnsi"/>
          <w:b/>
          <w:sz w:val="24"/>
        </w:rPr>
        <w:t xml:space="preserve">Regional Committee </w:t>
      </w:r>
      <w:r w:rsidR="00591E0A" w:rsidRPr="00105959">
        <w:rPr>
          <w:rFonts w:cstheme="minorHAnsi"/>
          <w:b/>
          <w:sz w:val="24"/>
        </w:rPr>
        <w:t>Project Application Review Form: New Projects</w:t>
      </w:r>
      <w:r w:rsidR="005302D3" w:rsidRPr="00B406FC">
        <w:rPr>
          <w:rFonts w:cstheme="minorHAnsi"/>
          <w:sz w:val="20"/>
        </w:rPr>
        <w:tab/>
      </w:r>
    </w:p>
    <w:p w14:paraId="78C3A19C" w14:textId="77777777" w:rsidR="00E06025" w:rsidRDefault="00E06025" w:rsidP="005302D3">
      <w:pPr>
        <w:tabs>
          <w:tab w:val="left" w:pos="8250"/>
        </w:tabs>
        <w:spacing w:after="0"/>
        <w:rPr>
          <w:rFonts w:cstheme="minorHAnsi"/>
          <w:sz w:val="20"/>
        </w:rPr>
      </w:pPr>
    </w:p>
    <w:p w14:paraId="1588375F" w14:textId="6E8D75DC" w:rsidR="00591E0A" w:rsidRPr="00105959" w:rsidRDefault="00591E0A" w:rsidP="005302D3">
      <w:pPr>
        <w:tabs>
          <w:tab w:val="left" w:pos="8250"/>
        </w:tabs>
        <w:spacing w:after="0"/>
        <w:rPr>
          <w:rFonts w:cstheme="minorHAnsi"/>
        </w:rPr>
      </w:pPr>
      <w:r w:rsidRPr="00105959">
        <w:rPr>
          <w:rFonts w:cstheme="minorHAnsi"/>
        </w:rPr>
        <w:t xml:space="preserve">New project applications are required to be presented to their local Regional Committees for review and approval. This form </w:t>
      </w:r>
      <w:r w:rsidR="00FB1E2B" w:rsidRPr="00105959">
        <w:rPr>
          <w:rFonts w:cstheme="minorHAnsi"/>
        </w:rPr>
        <w:t xml:space="preserve">is required and must be completed by the Regional Lead of the Regional Committee or the Alternate Lead if the </w:t>
      </w:r>
      <w:r w:rsidR="0035191B" w:rsidRPr="00105959">
        <w:rPr>
          <w:rFonts w:cstheme="minorHAnsi"/>
        </w:rPr>
        <w:t xml:space="preserve">Regional </w:t>
      </w:r>
      <w:r w:rsidR="00FB1E2B" w:rsidRPr="00105959">
        <w:rPr>
          <w:rFonts w:cstheme="minorHAnsi"/>
        </w:rPr>
        <w:t xml:space="preserve">Lead is the </w:t>
      </w:r>
      <w:r w:rsidR="0035191B" w:rsidRPr="00105959">
        <w:rPr>
          <w:rFonts w:cstheme="minorHAnsi"/>
        </w:rPr>
        <w:t>applicant agency</w:t>
      </w:r>
      <w:r w:rsidR="00FB1E2B" w:rsidRPr="00105959">
        <w:rPr>
          <w:rFonts w:cstheme="minorHAnsi"/>
        </w:rPr>
        <w:t xml:space="preserve">. </w:t>
      </w:r>
    </w:p>
    <w:p w14:paraId="25C0FA5A" w14:textId="77777777" w:rsidR="00591E0A" w:rsidRPr="00105959" w:rsidRDefault="00591E0A" w:rsidP="005302D3">
      <w:pPr>
        <w:tabs>
          <w:tab w:val="left" w:pos="8250"/>
        </w:tabs>
        <w:spacing w:after="0"/>
        <w:rPr>
          <w:rFonts w:cstheme="minorHAnsi"/>
        </w:rPr>
      </w:pPr>
    </w:p>
    <w:p w14:paraId="79EFA21A" w14:textId="66972E83" w:rsidR="00591E0A" w:rsidRPr="00105959" w:rsidRDefault="00591E0A" w:rsidP="005302D3">
      <w:pPr>
        <w:tabs>
          <w:tab w:val="left" w:pos="8250"/>
        </w:tabs>
        <w:spacing w:after="0"/>
        <w:rPr>
          <w:rFonts w:cstheme="minorHAnsi"/>
        </w:rPr>
      </w:pPr>
      <w:r w:rsidRPr="00105959">
        <w:rPr>
          <w:rFonts w:cstheme="minorHAnsi"/>
        </w:rPr>
        <w:t xml:space="preserve">Please </w:t>
      </w:r>
      <w:r w:rsidR="00B406FC" w:rsidRPr="00105959">
        <w:rPr>
          <w:rFonts w:cstheme="minorHAnsi"/>
        </w:rPr>
        <w:t>submit one</w:t>
      </w:r>
      <w:r w:rsidRPr="00105959">
        <w:rPr>
          <w:rFonts w:cstheme="minorHAnsi"/>
        </w:rPr>
        <w:t xml:space="preserve"> form for each new project.</w:t>
      </w:r>
      <w:r w:rsidR="0035191B" w:rsidRPr="00105959">
        <w:rPr>
          <w:rFonts w:cstheme="minorHAnsi"/>
        </w:rPr>
        <w:t xml:space="preserve"> </w:t>
      </w:r>
      <w:r w:rsidR="00B406FC" w:rsidRPr="00105959">
        <w:rPr>
          <w:rFonts w:cstheme="minorHAnsi"/>
        </w:rPr>
        <w:t>Forms</w:t>
      </w:r>
      <w:r w:rsidR="0035191B" w:rsidRPr="00105959">
        <w:rPr>
          <w:rFonts w:cstheme="minorHAnsi"/>
        </w:rPr>
        <w:t xml:space="preserve"> must be submitted to NCCEH by 5:00 p.m. on Friday, August 12</w:t>
      </w:r>
      <w:r w:rsidR="00E06025">
        <w:rPr>
          <w:rFonts w:cstheme="minorHAnsi"/>
        </w:rPr>
        <w:t>,</w:t>
      </w:r>
      <w:r w:rsidR="00B406FC" w:rsidRPr="00105959">
        <w:rPr>
          <w:rFonts w:cstheme="minorHAnsi"/>
        </w:rPr>
        <w:t xml:space="preserve"> </w:t>
      </w:r>
      <w:r w:rsidR="00E06025">
        <w:rPr>
          <w:rFonts w:cstheme="minorHAnsi"/>
        </w:rPr>
        <w:t>through this submission link</w:t>
      </w:r>
      <w:r w:rsidR="00B406FC" w:rsidRPr="00105959">
        <w:rPr>
          <w:rFonts w:cstheme="minorHAnsi"/>
        </w:rPr>
        <w:t xml:space="preserve">: </w:t>
      </w:r>
      <w:hyperlink r:id="rId13" w:history="1">
        <w:r w:rsidR="00B406FC" w:rsidRPr="00105959">
          <w:rPr>
            <w:rStyle w:val="Hyperlink"/>
            <w:rFonts w:cstheme="minorHAnsi"/>
          </w:rPr>
          <w:t>http://bit.ly/29leTql</w:t>
        </w:r>
      </w:hyperlink>
    </w:p>
    <w:p w14:paraId="041BE67F" w14:textId="77777777" w:rsidR="00E06025" w:rsidRDefault="00E06025" w:rsidP="005302D3">
      <w:pPr>
        <w:tabs>
          <w:tab w:val="left" w:pos="8250"/>
        </w:tabs>
        <w:spacing w:after="0"/>
        <w:rPr>
          <w:rFonts w:cstheme="minorHAnsi"/>
          <w:b/>
          <w:sz w:val="20"/>
        </w:rPr>
      </w:pPr>
    </w:p>
    <w:p w14:paraId="17DF1687" w14:textId="77777777" w:rsidR="00E06025" w:rsidRDefault="00E06025" w:rsidP="005302D3">
      <w:pPr>
        <w:tabs>
          <w:tab w:val="left" w:pos="8250"/>
        </w:tabs>
        <w:spacing w:after="0"/>
        <w:rPr>
          <w:rFonts w:cstheme="minorHAnsi"/>
          <w:b/>
        </w:rPr>
      </w:pPr>
    </w:p>
    <w:p w14:paraId="792AB441" w14:textId="77777777" w:rsidR="00BF0029" w:rsidRPr="00105959" w:rsidRDefault="00BF0029" w:rsidP="005302D3">
      <w:pPr>
        <w:tabs>
          <w:tab w:val="left" w:pos="8250"/>
        </w:tabs>
        <w:spacing w:after="0"/>
        <w:rPr>
          <w:rFonts w:cstheme="minorHAnsi"/>
          <w:b/>
        </w:rPr>
      </w:pPr>
      <w:r w:rsidRPr="00105959">
        <w:rPr>
          <w:rFonts w:cstheme="minorHAnsi"/>
          <w:b/>
        </w:rPr>
        <w:t>Regional Committee and 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591E0A" w:rsidRPr="00105959" w14:paraId="192C491A" w14:textId="77777777" w:rsidTr="00591E0A">
        <w:tc>
          <w:tcPr>
            <w:tcW w:w="3258" w:type="dxa"/>
          </w:tcPr>
          <w:p w14:paraId="0324F1AC" w14:textId="77777777" w:rsidR="00BF0029" w:rsidRPr="00105959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>Regional Committee:</w:t>
            </w:r>
          </w:p>
          <w:p w14:paraId="48F094C6" w14:textId="59C55A45" w:rsidR="004F1F3F" w:rsidRPr="00105959" w:rsidRDefault="004F1F3F" w:rsidP="005302D3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508854DB" w14:textId="77777777" w:rsidR="00591E0A" w:rsidRPr="00105959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05959">
              <w:rPr>
                <w:rFonts w:cstheme="minorHAnsi"/>
              </w:rPr>
              <w:instrText xml:space="preserve"> FORMTEXT </w:instrText>
            </w:r>
            <w:r w:rsidRPr="00105959">
              <w:rPr>
                <w:rFonts w:cstheme="minorHAnsi"/>
              </w:rPr>
            </w:r>
            <w:r w:rsidRPr="00105959">
              <w:rPr>
                <w:rFonts w:cstheme="minorHAnsi"/>
              </w:rPr>
              <w:fldChar w:fldCharType="separate"/>
            </w:r>
            <w:bookmarkStart w:id="1" w:name="_GoBack"/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bookmarkEnd w:id="1"/>
            <w:r w:rsidRPr="00105959">
              <w:rPr>
                <w:rFonts w:cstheme="minorHAnsi"/>
              </w:rPr>
              <w:fldChar w:fldCharType="end"/>
            </w:r>
            <w:bookmarkEnd w:id="0"/>
          </w:p>
        </w:tc>
      </w:tr>
      <w:tr w:rsidR="00591E0A" w:rsidRPr="00105959" w14:paraId="05B99A8A" w14:textId="77777777" w:rsidTr="00591E0A">
        <w:tc>
          <w:tcPr>
            <w:tcW w:w="3258" w:type="dxa"/>
          </w:tcPr>
          <w:p w14:paraId="52FD215E" w14:textId="77777777" w:rsidR="00591E0A" w:rsidRPr="00105959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>Applicant Agency:</w:t>
            </w:r>
          </w:p>
          <w:p w14:paraId="53F5F275" w14:textId="77777777" w:rsidR="00BF0029" w:rsidRPr="0010595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1D634E25" w14:textId="77777777" w:rsidR="00591E0A" w:rsidRPr="00105959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59">
              <w:rPr>
                <w:rFonts w:cstheme="minorHAnsi"/>
              </w:rPr>
              <w:instrText xml:space="preserve"> FORMTEXT </w:instrText>
            </w:r>
            <w:r w:rsidRPr="00105959">
              <w:rPr>
                <w:rFonts w:cstheme="minorHAnsi"/>
              </w:rPr>
            </w:r>
            <w:r w:rsidRPr="00105959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</w:rPr>
              <w:fldChar w:fldCharType="end"/>
            </w:r>
          </w:p>
        </w:tc>
      </w:tr>
      <w:tr w:rsidR="00591E0A" w:rsidRPr="00105959" w14:paraId="03C0883B" w14:textId="77777777" w:rsidTr="00591E0A">
        <w:tc>
          <w:tcPr>
            <w:tcW w:w="3258" w:type="dxa"/>
          </w:tcPr>
          <w:p w14:paraId="3C6A6358" w14:textId="77777777" w:rsidR="00591E0A" w:rsidRPr="00105959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>Project Name:</w:t>
            </w:r>
          </w:p>
          <w:p w14:paraId="5871FE2F" w14:textId="77777777" w:rsidR="00BF0029" w:rsidRPr="0010595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28313B66" w14:textId="77777777" w:rsidR="00591E0A" w:rsidRPr="00105959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59">
              <w:rPr>
                <w:rFonts w:cstheme="minorHAnsi"/>
              </w:rPr>
              <w:instrText xml:space="preserve"> FORMTEXT </w:instrText>
            </w:r>
            <w:r w:rsidRPr="00105959">
              <w:rPr>
                <w:rFonts w:cstheme="minorHAnsi"/>
              </w:rPr>
            </w:r>
            <w:r w:rsidRPr="00105959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</w:rPr>
              <w:fldChar w:fldCharType="end"/>
            </w:r>
          </w:p>
        </w:tc>
      </w:tr>
      <w:tr w:rsidR="00591E0A" w:rsidRPr="00105959" w14:paraId="7B52070D" w14:textId="77777777" w:rsidTr="00591E0A">
        <w:tc>
          <w:tcPr>
            <w:tcW w:w="3258" w:type="dxa"/>
          </w:tcPr>
          <w:p w14:paraId="0C37008D" w14:textId="539F429D" w:rsidR="00591E0A" w:rsidRPr="00105959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>Project Type (RRH, PSH):</w:t>
            </w:r>
          </w:p>
          <w:p w14:paraId="351CCEC8" w14:textId="77777777" w:rsidR="00BF0029" w:rsidRPr="0010595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2D3592EB" w14:textId="77777777" w:rsidR="00591E0A" w:rsidRPr="00105959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59">
              <w:rPr>
                <w:rFonts w:cstheme="minorHAnsi"/>
              </w:rPr>
              <w:instrText xml:space="preserve"> FORMTEXT </w:instrText>
            </w:r>
            <w:r w:rsidRPr="00105959">
              <w:rPr>
                <w:rFonts w:cstheme="minorHAnsi"/>
              </w:rPr>
            </w:r>
            <w:r w:rsidRPr="00105959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</w:rPr>
              <w:fldChar w:fldCharType="end"/>
            </w:r>
          </w:p>
        </w:tc>
      </w:tr>
    </w:tbl>
    <w:p w14:paraId="42AF83C2" w14:textId="77777777" w:rsidR="00591E0A" w:rsidRPr="00105959" w:rsidRDefault="00591E0A" w:rsidP="005302D3">
      <w:pPr>
        <w:tabs>
          <w:tab w:val="left" w:pos="8250"/>
        </w:tabs>
        <w:spacing w:after="0"/>
        <w:rPr>
          <w:rFonts w:cstheme="minorHAnsi"/>
        </w:rPr>
      </w:pPr>
    </w:p>
    <w:p w14:paraId="625E8CFB" w14:textId="2B7DEA32" w:rsidR="00BF0029" w:rsidRPr="00105959" w:rsidRDefault="00FB1E2B" w:rsidP="005302D3">
      <w:pPr>
        <w:tabs>
          <w:tab w:val="left" w:pos="8250"/>
        </w:tabs>
        <w:spacing w:after="0"/>
        <w:rPr>
          <w:rFonts w:cstheme="minorHAnsi"/>
          <w:b/>
        </w:rPr>
      </w:pPr>
      <w:r w:rsidRPr="00105959">
        <w:rPr>
          <w:rFonts w:cstheme="minorHAnsi"/>
          <w:b/>
        </w:rPr>
        <w:t>Agency Participation in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591E0A" w:rsidRPr="00105959" w14:paraId="77FFA180" w14:textId="77777777" w:rsidTr="00BF0029">
        <w:tc>
          <w:tcPr>
            <w:tcW w:w="8028" w:type="dxa"/>
          </w:tcPr>
          <w:p w14:paraId="60535B6A" w14:textId="214BF065" w:rsidR="00591E0A" w:rsidRPr="00105959" w:rsidRDefault="00FB1E2B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t>Did the applicant participate in 75% of Regional Committee meetings from July 2015 - June 2016?</w:t>
            </w:r>
          </w:p>
        </w:tc>
        <w:tc>
          <w:tcPr>
            <w:tcW w:w="1548" w:type="dxa"/>
          </w:tcPr>
          <w:p w14:paraId="78E6D05D" w14:textId="77777777" w:rsidR="00591E0A" w:rsidRPr="0010595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Yes </w:t>
            </w:r>
            <w:r w:rsidRPr="0010595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05959">
              <w:rPr>
                <w:rFonts w:cstheme="minorHAnsi"/>
              </w:rPr>
              <w:instrText xml:space="preserve"> FORMCHECKBOX </w:instrText>
            </w:r>
            <w:r w:rsidR="00985227">
              <w:rPr>
                <w:rFonts w:cstheme="minorHAnsi"/>
              </w:rPr>
            </w:r>
            <w:r w:rsidR="00985227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</w:rPr>
              <w:fldChar w:fldCharType="end"/>
            </w:r>
            <w:bookmarkEnd w:id="2"/>
          </w:p>
          <w:p w14:paraId="49D47E57" w14:textId="77777777" w:rsidR="00BF0029" w:rsidRPr="0010595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No  </w:t>
            </w:r>
            <w:r w:rsidRPr="00105959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105959">
              <w:rPr>
                <w:rFonts w:cstheme="minorHAnsi"/>
              </w:rPr>
              <w:instrText xml:space="preserve"> FORMCHECKBOX </w:instrText>
            </w:r>
            <w:r w:rsidR="00985227">
              <w:rPr>
                <w:rFonts w:cstheme="minorHAnsi"/>
              </w:rPr>
            </w:r>
            <w:r w:rsidR="00985227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</w:rPr>
              <w:fldChar w:fldCharType="end"/>
            </w:r>
            <w:bookmarkEnd w:id="3"/>
          </w:p>
        </w:tc>
      </w:tr>
      <w:tr w:rsidR="00FB1E2B" w:rsidRPr="00105959" w14:paraId="62A5410C" w14:textId="77777777" w:rsidTr="00254C3A">
        <w:tc>
          <w:tcPr>
            <w:tcW w:w="9576" w:type="dxa"/>
            <w:gridSpan w:val="2"/>
          </w:tcPr>
          <w:p w14:paraId="105E76B6" w14:textId="77777777" w:rsidR="00FB1E2B" w:rsidRPr="00105959" w:rsidRDefault="00FB1E2B" w:rsidP="00FB1E2B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If no, please explain why: </w:t>
            </w:r>
            <w:r w:rsidRPr="0010595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959">
              <w:rPr>
                <w:rFonts w:cstheme="minorHAnsi"/>
              </w:rPr>
              <w:instrText xml:space="preserve"> FORMTEXT </w:instrText>
            </w:r>
            <w:r w:rsidRPr="00105959">
              <w:rPr>
                <w:rFonts w:cstheme="minorHAnsi"/>
              </w:rPr>
            </w:r>
            <w:r w:rsidRPr="00105959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</w:rPr>
              <w:fldChar w:fldCharType="end"/>
            </w:r>
          </w:p>
          <w:p w14:paraId="29CE1917" w14:textId="77777777" w:rsidR="00FB1E2B" w:rsidRPr="00105959" w:rsidRDefault="00FB1E2B" w:rsidP="00BF0029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  <w:tr w:rsidR="00591E0A" w:rsidRPr="00105959" w14:paraId="4DE155A7" w14:textId="77777777" w:rsidTr="00BF0029">
        <w:tc>
          <w:tcPr>
            <w:tcW w:w="8028" w:type="dxa"/>
          </w:tcPr>
          <w:p w14:paraId="24E399CC" w14:textId="4CF49D29" w:rsidR="00591E0A" w:rsidRPr="00105959" w:rsidRDefault="00FB1E2B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t xml:space="preserve">Did the applicant participate in </w:t>
            </w:r>
            <w:r w:rsidR="0035191B" w:rsidRPr="00105959">
              <w:t xml:space="preserve">the 2015 </w:t>
            </w:r>
            <w:r w:rsidRPr="00105959">
              <w:t>regional ESG application process?</w:t>
            </w:r>
          </w:p>
        </w:tc>
        <w:tc>
          <w:tcPr>
            <w:tcW w:w="1548" w:type="dxa"/>
          </w:tcPr>
          <w:p w14:paraId="4A8FE8F9" w14:textId="77777777" w:rsidR="00BF0029" w:rsidRPr="00105959" w:rsidRDefault="00BF0029" w:rsidP="00BF0029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Yes </w:t>
            </w:r>
            <w:r w:rsidRPr="0010595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59">
              <w:rPr>
                <w:rFonts w:cstheme="minorHAnsi"/>
              </w:rPr>
              <w:instrText xml:space="preserve"> FORMCHECKBOX </w:instrText>
            </w:r>
            <w:r w:rsidR="00985227">
              <w:rPr>
                <w:rFonts w:cstheme="minorHAnsi"/>
              </w:rPr>
            </w:r>
            <w:r w:rsidR="00985227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</w:rPr>
              <w:fldChar w:fldCharType="end"/>
            </w:r>
          </w:p>
          <w:p w14:paraId="0DE96556" w14:textId="77777777" w:rsidR="00591E0A" w:rsidRPr="00105959" w:rsidRDefault="00BF0029" w:rsidP="00BF0029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No  </w:t>
            </w:r>
            <w:r w:rsidRPr="00105959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59">
              <w:rPr>
                <w:rFonts w:cstheme="minorHAnsi"/>
              </w:rPr>
              <w:instrText xml:space="preserve"> FORMCHECKBOX </w:instrText>
            </w:r>
            <w:r w:rsidR="00985227">
              <w:rPr>
                <w:rFonts w:cstheme="minorHAnsi"/>
              </w:rPr>
            </w:r>
            <w:r w:rsidR="00985227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</w:rPr>
              <w:fldChar w:fldCharType="end"/>
            </w:r>
          </w:p>
        </w:tc>
      </w:tr>
      <w:tr w:rsidR="00FB1E2B" w:rsidRPr="00105959" w14:paraId="36B4CC7D" w14:textId="77777777" w:rsidTr="003D56CB">
        <w:tc>
          <w:tcPr>
            <w:tcW w:w="9576" w:type="dxa"/>
            <w:gridSpan w:val="2"/>
          </w:tcPr>
          <w:p w14:paraId="7315C84C" w14:textId="77777777" w:rsidR="00FB1E2B" w:rsidRPr="00105959" w:rsidRDefault="00FB1E2B" w:rsidP="00FB1E2B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If no, please explain why: </w:t>
            </w:r>
            <w:r w:rsidRPr="0010595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959">
              <w:rPr>
                <w:rFonts w:cstheme="minorHAnsi"/>
              </w:rPr>
              <w:instrText xml:space="preserve"> FORMTEXT </w:instrText>
            </w:r>
            <w:r w:rsidRPr="00105959">
              <w:rPr>
                <w:rFonts w:cstheme="minorHAnsi"/>
              </w:rPr>
            </w:r>
            <w:r w:rsidRPr="00105959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</w:rPr>
              <w:fldChar w:fldCharType="end"/>
            </w:r>
          </w:p>
          <w:p w14:paraId="01C9D31E" w14:textId="77777777" w:rsidR="00FB1E2B" w:rsidRPr="00105959" w:rsidRDefault="00FB1E2B" w:rsidP="00BF0029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  <w:tr w:rsidR="00FB1E2B" w:rsidRPr="00105959" w14:paraId="3A605FB4" w14:textId="77777777" w:rsidTr="00BF0029">
        <w:tc>
          <w:tcPr>
            <w:tcW w:w="8028" w:type="dxa"/>
          </w:tcPr>
          <w:p w14:paraId="0288ABDC" w14:textId="250EB490" w:rsidR="00FB1E2B" w:rsidRPr="00105959" w:rsidRDefault="00FB1E2B" w:rsidP="005302D3">
            <w:pPr>
              <w:tabs>
                <w:tab w:val="left" w:pos="8250"/>
              </w:tabs>
            </w:pPr>
            <w:r w:rsidRPr="00105959">
              <w:t>Does the applicant currently participate in or agree to participate in the local Coordinated Assessment process as designed by the Regional Committee?</w:t>
            </w:r>
          </w:p>
        </w:tc>
        <w:tc>
          <w:tcPr>
            <w:tcW w:w="1548" w:type="dxa"/>
          </w:tcPr>
          <w:p w14:paraId="5106F38F" w14:textId="77777777" w:rsidR="00FB1E2B" w:rsidRPr="00105959" w:rsidRDefault="00FB1E2B" w:rsidP="00FB1E2B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Yes </w:t>
            </w:r>
            <w:r w:rsidRPr="0010595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59">
              <w:rPr>
                <w:rFonts w:cstheme="minorHAnsi"/>
              </w:rPr>
              <w:instrText xml:space="preserve"> FORMCHECKBOX </w:instrText>
            </w:r>
            <w:r w:rsidR="00985227">
              <w:rPr>
                <w:rFonts w:cstheme="minorHAnsi"/>
              </w:rPr>
            </w:r>
            <w:r w:rsidR="00985227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</w:rPr>
              <w:fldChar w:fldCharType="end"/>
            </w:r>
          </w:p>
          <w:p w14:paraId="5035C8AC" w14:textId="12BA9888" w:rsidR="00FB1E2B" w:rsidRPr="00105959" w:rsidRDefault="00FB1E2B" w:rsidP="00FB1E2B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No  </w:t>
            </w:r>
            <w:r w:rsidRPr="00105959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59">
              <w:rPr>
                <w:rFonts w:cstheme="minorHAnsi"/>
              </w:rPr>
              <w:instrText xml:space="preserve"> FORMCHECKBOX </w:instrText>
            </w:r>
            <w:r w:rsidR="00985227">
              <w:rPr>
                <w:rFonts w:cstheme="minorHAnsi"/>
              </w:rPr>
            </w:r>
            <w:r w:rsidR="00985227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</w:rPr>
              <w:fldChar w:fldCharType="end"/>
            </w:r>
          </w:p>
        </w:tc>
      </w:tr>
      <w:tr w:rsidR="00BF0029" w:rsidRPr="00105959" w14:paraId="7DB5A7E8" w14:textId="77777777" w:rsidTr="003F1AC9">
        <w:tc>
          <w:tcPr>
            <w:tcW w:w="9576" w:type="dxa"/>
            <w:gridSpan w:val="2"/>
          </w:tcPr>
          <w:p w14:paraId="589FD776" w14:textId="77777777" w:rsidR="00BF0029" w:rsidRPr="0010595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If no, please explain why: </w:t>
            </w:r>
            <w:r w:rsidRPr="0010595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05959">
              <w:rPr>
                <w:rFonts w:cstheme="minorHAnsi"/>
              </w:rPr>
              <w:instrText xml:space="preserve"> FORMTEXT </w:instrText>
            </w:r>
            <w:r w:rsidRPr="00105959">
              <w:rPr>
                <w:rFonts w:cstheme="minorHAnsi"/>
              </w:rPr>
            </w:r>
            <w:r w:rsidRPr="00105959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</w:rPr>
              <w:fldChar w:fldCharType="end"/>
            </w:r>
            <w:bookmarkEnd w:id="4"/>
          </w:p>
          <w:p w14:paraId="0719A402" w14:textId="77777777" w:rsidR="00BF0029" w:rsidRPr="0010595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</w:tbl>
    <w:p w14:paraId="0E36E517" w14:textId="77777777" w:rsidR="00591E0A" w:rsidRPr="00105959" w:rsidRDefault="00591E0A" w:rsidP="005302D3">
      <w:pPr>
        <w:tabs>
          <w:tab w:val="left" w:pos="8250"/>
        </w:tabs>
        <w:spacing w:after="0"/>
        <w:rPr>
          <w:rFonts w:cstheme="minorHAnsi"/>
        </w:rPr>
      </w:pPr>
    </w:p>
    <w:p w14:paraId="282F734E" w14:textId="77777777" w:rsidR="00FB1E2B" w:rsidRPr="00105959" w:rsidRDefault="00FB1E2B" w:rsidP="00FB1E2B">
      <w:pPr>
        <w:tabs>
          <w:tab w:val="left" w:pos="8250"/>
        </w:tabs>
        <w:spacing w:after="0"/>
        <w:rPr>
          <w:rFonts w:cstheme="minorHAnsi"/>
          <w:b/>
        </w:rPr>
      </w:pPr>
      <w:r w:rsidRPr="00105959">
        <w:rPr>
          <w:rFonts w:cstheme="minorHAnsi"/>
          <w:b/>
        </w:rPr>
        <w:t>Project Application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FB1E2B" w:rsidRPr="00105959" w14:paraId="4E13C1B8" w14:textId="77777777" w:rsidTr="00270D66">
        <w:tc>
          <w:tcPr>
            <w:tcW w:w="8028" w:type="dxa"/>
          </w:tcPr>
          <w:p w14:paraId="3F674E41" w14:textId="77777777" w:rsidR="00FB1E2B" w:rsidRPr="00105959" w:rsidRDefault="00FB1E2B" w:rsidP="00270D66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Applicant agency presented project application to the Regional Committee for review </w:t>
            </w:r>
          </w:p>
        </w:tc>
        <w:tc>
          <w:tcPr>
            <w:tcW w:w="1548" w:type="dxa"/>
          </w:tcPr>
          <w:p w14:paraId="7931E20F" w14:textId="77777777" w:rsidR="00FB1E2B" w:rsidRPr="00105959" w:rsidRDefault="00FB1E2B" w:rsidP="00270D66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Yes </w:t>
            </w:r>
            <w:r w:rsidRPr="0010595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59">
              <w:rPr>
                <w:rFonts w:cstheme="minorHAnsi"/>
              </w:rPr>
              <w:instrText xml:space="preserve"> FORMCHECKBOX </w:instrText>
            </w:r>
            <w:r w:rsidR="00985227">
              <w:rPr>
                <w:rFonts w:cstheme="minorHAnsi"/>
              </w:rPr>
            </w:r>
            <w:r w:rsidR="00985227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</w:rPr>
              <w:fldChar w:fldCharType="end"/>
            </w:r>
          </w:p>
          <w:p w14:paraId="09BA6079" w14:textId="77777777" w:rsidR="00FB1E2B" w:rsidRPr="00105959" w:rsidRDefault="00FB1E2B" w:rsidP="00270D66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No  </w:t>
            </w:r>
            <w:r w:rsidRPr="00105959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59">
              <w:rPr>
                <w:rFonts w:cstheme="minorHAnsi"/>
              </w:rPr>
              <w:instrText xml:space="preserve"> FORMCHECKBOX </w:instrText>
            </w:r>
            <w:r w:rsidR="00985227">
              <w:rPr>
                <w:rFonts w:cstheme="minorHAnsi"/>
              </w:rPr>
            </w:r>
            <w:r w:rsidR="00985227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</w:rPr>
              <w:fldChar w:fldCharType="end"/>
            </w:r>
          </w:p>
        </w:tc>
      </w:tr>
      <w:tr w:rsidR="00FB1E2B" w:rsidRPr="00105959" w14:paraId="58D50FD5" w14:textId="77777777" w:rsidTr="00270D66">
        <w:tc>
          <w:tcPr>
            <w:tcW w:w="8028" w:type="dxa"/>
          </w:tcPr>
          <w:p w14:paraId="66FB9FC9" w14:textId="77777777" w:rsidR="00FB1E2B" w:rsidRPr="00105959" w:rsidRDefault="00FB1E2B" w:rsidP="00270D66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>Regional Committee approves this project for consideration by the BoS Project Review Committee</w:t>
            </w:r>
          </w:p>
        </w:tc>
        <w:tc>
          <w:tcPr>
            <w:tcW w:w="1548" w:type="dxa"/>
          </w:tcPr>
          <w:p w14:paraId="5E2DCA18" w14:textId="77777777" w:rsidR="00FB1E2B" w:rsidRPr="00105959" w:rsidRDefault="00FB1E2B" w:rsidP="00270D66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Yes </w:t>
            </w:r>
            <w:r w:rsidRPr="0010595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59">
              <w:rPr>
                <w:rFonts w:cstheme="minorHAnsi"/>
              </w:rPr>
              <w:instrText xml:space="preserve"> FORMCHECKBOX </w:instrText>
            </w:r>
            <w:r w:rsidR="00985227">
              <w:rPr>
                <w:rFonts w:cstheme="minorHAnsi"/>
              </w:rPr>
            </w:r>
            <w:r w:rsidR="00985227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</w:rPr>
              <w:fldChar w:fldCharType="end"/>
            </w:r>
          </w:p>
          <w:p w14:paraId="1DAEE006" w14:textId="77777777" w:rsidR="00FB1E2B" w:rsidRPr="00105959" w:rsidRDefault="00FB1E2B" w:rsidP="00270D66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No  </w:t>
            </w:r>
            <w:r w:rsidRPr="00105959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59">
              <w:rPr>
                <w:rFonts w:cstheme="minorHAnsi"/>
              </w:rPr>
              <w:instrText xml:space="preserve"> FORMCHECKBOX </w:instrText>
            </w:r>
            <w:r w:rsidR="00985227">
              <w:rPr>
                <w:rFonts w:cstheme="minorHAnsi"/>
              </w:rPr>
            </w:r>
            <w:r w:rsidR="00985227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</w:rPr>
              <w:fldChar w:fldCharType="end"/>
            </w:r>
          </w:p>
        </w:tc>
      </w:tr>
      <w:tr w:rsidR="00FB1E2B" w:rsidRPr="00105959" w14:paraId="6B1617E6" w14:textId="77777777" w:rsidTr="00270D66">
        <w:tc>
          <w:tcPr>
            <w:tcW w:w="9576" w:type="dxa"/>
            <w:gridSpan w:val="2"/>
          </w:tcPr>
          <w:p w14:paraId="00CD4D6D" w14:textId="77777777" w:rsidR="00FB1E2B" w:rsidRPr="00105959" w:rsidRDefault="00FB1E2B" w:rsidP="00270D66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t xml:space="preserve">If no, please explain why: </w:t>
            </w:r>
            <w:r w:rsidRPr="0010595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959">
              <w:rPr>
                <w:rFonts w:cstheme="minorHAnsi"/>
              </w:rPr>
              <w:instrText xml:space="preserve"> FORMTEXT </w:instrText>
            </w:r>
            <w:r w:rsidRPr="00105959">
              <w:rPr>
                <w:rFonts w:cstheme="minorHAnsi"/>
              </w:rPr>
            </w:r>
            <w:r w:rsidRPr="00105959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</w:rPr>
              <w:fldChar w:fldCharType="end"/>
            </w:r>
          </w:p>
          <w:p w14:paraId="5F20096A" w14:textId="77777777" w:rsidR="00FB1E2B" w:rsidRPr="00105959" w:rsidRDefault="00FB1E2B" w:rsidP="00270D66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  <w:tr w:rsidR="00FB1E2B" w:rsidRPr="00105959" w14:paraId="2FD360A5" w14:textId="77777777" w:rsidTr="00270D66">
        <w:tc>
          <w:tcPr>
            <w:tcW w:w="9576" w:type="dxa"/>
            <w:gridSpan w:val="2"/>
          </w:tcPr>
          <w:p w14:paraId="499FC98A" w14:textId="77777777" w:rsidR="00FB1E2B" w:rsidRPr="00105959" w:rsidRDefault="00FB1E2B" w:rsidP="00270D66">
            <w:pPr>
              <w:tabs>
                <w:tab w:val="left" w:pos="8250"/>
              </w:tabs>
              <w:rPr>
                <w:rFonts w:cstheme="minorHAnsi"/>
              </w:rPr>
            </w:pPr>
            <w:r w:rsidRPr="00105959">
              <w:rPr>
                <w:rFonts w:cstheme="minorHAnsi"/>
              </w:rPr>
              <w:lastRenderedPageBreak/>
              <w:t xml:space="preserve">If the Regional Committee has any comments or feedback about the project, you may provide them here (optional): </w:t>
            </w:r>
            <w:r w:rsidRPr="00105959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959">
              <w:rPr>
                <w:rFonts w:cstheme="minorHAnsi"/>
              </w:rPr>
              <w:instrText xml:space="preserve"> FORMTEXT </w:instrText>
            </w:r>
            <w:r w:rsidRPr="00105959">
              <w:rPr>
                <w:rFonts w:cstheme="minorHAnsi"/>
              </w:rPr>
            </w:r>
            <w:r w:rsidRPr="00105959">
              <w:rPr>
                <w:rFonts w:cstheme="minorHAnsi"/>
              </w:rPr>
              <w:fldChar w:fldCharType="separate"/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  <w:noProof/>
              </w:rPr>
              <w:t> </w:t>
            </w:r>
            <w:r w:rsidRPr="00105959">
              <w:rPr>
                <w:rFonts w:cstheme="minorHAnsi"/>
              </w:rPr>
              <w:fldChar w:fldCharType="end"/>
            </w:r>
          </w:p>
          <w:p w14:paraId="12039E0F" w14:textId="77777777" w:rsidR="00FB1E2B" w:rsidRPr="00105959" w:rsidRDefault="00FB1E2B" w:rsidP="00270D66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</w:tbl>
    <w:p w14:paraId="273047F8" w14:textId="34F5EE57" w:rsidR="00C25A11" w:rsidRPr="00105959" w:rsidRDefault="00C25A11" w:rsidP="004F1F3F">
      <w:pPr>
        <w:spacing w:after="0"/>
        <w:rPr>
          <w:rFonts w:cstheme="minorHAnsi"/>
        </w:rPr>
      </w:pPr>
    </w:p>
    <w:p w14:paraId="3FFB02DF" w14:textId="77777777" w:rsidR="00B406FC" w:rsidRPr="00105959" w:rsidRDefault="00B406FC" w:rsidP="004F1F3F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B406FC" w:rsidRPr="00105959" w14:paraId="5D4A0A6E" w14:textId="77777777" w:rsidTr="00B406FC"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3469E" w14:textId="77777777" w:rsidR="00B406FC" w:rsidRPr="00105959" w:rsidRDefault="00B406FC" w:rsidP="004F1F3F">
            <w:pPr>
              <w:rPr>
                <w:rFonts w:cstheme="minorHAnsi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8D758" w14:textId="77777777" w:rsidR="00B406FC" w:rsidRPr="00105959" w:rsidRDefault="00B406FC" w:rsidP="004F1F3F">
            <w:pPr>
              <w:rPr>
                <w:rFonts w:cstheme="minorHAnsi"/>
              </w:rPr>
            </w:pPr>
          </w:p>
        </w:tc>
      </w:tr>
      <w:tr w:rsidR="00B406FC" w:rsidRPr="00105959" w14:paraId="23647778" w14:textId="77777777" w:rsidTr="00B406FC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06459" w14:textId="3CA24692" w:rsidR="00B406FC" w:rsidRPr="00105959" w:rsidRDefault="00B406FC" w:rsidP="004F1F3F">
            <w:pPr>
              <w:rPr>
                <w:rFonts w:cstheme="minorHAnsi"/>
              </w:rPr>
            </w:pPr>
            <w:r w:rsidRPr="00105959">
              <w:rPr>
                <w:rFonts w:cstheme="minorHAnsi"/>
              </w:rPr>
              <w:t>Signature of Regional Committee Lead or Alternate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662AD" w14:textId="41F705B2" w:rsidR="00B406FC" w:rsidRPr="00105959" w:rsidRDefault="00B406FC" w:rsidP="004F1F3F">
            <w:pPr>
              <w:rPr>
                <w:rFonts w:cstheme="minorHAnsi"/>
              </w:rPr>
            </w:pPr>
            <w:r w:rsidRPr="00105959">
              <w:rPr>
                <w:rFonts w:cstheme="minorHAnsi"/>
              </w:rPr>
              <w:t>Date</w:t>
            </w:r>
          </w:p>
        </w:tc>
      </w:tr>
    </w:tbl>
    <w:p w14:paraId="5765F5C8" w14:textId="77777777" w:rsidR="00B406FC" w:rsidRPr="00B406FC" w:rsidRDefault="00B406FC" w:rsidP="004F1F3F">
      <w:pPr>
        <w:spacing w:after="0"/>
        <w:rPr>
          <w:rFonts w:cstheme="minorHAnsi"/>
          <w:sz w:val="20"/>
        </w:rPr>
      </w:pPr>
    </w:p>
    <w:sectPr w:rsidR="00B406FC" w:rsidRPr="00B406FC" w:rsidSect="00D624D0">
      <w:footerReference w:type="default" r:id="rId14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0CDD4" w14:textId="77777777" w:rsidR="00985227" w:rsidRDefault="00985227" w:rsidP="00D9466C">
      <w:pPr>
        <w:spacing w:after="0" w:line="240" w:lineRule="auto"/>
      </w:pPr>
      <w:r>
        <w:separator/>
      </w:r>
    </w:p>
  </w:endnote>
  <w:endnote w:type="continuationSeparator" w:id="0">
    <w:p w14:paraId="5C219777" w14:textId="77777777" w:rsidR="00985227" w:rsidRDefault="00985227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03EB901" w14:textId="7777777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DD2C200" wp14:editId="796971C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021" y="20920"/>
                      <wp:lineTo x="2102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A533F5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A533F5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614C3FB1" w14:textId="77777777" w:rsidR="00D624D0" w:rsidRDefault="00D624D0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25E30" w14:textId="77777777" w:rsidR="00985227" w:rsidRDefault="00985227" w:rsidP="00D9466C">
      <w:pPr>
        <w:spacing w:after="0" w:line="240" w:lineRule="auto"/>
      </w:pPr>
      <w:r>
        <w:separator/>
      </w:r>
    </w:p>
  </w:footnote>
  <w:footnote w:type="continuationSeparator" w:id="0">
    <w:p w14:paraId="6E0982D6" w14:textId="77777777" w:rsidR="00985227" w:rsidRDefault="00985227" w:rsidP="00D9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9"/>
  </w:num>
  <w:num w:numId="5">
    <w:abstractNumId w:val="7"/>
  </w:num>
  <w:num w:numId="6">
    <w:abstractNumId w:val="17"/>
  </w:num>
  <w:num w:numId="7">
    <w:abstractNumId w:val="3"/>
  </w:num>
  <w:num w:numId="8">
    <w:abstractNumId w:val="1"/>
  </w:num>
  <w:num w:numId="9">
    <w:abstractNumId w:val="19"/>
  </w:num>
  <w:num w:numId="10">
    <w:abstractNumId w:val="14"/>
  </w:num>
  <w:num w:numId="11">
    <w:abstractNumId w:val="5"/>
  </w:num>
  <w:num w:numId="12">
    <w:abstractNumId w:val="10"/>
  </w:num>
  <w:num w:numId="13">
    <w:abstractNumId w:val="15"/>
  </w:num>
  <w:num w:numId="14">
    <w:abstractNumId w:val="12"/>
  </w:num>
  <w:num w:numId="15">
    <w:abstractNumId w:val="13"/>
  </w:num>
  <w:num w:numId="16">
    <w:abstractNumId w:val="2"/>
  </w:num>
  <w:num w:numId="17">
    <w:abstractNumId w:val="11"/>
  </w:num>
  <w:num w:numId="18">
    <w:abstractNumId w:val="6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ocumentProtection w:edit="forms" w:enforcement="1" w:cryptProviderType="rsaAES" w:cryptAlgorithmClass="hash" w:cryptAlgorithmType="typeAny" w:cryptAlgorithmSid="14" w:cryptSpinCount="100000" w:hash="6E4tKMyBh+5xTF/ONEQGLW+Js5IV3vFHvyxOyr7jUcnPa7bUPiyadPcYaS1U/nQ+/uSHhVrd0x4AyIgGrgk4pQ==" w:salt="jsvDs98mG98q9hdbBr8U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743BD"/>
    <w:rsid w:val="000839DC"/>
    <w:rsid w:val="00091691"/>
    <w:rsid w:val="000C3DA9"/>
    <w:rsid w:val="000C4059"/>
    <w:rsid w:val="00105959"/>
    <w:rsid w:val="001138D9"/>
    <w:rsid w:val="00120506"/>
    <w:rsid w:val="001271E0"/>
    <w:rsid w:val="00135329"/>
    <w:rsid w:val="00137038"/>
    <w:rsid w:val="00143634"/>
    <w:rsid w:val="00150476"/>
    <w:rsid w:val="001635B9"/>
    <w:rsid w:val="00163F50"/>
    <w:rsid w:val="0016768A"/>
    <w:rsid w:val="00177E09"/>
    <w:rsid w:val="001A1CF6"/>
    <w:rsid w:val="001A79C1"/>
    <w:rsid w:val="001B7C38"/>
    <w:rsid w:val="001D4258"/>
    <w:rsid w:val="001E69A8"/>
    <w:rsid w:val="00225A27"/>
    <w:rsid w:val="00236110"/>
    <w:rsid w:val="002454DE"/>
    <w:rsid w:val="00261322"/>
    <w:rsid w:val="00265FC7"/>
    <w:rsid w:val="00277669"/>
    <w:rsid w:val="003172FD"/>
    <w:rsid w:val="0035191B"/>
    <w:rsid w:val="00355284"/>
    <w:rsid w:val="00364C89"/>
    <w:rsid w:val="003729EC"/>
    <w:rsid w:val="003875C7"/>
    <w:rsid w:val="003A2144"/>
    <w:rsid w:val="003C58B3"/>
    <w:rsid w:val="003D5AB3"/>
    <w:rsid w:val="003D60FF"/>
    <w:rsid w:val="003F6ADC"/>
    <w:rsid w:val="00411244"/>
    <w:rsid w:val="00416056"/>
    <w:rsid w:val="00420313"/>
    <w:rsid w:val="00426E87"/>
    <w:rsid w:val="004310D5"/>
    <w:rsid w:val="0045737C"/>
    <w:rsid w:val="00457473"/>
    <w:rsid w:val="00491163"/>
    <w:rsid w:val="0049235E"/>
    <w:rsid w:val="004A7922"/>
    <w:rsid w:val="004B10EC"/>
    <w:rsid w:val="004B13F3"/>
    <w:rsid w:val="004E4B19"/>
    <w:rsid w:val="004F1F3F"/>
    <w:rsid w:val="004F3C81"/>
    <w:rsid w:val="004F71D5"/>
    <w:rsid w:val="005103AD"/>
    <w:rsid w:val="00510781"/>
    <w:rsid w:val="005302D3"/>
    <w:rsid w:val="005467D5"/>
    <w:rsid w:val="00555A8A"/>
    <w:rsid w:val="00556B54"/>
    <w:rsid w:val="00563058"/>
    <w:rsid w:val="00581EB9"/>
    <w:rsid w:val="00591E0A"/>
    <w:rsid w:val="005B17A7"/>
    <w:rsid w:val="005C5BE8"/>
    <w:rsid w:val="0062217A"/>
    <w:rsid w:val="00635698"/>
    <w:rsid w:val="00696D8E"/>
    <w:rsid w:val="006B15EA"/>
    <w:rsid w:val="006C00C4"/>
    <w:rsid w:val="006C4853"/>
    <w:rsid w:val="006C5EBB"/>
    <w:rsid w:val="006D2163"/>
    <w:rsid w:val="006D7AF9"/>
    <w:rsid w:val="006F4457"/>
    <w:rsid w:val="006F5F91"/>
    <w:rsid w:val="00735955"/>
    <w:rsid w:val="00757390"/>
    <w:rsid w:val="0076332B"/>
    <w:rsid w:val="0076609B"/>
    <w:rsid w:val="007848B7"/>
    <w:rsid w:val="00797E2D"/>
    <w:rsid w:val="007A68F4"/>
    <w:rsid w:val="007B1B20"/>
    <w:rsid w:val="007B312E"/>
    <w:rsid w:val="007D64C1"/>
    <w:rsid w:val="007E762B"/>
    <w:rsid w:val="007F1053"/>
    <w:rsid w:val="007F5270"/>
    <w:rsid w:val="007F777A"/>
    <w:rsid w:val="00805AFE"/>
    <w:rsid w:val="00824F7A"/>
    <w:rsid w:val="008358B2"/>
    <w:rsid w:val="008528C9"/>
    <w:rsid w:val="0085544E"/>
    <w:rsid w:val="00861DAF"/>
    <w:rsid w:val="00871428"/>
    <w:rsid w:val="00876855"/>
    <w:rsid w:val="008925F6"/>
    <w:rsid w:val="008943D4"/>
    <w:rsid w:val="008A5525"/>
    <w:rsid w:val="008D611F"/>
    <w:rsid w:val="008E251E"/>
    <w:rsid w:val="00910C0C"/>
    <w:rsid w:val="00923DC2"/>
    <w:rsid w:val="00923FF7"/>
    <w:rsid w:val="009339E1"/>
    <w:rsid w:val="00950356"/>
    <w:rsid w:val="009649FD"/>
    <w:rsid w:val="0098500D"/>
    <w:rsid w:val="00985227"/>
    <w:rsid w:val="00987DFC"/>
    <w:rsid w:val="00990AB3"/>
    <w:rsid w:val="00993C44"/>
    <w:rsid w:val="00997FC7"/>
    <w:rsid w:val="009B4021"/>
    <w:rsid w:val="00A019D2"/>
    <w:rsid w:val="00A15A4C"/>
    <w:rsid w:val="00A16C87"/>
    <w:rsid w:val="00A20095"/>
    <w:rsid w:val="00A244A7"/>
    <w:rsid w:val="00A40889"/>
    <w:rsid w:val="00A4703A"/>
    <w:rsid w:val="00A533F5"/>
    <w:rsid w:val="00A80A5D"/>
    <w:rsid w:val="00A80B96"/>
    <w:rsid w:val="00A8663B"/>
    <w:rsid w:val="00A91A27"/>
    <w:rsid w:val="00AA38DE"/>
    <w:rsid w:val="00AB2897"/>
    <w:rsid w:val="00AE6646"/>
    <w:rsid w:val="00AF4CE5"/>
    <w:rsid w:val="00B2503C"/>
    <w:rsid w:val="00B36527"/>
    <w:rsid w:val="00B406FC"/>
    <w:rsid w:val="00B43694"/>
    <w:rsid w:val="00B56430"/>
    <w:rsid w:val="00B62EF0"/>
    <w:rsid w:val="00B671DC"/>
    <w:rsid w:val="00B724AB"/>
    <w:rsid w:val="00B83A38"/>
    <w:rsid w:val="00BB18F7"/>
    <w:rsid w:val="00BB2CAB"/>
    <w:rsid w:val="00BE407D"/>
    <w:rsid w:val="00BE4763"/>
    <w:rsid w:val="00BF0029"/>
    <w:rsid w:val="00BF04DC"/>
    <w:rsid w:val="00BF5A5B"/>
    <w:rsid w:val="00C00435"/>
    <w:rsid w:val="00C06622"/>
    <w:rsid w:val="00C25A11"/>
    <w:rsid w:val="00C45854"/>
    <w:rsid w:val="00C45B5B"/>
    <w:rsid w:val="00C64BDD"/>
    <w:rsid w:val="00C701BF"/>
    <w:rsid w:val="00C74EAE"/>
    <w:rsid w:val="00C8106A"/>
    <w:rsid w:val="00C86B71"/>
    <w:rsid w:val="00C91328"/>
    <w:rsid w:val="00C96DBD"/>
    <w:rsid w:val="00CC4FEE"/>
    <w:rsid w:val="00CD68E0"/>
    <w:rsid w:val="00CE2EE7"/>
    <w:rsid w:val="00D0793C"/>
    <w:rsid w:val="00D40111"/>
    <w:rsid w:val="00D624D0"/>
    <w:rsid w:val="00D8448A"/>
    <w:rsid w:val="00D8520B"/>
    <w:rsid w:val="00D92AED"/>
    <w:rsid w:val="00D9466C"/>
    <w:rsid w:val="00DB13DE"/>
    <w:rsid w:val="00E06025"/>
    <w:rsid w:val="00E10EFF"/>
    <w:rsid w:val="00E2425D"/>
    <w:rsid w:val="00E45FA6"/>
    <w:rsid w:val="00E45FDA"/>
    <w:rsid w:val="00E841E7"/>
    <w:rsid w:val="00E95D99"/>
    <w:rsid w:val="00EA527A"/>
    <w:rsid w:val="00EB12CE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C9"/>
    <w:rsid w:val="00F84161"/>
    <w:rsid w:val="00F862CA"/>
    <w:rsid w:val="00F86CD3"/>
    <w:rsid w:val="00F90B2F"/>
    <w:rsid w:val="00F94970"/>
    <w:rsid w:val="00FB176F"/>
    <w:rsid w:val="00FB1E2B"/>
    <w:rsid w:val="00FC2254"/>
    <w:rsid w:val="00FC5ED7"/>
    <w:rsid w:val="00FD73D5"/>
    <w:rsid w:val="00FD7E72"/>
    <w:rsid w:val="00FE0226"/>
    <w:rsid w:val="00FE29AC"/>
    <w:rsid w:val="00FF03C3"/>
    <w:rsid w:val="00FF2CED"/>
    <w:rsid w:val="00FF40B9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E0851"/>
  <w15:docId w15:val="{A7CBB810-DF8F-4E54-A31A-53CF6924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t.ly/29leTq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F617-ECCF-4FE8-A8CC-966A30D2F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6F6B9-13AF-466E-BD56-ED5B6912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(1).dotx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Nancy</cp:lastModifiedBy>
  <cp:revision>2</cp:revision>
  <cp:lastPrinted>2016-07-07T13:01:00Z</cp:lastPrinted>
  <dcterms:created xsi:type="dcterms:W3CDTF">2016-07-07T13:35:00Z</dcterms:created>
  <dcterms:modified xsi:type="dcterms:W3CDTF">2016-07-07T13:35:00Z</dcterms:modified>
</cp:coreProperties>
</file>